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A534D4" w14:textId="269DB93C" w:rsidR="004E43A9" w:rsidRDefault="008C31C4" w:rsidP="00E81386">
      <w:pPr>
        <w:spacing w:before="240" w:after="0" w:line="240" w:lineRule="auto"/>
        <w:rPr>
          <w:rFonts w:ascii="Times New Roman" w:hAnsi="Times New Roman" w:cs="Times New Roman"/>
          <w:sz w:val="23"/>
          <w:szCs w:val="23"/>
        </w:rPr>
      </w:pPr>
      <w:r w:rsidRPr="00252942">
        <w:rPr>
          <w:rFonts w:ascii="Times New Roman" w:hAnsi="Times New Roman" w:cs="Times New Roman"/>
          <w:noProof/>
          <w:sz w:val="23"/>
          <w:szCs w:val="23"/>
        </w:rPr>
        <mc:AlternateContent>
          <mc:Choice Requires="wpg">
            <w:drawing>
              <wp:anchor distT="0" distB="0" distL="114300" distR="114300" simplePos="0" relativeHeight="251664384" behindDoc="0" locked="0" layoutInCell="1" allowOverlap="1" wp14:anchorId="6665DB2C" wp14:editId="57B2336F">
                <wp:simplePos x="0" y="0"/>
                <wp:positionH relativeFrom="margin">
                  <wp:posOffset>-98315</wp:posOffset>
                </wp:positionH>
                <wp:positionV relativeFrom="paragraph">
                  <wp:posOffset>16377</wp:posOffset>
                </wp:positionV>
                <wp:extent cx="6930126" cy="937260"/>
                <wp:effectExtent l="0" t="0" r="4445" b="15240"/>
                <wp:wrapThrough wrapText="bothSides">
                  <wp:wrapPolygon edited="0">
                    <wp:start x="13716" y="0"/>
                    <wp:lineTo x="0" y="0"/>
                    <wp:lineTo x="0" y="21512"/>
                    <wp:lineTo x="21436" y="21512"/>
                    <wp:lineTo x="21495" y="21073"/>
                    <wp:lineTo x="17160" y="21073"/>
                    <wp:lineTo x="21554" y="18439"/>
                    <wp:lineTo x="21554" y="6146"/>
                    <wp:lineTo x="21495" y="0"/>
                    <wp:lineTo x="13716" y="0"/>
                  </wp:wrapPolygon>
                </wp:wrapThrough>
                <wp:docPr id="1312749685" name="Group 3"/>
                <wp:cNvGraphicFramePr/>
                <a:graphic xmlns:a="http://schemas.openxmlformats.org/drawingml/2006/main">
                  <a:graphicData uri="http://schemas.microsoft.com/office/word/2010/wordprocessingGroup">
                    <wpg:wgp>
                      <wpg:cNvGrpSpPr/>
                      <wpg:grpSpPr>
                        <a:xfrm>
                          <a:off x="0" y="0"/>
                          <a:ext cx="6930126" cy="937260"/>
                          <a:chOff x="13597" y="0"/>
                          <a:chExt cx="6930137" cy="937550"/>
                        </a:xfrm>
                      </wpg:grpSpPr>
                      <wps:wsp>
                        <wps:cNvPr id="286134629" name="Straight Connector 2"/>
                        <wps:cNvCnPr/>
                        <wps:spPr>
                          <a:xfrm>
                            <a:off x="28937" y="920188"/>
                            <a:ext cx="6817489" cy="17362"/>
                          </a:xfrm>
                          <a:prstGeom prst="line">
                            <a:avLst/>
                          </a:prstGeom>
                          <a:ln w="2540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1144481172" name="Straight Connector 2"/>
                        <wps:cNvCnPr/>
                        <wps:spPr>
                          <a:xfrm flipV="1">
                            <a:off x="57874" y="0"/>
                            <a:ext cx="6811701" cy="40222"/>
                          </a:xfrm>
                          <a:prstGeom prst="line">
                            <a:avLst/>
                          </a:prstGeom>
                          <a:noFill/>
                          <a:ln w="25400" cap="flat" cmpd="sng" algn="ctr">
                            <a:solidFill>
                              <a:sysClr val="window" lastClr="FFFFFF">
                                <a:lumMod val="50000"/>
                              </a:sysClr>
                            </a:solidFill>
                            <a:prstDash val="solid"/>
                            <a:miter lim="800000"/>
                          </a:ln>
                          <a:effectLst/>
                        </wps:spPr>
                        <wps:bodyPr/>
                      </wps:wsp>
                      <wpg:grpSp>
                        <wpg:cNvPr id="1784185548" name="Group 7"/>
                        <wpg:cNvGrpSpPr>
                          <a:grpSpLocks/>
                        </wpg:cNvGrpSpPr>
                        <wpg:grpSpPr bwMode="auto">
                          <a:xfrm>
                            <a:off x="13597" y="162084"/>
                            <a:ext cx="6930137" cy="695133"/>
                            <a:chOff x="1067698" y="1056065"/>
                            <a:chExt cx="69307" cy="6953"/>
                          </a:xfrm>
                        </wpg:grpSpPr>
                        <wps:wsp>
                          <wps:cNvPr id="2044649608" name="Text Box 8"/>
                          <wps:cNvSpPr txBox="1">
                            <a:spLocks noChangeArrowheads="1"/>
                          </wps:cNvSpPr>
                          <wps:spPr bwMode="auto">
                            <a:xfrm>
                              <a:off x="1085470" y="1056256"/>
                              <a:ext cx="43533" cy="6762"/>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42CF7BF9" w14:textId="69A9148C" w:rsidR="00BF2A77" w:rsidRDefault="00252942" w:rsidP="00E826F9">
                                <w:pPr>
                                  <w:pStyle w:val="Title"/>
                                  <w:widowControl w:val="0"/>
                                  <w:jc w:val="center"/>
                                  <w:rPr>
                                    <w:rFonts w:ascii="Times New Roman" w:hAnsi="Times New Roman" w:cs="Times New Roman"/>
                                    <w:b/>
                                    <w:bCs/>
                                    <w:spacing w:val="-6"/>
                                    <w:sz w:val="36"/>
                                    <w:szCs w:val="36"/>
                                    <w14:ligatures w14:val="none"/>
                                  </w:rPr>
                                </w:pPr>
                                <w:r w:rsidRPr="00E826F9">
                                  <w:rPr>
                                    <w:rFonts w:ascii="Times New Roman" w:hAnsi="Times New Roman" w:cs="Times New Roman"/>
                                    <w:b/>
                                    <w:bCs/>
                                    <w:sz w:val="36"/>
                                    <w:szCs w:val="36"/>
                                    <w14:ligatures w14:val="none"/>
                                  </w:rPr>
                                  <w:t xml:space="preserve">Jenkins Creek </w:t>
                                </w:r>
                                <w:r w:rsidR="00BF2A77">
                                  <w:rPr>
                                    <w:rFonts w:ascii="Times New Roman" w:hAnsi="Times New Roman" w:cs="Times New Roman"/>
                                    <w:b/>
                                    <w:bCs/>
                                    <w:sz w:val="36"/>
                                    <w:szCs w:val="36"/>
                                    <w14:ligatures w14:val="none"/>
                                  </w:rPr>
                                  <w:t>Fire</w:t>
                                </w:r>
                              </w:p>
                              <w:p w14:paraId="212C20F9" w14:textId="12A74707" w:rsidR="00E826F9" w:rsidRPr="00E826F9" w:rsidRDefault="00BF2A77" w:rsidP="00E826F9">
                                <w:pPr>
                                  <w:pStyle w:val="Title"/>
                                  <w:widowControl w:val="0"/>
                                  <w:jc w:val="center"/>
                                  <w:rPr>
                                    <w:rFonts w:ascii="Times New Roman" w:hAnsi="Times New Roman" w:cs="Times New Roman"/>
                                    <w:b/>
                                    <w:bCs/>
                                    <w:sz w:val="36"/>
                                    <w:szCs w:val="36"/>
                                    <w14:ligatures w14:val="none"/>
                                  </w:rPr>
                                </w:pPr>
                                <w:r>
                                  <w:rPr>
                                    <w:rFonts w:ascii="Times New Roman" w:hAnsi="Times New Roman" w:cs="Times New Roman"/>
                                    <w:b/>
                                    <w:bCs/>
                                    <w:spacing w:val="-6"/>
                                    <w:sz w:val="36"/>
                                    <w:szCs w:val="36"/>
                                    <w14:ligatures w14:val="none"/>
                                  </w:rPr>
                                  <w:t xml:space="preserve">Daily </w:t>
                                </w:r>
                                <w:r w:rsidR="00252942" w:rsidRPr="00E826F9">
                                  <w:rPr>
                                    <w:rFonts w:ascii="Times New Roman" w:hAnsi="Times New Roman" w:cs="Times New Roman"/>
                                    <w:b/>
                                    <w:bCs/>
                                    <w:spacing w:val="-2"/>
                                    <w:sz w:val="36"/>
                                    <w:szCs w:val="36"/>
                                    <w14:ligatures w14:val="none"/>
                                  </w:rPr>
                                  <w:t>Update</w:t>
                                </w:r>
                                <w:r>
                                  <w:rPr>
                                    <w:rFonts w:ascii="Times New Roman" w:hAnsi="Times New Roman" w:cs="Times New Roman"/>
                                    <w:b/>
                                    <w:bCs/>
                                    <w:spacing w:val="-2"/>
                                    <w:sz w:val="36"/>
                                    <w:szCs w:val="36"/>
                                    <w14:ligatures w14:val="none"/>
                                  </w:rPr>
                                  <w:t xml:space="preserve"> - </w:t>
                                </w:r>
                                <w:r w:rsidR="00C815A0">
                                  <w:rPr>
                                    <w:rFonts w:ascii="Times New Roman" w:hAnsi="Times New Roman" w:cs="Times New Roman"/>
                                    <w:b/>
                                    <w:bCs/>
                                    <w:sz w:val="36"/>
                                    <w:szCs w:val="36"/>
                                    <w14:ligatures w14:val="none"/>
                                  </w:rPr>
                                  <w:t>June</w:t>
                                </w:r>
                                <w:r w:rsidR="00E826F9" w:rsidRPr="00E826F9">
                                  <w:rPr>
                                    <w:rFonts w:ascii="Times New Roman" w:hAnsi="Times New Roman" w:cs="Times New Roman"/>
                                    <w:b/>
                                    <w:bCs/>
                                    <w:sz w:val="36"/>
                                    <w:szCs w:val="36"/>
                                    <w14:ligatures w14:val="none"/>
                                  </w:rPr>
                                  <w:t xml:space="preserve"> </w:t>
                                </w:r>
                                <w:r w:rsidR="0058699D">
                                  <w:rPr>
                                    <w:rFonts w:ascii="Times New Roman" w:hAnsi="Times New Roman" w:cs="Times New Roman"/>
                                    <w:b/>
                                    <w:bCs/>
                                    <w:sz w:val="36"/>
                                    <w:szCs w:val="36"/>
                                    <w14:ligatures w14:val="none"/>
                                  </w:rPr>
                                  <w:t>10</w:t>
                                </w:r>
                                <w:r w:rsidR="00E826F9" w:rsidRPr="00E826F9">
                                  <w:rPr>
                                    <w:rFonts w:ascii="Times New Roman" w:hAnsi="Times New Roman" w:cs="Times New Roman"/>
                                    <w:b/>
                                    <w:bCs/>
                                    <w:sz w:val="36"/>
                                    <w:szCs w:val="36"/>
                                    <w14:ligatures w14:val="none"/>
                                  </w:rPr>
                                  <w:t>, 2025</w:t>
                                </w:r>
                              </w:p>
                              <w:p w14:paraId="5E352682" w14:textId="77777777" w:rsidR="00E826F9" w:rsidRPr="00E826F9" w:rsidRDefault="00E826F9" w:rsidP="00E826F9">
                                <w:pPr>
                                  <w:jc w:val="center"/>
                                </w:pPr>
                              </w:p>
                              <w:p w14:paraId="66BD48C5" w14:textId="07C844E6" w:rsidR="00252942" w:rsidRPr="00E826F9" w:rsidRDefault="00252942" w:rsidP="00252942">
                                <w:pPr>
                                  <w:widowControl w:val="0"/>
                                  <w:spacing w:after="0"/>
                                  <w:rPr>
                                    <w:sz w:val="20"/>
                                    <w:szCs w:val="20"/>
                                    <w14:ligatures w14:val="none"/>
                                  </w:rPr>
                                </w:pPr>
                              </w:p>
                            </w:txbxContent>
                          </wps:txbx>
                          <wps:bodyPr rot="0" vert="horz" wrap="square" lIns="36576" tIns="36576" rIns="36576" bIns="36576" anchor="t" anchorCtr="0" upright="1">
                            <a:noAutofit/>
                          </wps:bodyPr>
                        </wps:wsp>
                        <pic:pic xmlns:pic="http://schemas.openxmlformats.org/drawingml/2006/picture">
                          <pic:nvPicPr>
                            <pic:cNvPr id="321422377"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067698" y="1056337"/>
                              <a:ext cx="17242" cy="5693"/>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pic:spPr>
                        </pic:pic>
                        <pic:pic xmlns:pic="http://schemas.openxmlformats.org/drawingml/2006/picture">
                          <pic:nvPicPr>
                            <pic:cNvPr id="454647047"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131042" y="1056065"/>
                              <a:ext cx="5963" cy="6641"/>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pic:spPr>
                        </pic:pic>
                      </wpg:grpSp>
                    </wpg:wgp>
                  </a:graphicData>
                </a:graphic>
                <wp14:sizeRelH relativeFrom="margin">
                  <wp14:pctWidth>0</wp14:pctWidth>
                </wp14:sizeRelH>
              </wp:anchor>
            </w:drawing>
          </mc:Choice>
          <mc:Fallback>
            <w:pict>
              <v:group w14:anchorId="6665DB2C" id="Group 3" o:spid="_x0000_s1026" style="position:absolute;margin-left:-7.75pt;margin-top:1.3pt;width:545.7pt;height:73.8pt;z-index:251664384;mso-position-horizontal-relative:margin;mso-width-relative:margin" coordorigin="135" coordsize="69301,93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vBz6lNQUAAIMQAAAOAAAAZHJzL2Uyb0RvYy54bWzcWG1v2zYQ/j5g/4HQ&#10;98Z6l2zEKbpkKQp0W9B0+05TlCVUIjWSjpz++t2RerGdLOmarcNmwA4p8sjjw+eeO+X89b5tyB1X&#10;upZi7QVnvke4YLKoxXbt/frx+lXuEW2oKGgjBV9791x7ry++/+6871Y8lJVsCq4ILCL0qu/WXmVM&#10;t1osNKt4S/WZ7LiAwVKqlhroqu2iULSH1dtmEfp+uuilKjolGdcanl65Qe/Crl+WnJlfylJzQ5q1&#10;B74Z+6vs7wZ/FxfndLVVtKtqNrhBv8KLltYCNp2WuqKGkp2qHyzV1kxJLUtzxmS7kGVZM27PAKcJ&#10;/JPTvFVy19mzbFf9tptgAmhPcPrqZdnPd29Vd9vdKECi77aAhe3hWfalavEveEn2FrL7CTK+N4TB&#10;w3QZ+UGYeoTB2DLKwnTAlFUAPJoFUbLMPDKbsurHQ+MIBgfjJLHGi3HrxZFDfQcU0TMK+mUo3Fa0&#10;4xZcvQIUbhSpi7UX5mkQxWm49IigLRD21ihabytDLqUQQCepSIisQW/A7FIMyOmVBhAfgS3MARZ7&#10;/iVccZ47yk345UEW57AbQhBkUWoXnxCgq05p85bLlmBj7TW1QKfpit691wb8gKnjFHzcCNLDKZLY&#10;9+00LZu6uK6bBgdtVPHLRpE7CvGw2QZ2TrNrf5KFe5b48EEXYd1puuvNK8FYI+AhYuBObVvmvuHO&#10;hw+8BDTx8p0TGM3zvpQxLkww7NIImI1mJXg5GQ7eP2U4zEdTbiP9rxhPFnZnKcxk3NZCqsfcNvvR&#10;5dLNHxFw50YINrK4t3yw0ABZHU/+cdYGQRzHeRBk4ctoS8qm7n4br22I+yTLs/gwgA+4G2R+4Lgb&#10;+2H4Qu4KiUQF7h3TmDAKiaFsqIGd2g6CVIutR2izhYzDzHBXMzuBuPd6IjnkikL2HmmoNvBw7V3b&#10;z9PEt/anrHeBdkV15ULFhpaL5rY2kMWaul17OQbQGEEYJSM7h3A9jplHCTOIsNPjWZqCLI+DPEli&#10;SKlOm2x+IBn6gEo5aznuaoX8vWSfNEbz6fiBspJND+EPUkd3RlpcToR/VvAgDf08dmeeWIAZYBTx&#10;dJkEUeQmzBnAT7N0CV6jxPlJ6qfJOOMwEwx5AJawC0wa+G9kAT+O03iZ+hPUH/G4P8g9sfqNlwho&#10;Y9okZg+Px5DRnUWcCHlZUbHlb5SSfcVpAcnKqceBqRMHFNDnr8DPkziDAmaAMEzS41uIowRwt1kE&#10;wH4mEBXkMXvRf5JEjgIRuTQ9GJT/SU6b/WZvGTnqIVHS1V1QJ0KjkuqzR3qouSCSf99RxSE63wlA&#10;KEqTDEoJc9hRh53NYYcKBkutPZAF17w0rrDbdQoz9ngnQr4BYpe1zZazSg/qbUW6q9kKvkOBBa0H&#10;pcXzhShYmR2exRWz7Ret0VL1ade9glqwo6be1E1t7m1dC9eDTom7m5phWYGdWQqiMIjDMMogZJwS&#10;wCzcnCyRFeNcZwmyVbMTVuoOGID4PEHU41UW2D3yZgOpYiwssD2cG67gpDZ9BDpX915JtmuhEnCF&#10;vOKg8PAWoau60x5RK95ueLH21LvCRg7IumIfwG84IbSN4oZV2HR1gH2ORcs4YD2enUT/vzDUjtUq&#10;Am2zW46CB1k2hjyLBVsC5S8OTlo1F2NDvfZ3h9p4DNgTm/B19w2N/wx74wTENfPjB+wNbN7EcyHV&#10;/zf0tWr8zegbRIGP/DxNtiN9k2U6Joo0HivaMeOPrxLfkL1zeh/KFHjTtRE1vJXjq/Rh386a/3dw&#10;8QcAAAD//wMAUEsDBAoAAAAAAAAAIQCrGV8Z62UAAOtlAAAUAAAAZHJzL21lZGlhL2ltYWdlMS5w&#10;bmeJUE5HDQoaCgAAAA1JSERSAAAA1AAAAEYIBgAAALRwulAAAAABc1JHQgCuzhzpAAAABGdBTUEA&#10;ALGPC/xhBQAAAAlwSFlzAAAXEQAAFxEByibzPwAAZYBJREFUeF7tvQV4FUfbPh7inhzXnLi7u+uJ&#10;u+DBLRASggR3L9riFHd3p7gUKBTXhCRocS2E7P2/Zk4CSU5oad/3e9/f9/2713Vfuzs7zzMzu3OP&#10;PDM7o3Lp0iW2yn/gOHjwoPrBgwf1f/nlF+MzZ84YVVRU6Bw8eFD76tWrBuSe4Ndff2WR+BCQ67r7&#10;+u5Evu6eXNe/J+c6t8a4ffuM0Y0bNwzrwiJudTr/wf8/ceXUKc6t8+f5JC/Wz6sAVM+cOaNBQK7r&#10;3IcOHaq6Y8cOrRs3bmiRZ+SePCfnz8IXL160/Hzzz/HP8c/xlw4AzQg+O5w9e9a0gY9/jn+Of45v&#10;PmoJ9aWGunTpkrCBj3+Of45/jr90AFD/fEPagg2eqqioxMUVaHXqNFR32rRpWv/gP4kCrTVDh2r+&#10;HQxtAnPmzNEgqLtvLPP/Byi/43ooaMLtz0BkCgq0CgoKtHr37q1DyERqqM+1VIPqSnGoiYxyhjmJ&#10;u+93lXTf4izpuvUf/GfgIum62UXcZePfgbO464aG6LbeSdRlrbO467o6t8YyX2SV3RpAUov61/8y&#10;utWi8X1j98bPG7s3hc/+NrlKu21xlXbdWh9u0i7b6uAq7bbVTdqt0fMvaHjfZZuLuBuFk6jrVgtu&#10;h72tssa0qeWRoulHrG+NCKWhr5673dKgCFaGvWFpWAIrw77/4H8jjJpwawKWn88lsDRQwEK/DywM&#10;+nw5G/SBuX4diuudi2GmVwwzctYvhqleEczqoFtE72V6RTDVLYJMt5jChKLoM6T1rmU6X9wodBSQ&#10;EHed4lr33pDUPhfrFkGiW/wZYoo+teciiD6jGELd4s/X5CzQL4JQr08DCPRKaqG45+s3BFe/BGKD&#10;Ilga9oRYswCh3oOn1hGHGicamPwUh4axVssNDrw+cBQWwV7Qi8LuH/yfhb2gEPb8QjjwybkX7Hm9&#10;Pl/b8QthR9z4PWEv6Fn7XOGfnuuu62SpTK1ecub1pCA6Cez4BbDj96Sw5feisOcSPQp/tuRc6071&#10;UB3kvvY5eVanj8Spzj/xUxcWl5wLa/UrZGx4vWBD0kLiwFX4rY8vYdfGjYZZh1p//AI48ApoumwF&#10;vSip0iLHTaojDiVUA5Of4lAQij8QDqKOkIlMIBOJYSqSwVRk8g/+D4J8Y0upOezMrGFvYQtHa3u4&#10;2jnB3dEVns7u8HX1hL+bF4I9fRDi7Y8w3wBE+AcgOjAYscFhiA8NR0JoBJLCI5AaFYX06BhkRMcg&#10;MyYaubExaBUnRyt5PFrL5chPiEeHxER0TkxAl+QEdE6OR/fkBPRKTaLomZaE3mlJKElLRL+0JPRP&#10;T8KAtEQMTk/E0LREDE1PwPD0BIxKS8CYtHiMS5VjQmocJqbFYnJaLKamxmJGcjRmpkTi++QozEmK&#10;xrzESCxIiMDChHAsig/HcnkYVshDsTIuBKtiA7EhJhAbowOwKcofm6N8sD3MBztCvbEn2Av7g9xx&#10;MMAdh33ccMTLGVe8LDDdLhICTl+YUkKNaUioNWvWqDXkk4qGsUbzDQ78wbAX5sNErAsTsT5kYmPI&#10;xEb/4P8gTESGMJexYWMhgL21GE72JnB1MoOnqxW83K0R4GmHYC97JtTPmQkPcGOigj2YmFB3Ji7M&#10;k0mK9mWSY/yZ1Bg/Jj3Wj8lJCGLykkKY5onBTIvEIKZtcgjTITWC6ZAWznRMD2O6Z0YxPTOjmV6Z&#10;EUxxNkEkU5ITyfTLi2ZK82KYgc1jmcF50czw5lHMqLxoZnSLaGZc80hmYvNoZnLzGOa75pHMlJaR&#10;zPTmkcz3zSOY2XlhzJzcMGZ+XiizMC+MWdw8lFmSG8wszwlkVuUEMWtzArEh2x+bMv2xJcMX2zJ8&#10;sTvdC/vSvbA/xRMHUjxwNNkNxxPccCreFafinXAm1gHnYxxwMcIOV8KtcSPUCreCrFDuZ453fhys&#10;dPIDj9MXMsNeSI8cO7GOOF+voSihBsFe2A4yMQsyMRemYhFMxcL/EzD7i2gs/61orOcPIWlCXtKE&#10;vz/B3wnfVCSApYkENuamsLeygJOtNVwd7ODh7AhPVyf4ubsg0MONCfb2YEJ9vZmIAD8mKtCHiQn2&#10;Y+LDgpiEiBAmKSKYSYkMZjJjwpkseSSTHRfJ5MRFMC3jo5i2ibFM26RYJj85mumUGsd0TZEz3VJj&#10;mR5pcUxBehxTmB7LFGbImeIMOdMnM54pyZAzAzLjmIEZcmZwlpwZkhnLDM+MY0ZmyplRmbHM6KxY&#10;ZlxmLDMxM4aZnBnFTMmIZqZmRDEzs2KYWTkxzJysaGZuRgSzICOCWZQZySzNiGCWpoUyy5ODsCo5&#10;COuS/LEx0R+b5H7YHO+LHXJv7Ir1xp4YL+yNcseBSFccinDFkVBnHA9xxKkgB/zs74BfvG1x31uK&#10;+Q7B4HNK/hVCcWo/kuB/NUgGlYn44LMNwWf9OXgsA4i5LJhL/1razaUiSAVc8FkGSjq/CmNDiHls&#10;BbEkQpgIecp+/gRCtpEinZ/DV/bTFHjG+jQ8O0tCKHM42VrB1cEWHs4O8HR1rCMUgr09EOrrjYgA&#10;X0QF+iAm2A/xYUFIiAhBUkQwUiKDkRUXiczYcKSEByA1zB/ZkYFoHh2C5jGhaBEbjDbyMLSLC0cH&#10;eSg6x4eic0IYClIiUZQpR59MOUqy4tE3U47SrDgMypRjSLYcw7JiMTIrDqOz5BiTFYux2bGYkB2H&#10;73LiMCUjCt8lh2Bygj/GR7liXLAjJgbZ47sgW0wNtMWMQFvM8rfFgjAHLI3xxEq5LzYk+2NzSiA2&#10;x/tjS7wvdsq9sTvWG3tjvLAv2h0HI11xOMIVR0OdcTLEET8HOeCsvwMueNviobcEC/6EUMpGif8n&#10;CKUoPS0kQppBzT+X4I39KcO8QQmscJOJvug1NzWDpYU5LMz/GDbW1uBx2OAa6sFCSmpo5bCaAiGt&#10;mVQMS0tLWJibKelVgoU5LC0tIJNKYCrm1+rgwcxUBsvGfr8GC3PIZCafZcmZuH9rOsUCPmRCHhxt&#10;LP8eocKDkBodiozYMCSF+iFLHoGcuAg0j49Em6QYtE2KQX5yNDqlxqJzWhy6psWgR3osuqfHoiAt&#10;BsXfRKg4jM2KxfjceEzIjMboWG+MCHXFeLk/ZrVOxoYhhTgwfTxOLZ6N82sX4/zqRTj943Qc+m4k&#10;dpV0wKrMSCwNc8VSPwusDbXH1gRfbE0MwA65D62h/o8R6ot+c4mAZmCpWAQ2WwBjYx7EPPLBhZAp&#10;yX0BIY+FVAAjYz44bC6kAs5nQhFS6mtrIDwkCL9euICbN2/i5o2bivNXcPfuXezYvh0ioQBsfV1Y&#10;mIiVwmwKWmqq6NAuH9evX8fNGzf+NByC6zeuY+TwYdDXVIehjhbkcTH45ZdfcIPK31Dy3wA3buDG&#10;jes4ePAAbC3MoK7aDDmZGbhy+TJu0edNyNQDSee2rVthIlGkz8XehuKvECo5MgTpMWHwspFh1pTJ&#10;ePjgHu5XVeB+ZQUeVFXiIUUFHt2r/IKqCtyrKMeK2VPRPsIbJdkJXydUZhzG5iRibHYcBka4o3+A&#10;Pabnp+P0plV4fOsa3r14BnK8ev8BtysqceHKNVy8eg3l9x7g7SeGPnv/2yM8v3IBFxfOxPrkICxz&#10;EWB9gBV2Jfhhj9wXe2M8/3VCkdmzDfn0XyKUiBBCSGsiDlcEFU0uDLQN4Shhwd+KBxsTnqKWETUd&#10;DzMxHxZSIbT1uQh1ECPbRwoBj/T9FM8tTETQVFVBUrycvtyNGzdh/Ljx+G7yd5jcCMRt/PjxmDZt&#10;Gj5+rMa6deugrakBIWn+0ZpSOfwv8RCQEgqDBpbiw4cPmDd/PsaPm6AURl04EydMwpQpU/Hh40es&#10;Xb0aWs1UoKOhiuysLHz8+BFr1qzFmDFjmownxaTJ9Pnp06fw5vUbWsOQb9u5UyeaziVLlmDC+D9K&#10;5wTMnDGT+iXpVVNRgaONxV+uodJiI+DvYI0OzTNR8+kT9u0/iJEjR2HCxIkNMH6CAmPGjcO0GTPx&#10;8tUb7NuwCm1C3P+QUGNyEzE8JQK9fWwxo0tL/LJvOz6+e4vKBw+wbOVq9OvfH/L4eFjZ2EAskYIv&#10;EEIgFEIqNYGdvSPS0tMxaOgQrN2yBfd/e4Ka1y9xY/VibE4Nxho7FnZHeWKf3Bf7ov5FQp25d0a3&#10;IZ/+84QitQ7pO5iIhNAx4MNBwEPvCD529jbBtm6myA81hY2JEFKhgniN5WnNZCKAlgEPYbZ8nO5v&#10;hgArDjhsRfOJgBBKS1UFKQkJNPOEh0fQjPdnaN++PfXfr28JvTclzbk/IBWJi3ozFQwaVIpbt27B&#10;xMRESWdjqKtr4PLly9i0fh20VVWgq6mGrKwMPHz4EGFhYUr+m0JJSR88ffKUGhTIfefOHQGGga2t&#10;rZLfpjBt2nS8f/8OQYEB4BgZUDK5O30boZKiwhDt5wl/JyvcvnENly9fBYvFVgqjMYif8xd+xcFN&#10;a5Af5tkkoYZmyTEiNx79YvzQL8wDu+f/QL/HtRs3MGTYMJibmyvpVVPThKamNjQ1daCmpqH03MHJ&#10;EZOmTMXde/dR/fo5zozsh43OYuwIssP+OO9/kVDKc/n+hwglhIQQoraPUB+k1DcRC6Chy0dhiBgV&#10;wwXAHBPMzDOFtYAPA0MOfW4maayzTl4ATWM+TDg8XB0kxeQkNlRUDWFW24QhoIRSU0FybQ2VkpJK&#10;X66RERuGhsbKMGJBV1cPqqqqmDFjJpiaGqSlppFZkLD8g6ZfHaEGDhyAyspK2NnZ1YbDUgqDuGlq&#10;6cDYyBi3b93GhrVroFOPUI9/e4w4edxX5QkMDIzo82HDh+P5s+dwtLGi9506dqDp9PH1pffGxk2n&#10;k+jV0NACj8fHpcuXKbH5HBZsLWTwcnWCp6vDNxHK1dIE0yeOpWGmpirebeOw6oOEKZFIaJgHNq1G&#10;fqiHMqGy4jEiLwmFoS4YliVH2YVzVP/YseM+F1QaGpowMDCGsTEHLBYBl55JepXdONDXN4KamjqV&#10;tbSywoIfF1GdlTs3YYufNXa4i3Eo3vvvE+p/ug9Fah+S4WmnV8yj1qTGfghR1HQFKAziAyMIeJgQ&#10;zYGKGhc8rpD2nfhsIq9smCAZmMPnwVXMx/YUPlDMQ7aFITT0ebTfVOfva4RisVgwNiYfRBlsNhua&#10;mppgGRvj3LlzuH/vHhwdHWCop/3V/lRjQtnb2381HOKmo6ND9ZParDGhfvvtMeLj478qT2Bk9MeE&#10;8vXzo/ckLY1lP4PFon7S09OpTOmAATDW04X3NxAqOSYM/u6OaJ6ahOqPH2kTV01VFfr6+l+NM4GW&#10;lhakUikuXb7yFULFYmhuEnqEuGB48wQ8f3APVQ8e0KYbiauaujqMjMg7ZFMYGzcOq/G9wo34Je/C&#10;sPa9NWvWDJ06d8Gz12/w5PRxbAuxxx43CY7EeOJoyN8gVFNz+f6dhDKV8CEWiuBqKkKkGw982q/5&#10;ootkQGMuH64yAQ43l+JhFxZuteLAks0Cjy+EhCeEkb4QthZ8SPhcmAobWttEIoVVbZivGO9aSPEu&#10;QwxPER/6PAWR6/wpCNWsHqFS6AvlsMkHIS+6KRjT52pqanBwcEBVVRVOHD8OAz1dheWvCVI1RSjy&#10;0chHbKyfuOnq6tLrW03UUIRQpF+gIETjuClAMsqfEaoZSSeHlNTK8jQeLBYMDQygoaGBlStX4s2b&#10;NwgO8KP9Ul8PV/i6OTdJqLhQf8SG+MHVRoafTx7H06dPYWZmBnV19drwFIVGU9DR1v5DQg3KTUBB&#10;uCcGZsXhxZNH+PXyZTg6OtK0kTSzOWywyDv5F0B0GBgYUp0xMbG4+/ARXl65gO0uUhzwkOFYhBtO&#10;BjvgdOBfINSlS5c0G/Lp30uoOqtbrp8Msc48cDk8pT6IWCRAvIMYDlweZgQJsSaGBz0DFjgsCQwN&#10;hPh+kgClhTLo6xJLX0P9pAa0kAgg4vHRxUqCLrZisGltqMjcpIlJwhMLxTRjJSfEKwhV2yzhc3ng&#10;sjl/CB6HS/0mJSVR2RnTp0FNtRkd62mclgaEqqqEvYMD1JqpUh1N6dXXU5Tkt2/fwYY19QiV+aWG&#10;aqbSDPwm5Ak4tX2V4SNG4PlzZUL5+flBtZnqn6aTPNfS0KTNsEePHuHo4cMw0tOl1r4AT3cEKBHK&#10;G/KwADjKxBgzdBANq23btrXvlMSVrRRGfejr6n2VUANyElCcEILiuGA8uHMbFffuw8HRgeoWcHlN&#10;vsu/Cx5HoY/oDgsPx9O37/Dg4A7schDgqL81ToY64ee/Qqj/6T4UydhCvgCt/YSwlrIg4JMZALWZ&#10;r7YpSGoS0kdSMeRgirsEfR14aGbAg5E+H2sWG+HENgMIeWyIuERWuQ9mIuJTg4URlwdt0jSUKGon&#10;mVihm8MRwNlMCHOWGuLlCqNESlqa4gPx+PSF/hFIZiMlLvE/ePBgKt+pY0dKUGJZrN+3q0+oqqpK&#10;WrOpq6pRHU3pNahtGhFCrW9EqCe//YaE+ASoqjSDkCdQkicgmYISitRQTRDK39+fNsG+KZ0cHpXt&#10;1q0ble3WpQuM9XWVCBUeQGqnAHjaWyPczxuvXr7A6rVrFLWHodGfhkUKB5JuqYkJLl1pRKjsBPTL&#10;jEUHf3uc3LkVL1+/QXBIiOJb8QVUN3lvAi6/FuS69p7Hh4ivyG91z8k1eXfkGblXyH6RofckvlxF&#10;2lu1bk3TfmP6eOw2NcDpMOe/1uT7+ly+f51QJDPz+QJYS4ToF8mDiGMMiUjUgFAkQaTpQwglEgrR&#10;xVoMN7EQzdQEmNmVA9zURttIfahrCGAlI829hoSitVCt5U9RKxHTO5ktoACXKwTPmIdF+abwkqgi&#10;MlrR5EtLS6OEEBHzKnnZfwISN5LxSdt/06bNeP/+PQIDAqCj0QyWNF5NEaqKEkpTXUPxkRvpJG5G&#10;Boa0yXWHEGrtamVCJSRQQnwtnuT9kW85YsTIJgkV4B8ADTX1r8o3jg/LyBiqqmrYvGkznj59Bndn&#10;J9jKxAj29lQQys8bEYF+iPT3goOpGFs3rqP+nJ2dvz0cnoA2MYlhgRgl9tcRKise/fOS0CHIFbMG&#10;FdP4DxhQStND4kZ0U4I0AnEXC4TgsTnQ1tSi/okxiYBca2lq0oKHdD3+SAd5l+rECDVrFlBTg+PZ&#10;MTjiwMeZUGec9bP/f4BQpLnH4iPUko/F6TwIWEafCSUVkWYaDyWxItiJjcBi82AtFUIiEkJFjY+W&#10;/lLgAA+vpovhIeHAmEWaj/X6XhKF1VAsVFzT8AhRJQIYsgXQNuBBRY8Hnj4bi9uLsam3GbXQJSUq&#10;aihCKNIUk4ol9GV+C6QiCXR1dCEQCBSDsdev0z4hS08HliYKUtUn1L2qKtruJx+57mPWh0QophmY&#10;FCh37jRNqMTERKirqUMiEivJE5DMQAk1smlCBQUGKZpyX5FvDBOxBFqaWnBxdsG7d++weuUKCI30&#10;EOjpihAfT4T6eiE6JACO5hL0LexBwyjs3ZuGKRYq62sK5F2wDI0hk5rg8uUr2L9pFSVUv9xk9EwI&#10;RkFcIF7+9hg7du6Cnp4e+Fw+JGIJlWsME4mU1lzkHeloacM/IAAFvQoxeepUfDdtGgqLSxAUHAJ9&#10;Pb3PNTWRaayH6hJLaws4Ni5cu4E3505in4URTvtZ42yA03+bUEJYiPnQMOCjnY8Q27KNYaRnCKlI&#10;RKcTsVgCyAQ83JxkgyQXFjR12bCUCWFImmz6YlyZywd2G+JWiTnMhcQyo+iPKcgkgImQDxsTEe04&#10;C/k8WJooyKipx4OrjIfOfnxMjBPgfB8R3k+RItBKRD96aqKihkpPS4e6mipkUikl+bfCVCqFhroa&#10;bW8zDIP1G9ZDV1sHQo4xnfP3mVClA3DvnoJQutraMBGLlXSZSCTg1BonysqaItQTJCYkQVNDnfpt&#10;LE8hFNJ0jRw5Ei+aIFRIUDB0tLS+Lt8IUrGYgugo6duX6uiU3wamPC7tO4UH+sHP1RG+zvZ4cP8+&#10;Tp/+Gbp6uuBzOXTqVGN9TYHoJ+mWmdQSauNqOg7VPzcJrX3tsHzqWFTXMIiOjoS6uhpMTaSQSsQN&#10;IRbB3FQGlpER1FTVkJmZiUNHj+HZi5c0zszr58DLp/T65evXOH7qDPLb5lO/hgb6VFZJp0RM06Da&#10;TAVdunWnsmdbp+GImSHOBbv89wlFMpeKNh+TEoTYlsuCrrYhTEiTTEoyPh/JHkIwS62Q4saBmg4H&#10;5iZCaGkJMCVHApzWx4cZfFzrawZTERtsLpkJodBN5I1ZXOT5itHKlwsjA2M6IVTHUIACPwGe9hfi&#10;7TARNb9johAFQQLoGAihrdYMSfEKo0RGega01NVgbmoCE6n4myEzUYC89K5dulJdw4YNoxmQEJ3U&#10;ll8IdQ9OTk7Q09WBqUyipMtUJgWXw6aWxLI7ZcqEevIESYlJ0NLSoH4byyugKCjIrIQXz18oESo0&#10;JAR6utp/IK8M4pfP58DI0ACnT5/G3fJyWEol8HCwQVRQAEx5bCxbvBDv3r9HcHAIdLQ1YW727e9R&#10;ZiIBl8umcw8vXyGEWoN2YV7olRSOLjH+uF9+C/sPHoCOthZEAh6Nj0wm+QITCczNZOBxFBbKKVOn&#10;gEwuelF2E3u/G4F5LRIwLz0M81NDsSRPjoNjSvHi6q+oYYAfZs+GUMAHm2UEc3NTqqu+blNTE3A4&#10;LPC4HJy9fAkvD+/DYXNjnPG2wgUfu/8eoczFfPAEIugZCXC8DR9b0oygrc2ClOrhQ1tHgPntpMAi&#10;M8Q7cCjBDFkCeAnEeLWdjfe7tPFuqAzn+0kh4nHAr2cGJ01JbUM+JmWZYno6H9q6LGixRMhxEKBm&#10;LB8v+7PwojsL7wYI0NFLgGYaPJhJJdBWU0Virdk8MyOTTieysjCFuan0L8HCzARSkZCaw+fOmUMH&#10;fVOSk6Gh1owO+pLpO6WlA+i4FSGUgb4eLM1lSnqIm5DPBZfDQXlZOdavaUiop0+eIDkpmWaspuTr&#10;QL7lqFGjGxCqYy2hIsPDYKSv+4fyTcHawgz62poICw5B9adPmDf7B8j4LFiK+chKTqS6yZQndZVm&#10;sDA1gVkTOr4G8v5IumUyWQNCdYzwwZyRpaR+oe9TS10dVuZmtDapD0tzU4h4XGhraWHN2rU0Lgfm&#10;TMVwHyuMD7DGjGhPzEnww7wEf8yL9sAsH0vMdBPjwLiB1O/uvftgoG9ACWnZWL+ZDJZmptSKW9S3&#10;D2revcK5jCicshHggu9/iVB0Xp1EiGaGfMRa8vGhmxgro1nQ1jGGTCIEjyeEKU+AO0OlqP5ehjAb&#10;Nh2I1VYTYEFbEVCujkcz2Hg3whTHigS0FCJt7/rWNE19PrZ1lmJtGz5UNNngGYhxtBsXWKuHex1Y&#10;eN6Zh9ZOPKhq8en8P2uZYmA3Sa4gVFZmFvS0tWBnZQlrc7O/CFMqRyyUpBQ/duwY7e/Y2ztAX0sD&#10;mqqqKC3tT5tErs7OYBkawNbSQkkPcSN9SR6Xi/LyhoTKJIR6+hTJySnQ19GBXRPydSDGldGEUC/q&#10;E0oxZSo2MhJcI8Mmw/9zmEKtWTOMG6uYARETHgouyxC3b93AlStXwOVyIORxYWNhDitz0ybkmwbx&#10;T9JtWo9QbUM90CHcC8d3bsadsnLwecQKx1GON5mZbyqjrQsy35Ic60b2xwAXMaYnBmFubhzmZUdh&#10;fkYYFmWEY0lmJFZkRmGZ3BcznLjYWah4L/MWLIS2hjosZCY0Pp/1m5nRb2ugp0cNOh8BVEwajuMW&#10;xrjg9V9q8kmFInAEQviYCfBLigBoK8aiQGPo6BvDzEQMLX0e2vsLgekSPBgthYvUCCrqfIRKJXi7&#10;2xjVZ5uhaoAIH8dJcKBAALYRS2F8qO30E2OEoQEXZ0tE2NmdtPeNkWYuQs1mfTwerYuXWTzsTOVA&#10;V5tNx7gsJPzPMyXqJsfmZGXBUFcHDrbW9KP9HTjZ2oBrbAQPd3favDt+/BjtG5B3O3BgKR48uA93&#10;F2fqx97aSkmeuMnEIgi4XNqsIoSqm8tXR6iU5BQY6unCoQn5Oqg1U8GYUaPx8sULODWqoeKio8Bn&#10;GzcZ/p/BztqS1gSkz3Pr5g0cPvQTZs6YRmuQ5OQkWiD9nfdHMqxMLIa5zBRXrlzFvo2r0SbYDd3i&#10;gnH74nls376DmtUJcYjf+rIkHWxDA0RGRuJDzSccW70Y/dxMMSMtDD/kxmBWZiTmZIRjfnoofkwP&#10;w+K0UCxNDcHK9DCsTA7ELGtjnJ09EZ8AakE10teDg03DNJAwyDAMMfhcul2GJ5tW45gFCxe8rP/z&#10;hCLTg8yEPGixOUh1EOFZugg1GSJM8+RBy4hDZwALDYU4VSIC5ghwtlgKLp0GIsDiDkLgnhqeLTBE&#10;ZaEUH8eLsb69EEYGLJhQ0zip+QTQZwnhaSbAq3kC7KCE4mJmlAi4poYnS7XxKkOAlRFkrMMIJuSn&#10;wnpTj+pqqBa5ubTmcHawoy/078DexgrO9nbQ19GiTRRyTJ02lWZoMjn24YMH8HJ3g4DLhpOdrZI8&#10;cTM3kUIs4OHu3XKsq19DZSgIlZ6SCpaBPg2nsXwdyO8i48aMUdRQ1rWE6qAoiRPiYikpmgr/W+Bi&#10;bwcDXV0kJyVRIww55s9fQA0t9laWcLS1UZL5MxAZkm4rUwWh9m9ag+Y+9hjaLg+fPlZjyJAh0NXS&#10;pGkmfuuDyLMMDLBq9Rr8/uIpRsV4Y2ycD2blxGFmZiRmZTUiVHoolqaFYHlKMFamh2JFjAeW+Fri&#10;ddkN7PvpJ2pMIaRtHI6jjTVN94/LluPDjYs44WaBC24WeOjzHyOUEBK+ogbpHcoHi4wt8YU4EyoC&#10;kqVoa8WHNp8PVQ0u2nuLgM1GwFQ+trQVQaWZMfz5EjzfYoyaK6p4OIiPe0WKGmp+jgC6uiQOijEo&#10;0n9qpiFAYSgf2MjG8jbEysXFT2l84J4Knm/RwYtYMfZGcmFsoA9xrXGkMaFaNm8BLssYbs5O9MP9&#10;Xbg42NOzprr650Hf7MxMtMjLpWZzXy9PSAQ8uDo6KMkSN2szUzrLvuJuRZOEykpLA8/YCG5Ojkry&#10;CthDV1MDE8aNxYsXL5UIRWpkE6GgyfDroy4dhECN3V0d7GnziPzGUl5eBjOZjBLCzckBTo112NXq&#10;qNXXFIg/km5bCwtcvXoVBzevQ6aLBab0K6j9Nnm0EGmcZpIGU4kYgf5+ePPuPfbPn4FSX0tMz5Fj&#10;RkYkvs+M+mNCJQdiXWYElrhLcXRoIWrIAH9SEoQctlJY5N5AWwslA/oDnz7gQmIQfrGX4KGPyR8T&#10;6t81OZb0b8iPgMG2QuwtkIFFJiKy+TgfbILzQTKIeGyosYQw0xTj6gw2PmzRB0ZKMC+DjPSzsayF&#10;BLiujjfbtVBVKEBVPyGYcSKMlnOgqW1MZ46TMIQCAXQ1RNgzgAtsMsKsVD5UVHmYRUg6hoN7+Vzc&#10;jxTjXoIA9lwjGAu+NPm0KaHi6Edr3bIlBBw2PFxc6If6GsiLJYObjd3rw8PFGfY21tQcS5orFeXl&#10;mP3D9ygrK0OArw+tXZvSQQdNLc2pwaSiohLrVq+qR6h0PHv6DDmZmfSDkzAay9fBQFsbEydMaLKG&#10;SklMgKlE1GT4dfB0daEFFtvIgNZkHq4N3wl5bmVmhsjwcLRu0ZyuL+Lh0lAf0U8gYLMhZCsy6NfC&#10;JM9I08rB2hrXrl3Dgc3rkeYkw4/jh+Plq1e0mWoiFCrJe7m50sKlZ0EPMDWfMLtrC4yKcsc0WjtF&#10;fAOhgrA6NQSrw52wNTcG+PgBgwcPoeQlaawfFnnfXEMD5HdoR9/j5dapOGPJxSM/2Z8S6t+ypgSx&#10;wDXTFWBIDB/HewrRTI8DCyEPpzxlSJcJoMIVQENFiEUtRcBVDTwYYQwMk2BmMhuefA5erDAGbqng&#10;8WRjVBSI8GAAH8xoETr6CaCmR+bMKebs6RsJ4Mbl48V6I2ApBwOD+FDT48FCJMAmZwnehZkAyab4&#10;NVwCaxEPfNr34sO8llCJtTVUfus2tC/m4+FOX2ZT8HZ3o6WVpVQKTxdnet/YDwEhpY+HB2wtzGFj&#10;YYGLFy/SMKqq7iHQz5eW5k3JEjfSvLAyM0XlVwiVl50DqeCP40kyxHcTJzVJqIyUZNoXaSp8GndX&#10;F9rkadmiOSZMGKfI6DbWDfwTPyR8B/JLv8ykybh4ODvReA4eNBCl/frSPh8hhKerq5JfQgySblKT&#10;kcHxA5vXIc1Jig3zZtC+aICPDzUUkOZyfTkSJzGfiwULFuDJ3TuYkBKKiSkhmJoZhZnfVEMFYXVy&#10;MNbHemBTgjc+VN3B97PnQMjjwNtNOSwTAR95eXmoJoTq3BJnzFh/Tqgmjr9MKEsJH8ZcIcy5PNwd&#10;JcWEBDbUdLlwlIoQKObBSCCAipoIhV4ifLqgg9/3a6KykxBP+/FwsYcIF7tIUHNYG++PqaGqgI+q&#10;QiGelvLwergY4TYs6Bgq5uSRxUuaqQowKkEAHNbGh1F8pNlxYWjMA1ckgCFXgFZWYoxzECFIJgBP&#10;pGjukfmDdU2+OkJ1bNceFhIJAry9aAZRhge83Vzh5+1Jm10utra01PLz8mzCrwKBtbVRWEgQnWXw&#10;+vUrhAT5U8uRXxPhEF0uDg6ws7JAVWUThHr2FK2a59Jmjn8T8nXgsYww5bvJTRIqOz0NtubmX403&#10;ydymUjG2bd1M/Y8aMRwCNos2VX09Pb749fSg90RPA3cPd/j7eNNmpTwmiqb7tyeP6b9Uzna28PVU&#10;DpfIk2YfIdy16zdwYOMaZDiZYNfKRSgvvwtfT3c42dk0kPX18qCZ3FQqwe59+1F16TxGxvpicloY&#10;JdS3NfmCsCY5COvl3lgZ6oCnF89i3ebNNG8T3fXTRdJpZSpDRkY63n78iBs9O+JnmREe+Zv+zxKK&#10;TkKVKKYL/ZAlAL4TIcicAwNjAZ1KpC/iQ0VNgI4OErzfpg9UqeDxRBYqO4tQ2YeH5/2FeFMkxJvt&#10;2ni+WhdVHUS4XyzAy1IB7pQIYcs3gBGdJSGEIU8IG2MR7kziArt0cbOjGLYiLjg8AaykZC6gABpc&#10;PtTYXBjyFb/Ek3i4m/PhaCqEpooqkuIVTb6uHdvD2kyKYH8fBPh4KsHfxwMWMgkmjBmN129eo3fP&#10;Aog4LIV/X2X/1M3XC4G+XrAylaBnt24YMXQI/L3c4ePuSp81lgny84aHiyOc7Kxx714l1ioR6hny&#10;WzWHpankq/EkEPM5mD51imIcylrxC3wdoZpnZ9Lf4klYjeUI/LzcYW0hw/p1a6h/MlgbFREGa3MT&#10;hAT4KflvjEB/H3iRWs7CAqdOnqA6rl69Ah8PV7g7O9D3oSTj6wVPFwdaYN24eRP7agm1e9ViOnwQ&#10;6O0Fd0dHBPn6ItDHmyLI1wf+JJOby7D3wEFUXjqPETE+mJz69wi1ItSREmrjlq2wkklpwUoKxLrw&#10;gv18qdElMysTbz58wM3Cjjht+g2EaoJVf4lQFiZCqGkIkeLMB/MjB4fac2Ckx6XWNaGID1VVPjrb&#10;S/FuDZuS6d0+LVR2FeB+AR/3i/m4T/pLPbh4u1Ubjyca415nYpDg40MpHz934ULI4oLDJasfCaCq&#10;y8fIECmwRQeYq49lciH0DXmU0PQ3jdrJsaQmI7MpVLX5aO4mwBi5hE7S1VBt9rkP1b1zZ9hZmiE8&#10;KBAh/v5KCPb1g7VMhrk/KH65fvvuLVIS5LA1lyEyJBghfv4K1Jfz80eYfwDCAwPhZGNDM1mInx/C&#10;AgKV/fr7IywwED5u7nBzcKCDwGtX1RFKnZaMpIbq0LYN1RMeFKQkTxDq708nB8+cPq0BoTrUEqpl&#10;bg5c7W1pWI1lCUimJX2Z7Vu30P5MZUUFDhzYDyuZCQK9vRH6lbjXuUWEBEMmEGLS+Amo+VSNsju3&#10;6RhVgI8XLUhCAwKUZImbr7s7/D09KaH2b1qLVGdTbFk8m04oJmn1dHZGOPHr5/cZYf7+sDU3xbJl&#10;y/Bb+U2MTQnBpJRQRZMv89sItZqsyxfriU3xPnhXeQfzFyyEtakJwgIahRUQAEcrS7Ru2QIfahhc&#10;7d4WZ8yM8cj/T5p8/4pRgtQAWgYC2PD4uLvGCJjFQYEHH9osMktCAHV1AQZ6ifFhqzFwQwUfflXB&#10;o4mGqMoX4EFvPu734uN+Dz4e9GPj5Qp9VPXk4UEPHqp68oHBfKzPE0DDUEjJacgRwo0vxIOBPOCY&#10;OjCQi06uPKgbklkZivjQAWUTIXgCQnIecl15uDFYykRYs2HIFkJHrRkSawnVs1t3ONvaICYsDJHB&#10;wUqICAqCo5UVFs6di/v37qPszh1cv3YNPm5uFLHhYYgMUparQ3RoCKJDQ5XcG/oJRZC3D7xdXekg&#10;8NpVK+sRKo0SqnP79nC2+Xo8o4KDaQk7a+YMxeTYRoRq26o5vFycvhoXQn5XO3sc2LcXK1asQHyc&#10;okk8YfRo2neMCQtXkqlDbFgYXG3tEB8drViQZtZM/DB1Ei0cwoICaE0TFRKiJEfcgry9aWFD/lQm&#10;hEpzNMWyqeNorZyRnEQJFRkcgojAIIrwwCBEh4bB3tICAwcMoEaJuV1aYHSUJ6Znx357H6rWKLE9&#10;R2GUGD9uHGzMZIgKDf0cFgGJI+kz9qid03cpPwtnLNh/3of6O4Qi4zqWUgHYXBE4qkLsGcsCTmvi&#10;1+ZCSNkCaBoJwdbkY16iGNhnAOaiCj6cV8H7vZqo7MzFva5c3OvFxb2e5JqHBwPZeDDGEFVdat0K&#10;2MBQPoaEkrmAXEiEIqjr8rAlRQSsMUD1bg087iqCnykf+iyFhVFhGhdCz5APYw0+RsYKUT1JyKzM&#10;5jAqGhy6Th6Zy1dHqN49e9CFSOKjohAbHq4EkoFd7O2xfOkSnDh+DKFBgXj8+DEOHTxIjQjB/r5f&#10;lf1WyCMjaUkY4OWBhw/uY81nQqnV1lDP0K1TR9r8kUc2HVZceDjsLM0xd9b3TRKqQ9tW8PN0p2E1&#10;liUgRCOZd9+e3Thy5DCdlb161Wp8/PgBUSHB8HByQmJ0tJKcIu5+NIP/fPpnPLhXBXsTEVYuWoin&#10;T58gMiSIlvRxERFKssSN1Dak0CJ/KhNCZTibYuagYnz69AldO3WEm7094iIj6HeoA5EL9PJEelIi&#10;3n74iP3zp6PU1wrTiZXvmwgViLWZ4VjsJsHRob2p2Ty/bRtqcGocljwqkhJqyNCh9D1eSI/GWVsB&#10;Hvn+CaH+zjgUmaQqEPKhpyLCitZ8oFwDmG6EQR4CqGgKwNYUY2OOEDiuA+aGCqovqqD6ghoeDjVG&#10;VVsB7hVwUdWDh3sFPNrEe9CfhfvFbNwjhOrBw5NCHl735SHGmgttI2LFE6CLuwCfivj4eFgdNXMN&#10;sS9VACM2l/5KQZqDpNmnri2Ch5EQe/tyPzFzWAwGcdDW2ZhO0LU2lSiMEnEKQpX07gVfd1cky+OQ&#10;EBOlhPjoKGqEIIQiU22MDA3RonkelZ363WQ4WFsgMSYSibHEf6SS/LcgKS4GUaHBCPH3waOHD7Fm&#10;ZcMa6vnzZ+jVvTN83Z2RHBerJE+QGBMNFzsbzJ87qyGhaldr6tIhH0F+PjSsxrIE8qgI+Hm64cC+&#10;PTh56gQ01dSohY1MzP3p4EG4OdgjJjykNp21iI1CsjyWLog5qLQ/Dae0uBcEOmrYvnE9Hv/2CLGR&#10;YZRUibHRSmESt6jQIMRGhOL2nTvYt2E1cj2tMLprW6pr1MgRcLazQWJcNOTREY0QTmvcnTt34e2z&#10;J4qB3Vgf/FBLKqWZEvUItZoM7Ma6Y6mfJV6W3cLJM2eoAYTEtXE48bGRcHGwxY9LFqP6/l2cCnDA&#10;BRczPPSR/jGhmjj+kFBkYJWs46DVTIBpYULgiiZwVhUvuwngJhJCtRkfi+US4IQOau6q4P1Rdbzd&#10;o4PHk4xwtyUfVd14qOrORVU3Ah7udePiQREH93oo7iu7cvGuDx8XOvIgNGZBRV8If1MRHrWRoHqR&#10;Ll6fbIaavjyMCuZBRZvz+Y9ZDU0BMmQipmoF6xWzR+f1b53ZzMuePMTa8aBpRH5OFDcgVP+SYgT6&#10;eCItOR7JCbHKiI+Dn6cHVq1YTvsFYvKflooKpk6ZTOWLexfA28WZNk9SGst+I1KT5IiNCkN4SAAe&#10;PXqI1U0QqqhnD9qRJ34byxOkJMTRNcgXzp+rWFPiM6EU4yfdO3dEeJD/V+UT5dEI8vPCTwf24dix&#10;oxBxOXRuYLeuXaj8sEGl1GKXlpz4WYa8s/Bgf6QnJ+Hd+3c4uGcvnM0kcLOSYuv6tfiN/BgZG42Y&#10;yDCkJMYphUnc4qLCII+NpL+t7Fm/Aq2DXFCYEoMHd+/Q/hwxaiTJY5AcT77FFxDZIF8vdGjXhtYw&#10;Py2ajf6uJpiZEYFZOU1PPVqWGoIV6aFYlRKMH2wM8fN0xdzELl06I8Dbg/7Sk1Q/nIQ4xEWGIdDH&#10;C2evXMXTfdtw1IaLC57fMPWoieOrhCIDpBKxEOqqfAzzEAAH9cBUqgCrtbE7WQgVdS46WQuBZfrA&#10;fRU8X6KLqh4s3GnFRXlLLu515qKyC7sWHIp7nTmoIu6dFPeVndmoKeZgdhwLKlo88LXEOJ4lBGbr&#10;48PNZng1XxdvOwjQwpmjWNnIRIhm2gL0dBLgzXb9D0yV6tOyLoafnufz8aAHF64mPNr/In/71ifU&#10;oP59aZMlOz0FGSmJSiCZJcjPlzbDbt+6SWcia6irwtjIEMePHaMzwbPS02inPDczTUn+W5CVlkxL&#10;4ZjIUDx+/Ij+zPeZUOkKQvUp6oXQQD/qt7E8QWZqEnw93LF40cJGNZSCUL26d0V0eMhX5dOS4hEW&#10;5I/DPx2khCKTXWVCLh3bOrB/P41XWlIC5FHhyM5IoeEROV9PVxzcvw+///4e0UH+8HOyhZ+TNbas&#10;W00nCqcmyCmp6vw3jnNSXDTNvGTwe/f6lWgb6o6OYZ74ef8u2gwMC/RHfEwEMlPJt0j4DEWcE+Dj&#10;4YL58+fQNG4YPRADXU0wLTEAc3JjMS9LMTn2RzI5NiMcKzMisTTOBzMcudjRuwPA1GDj5o3w9XCh&#10;ZCI664dB3lVkSCByM9Lw5lMNqmZPwbFvnRzbxNGQUCIFocjaeVIyeKvJRz97EaqXGqDmhgren1EF&#10;xrMxwosLoTYXN7rxgVuqeLZMB2XpHNxtwUVle0KaOrAbgYOqTgp3QqYHnThAHx46e5GFM4RYmMEH&#10;ftKmYX04q47nPdl40ZGHUDMO9Ng8arRIEYnxbqlBDfNE5dOTRTrMnSwu3vTkorwzG1YiDljc+oSK&#10;pR9h6KBSRIUFo3l2FnIy0pVAxm8iggOxbs0aSiiZiRQcQz2w9HXoSkYVFRW4efMGQgL9aHOqRU62&#10;ko4/Q15WJlITE2jGIwuyrF6xXIlQ/fsWISoshPptLE+Qm5mOIF9vLF2yCM+fPftMqPa1hCruVQB5&#10;dNRX5bPSUuks8qOHD1FC8Tls2FqY0gVofH288er1S+zdvQt+Hq7IyUxDy9xsWhANGVgKBgwmjh4F&#10;V2tTpESHwsvWDJvXrqbNxcyUZKQkxiM3M0MpTOJG0p2ekozyu3exe+1K+oMhIdTaWWQV3WpqTCFN&#10;xrysDFro1QdJM2lyBvp5Yf/+fWCqq7F7+kSMCXHBGD9LTCe/bMh9MEfujXlR7vjByxSz/SxwYPQA&#10;MB8/4NjxEwgLDqCFGdHVWH9eVjqC/bwwYtgQoOYTLnVpgRNWXFzw+TcRykzCgYlUCBU9IXpYCPFp&#10;nhFwuRk+/qKCl2u1UN1ZgDFBHHSy4QFzDfHhhAbKc/iobMnBfUKajmzc+wZUdWDjSRcOnnXnwInL&#10;R467AMwlLaBSBTW3muHROH08yeXjaVcu3KRGaGbAh62eGLf7cxnmZrPq6qsqn34brY/yDD7eFrBx&#10;twMHNkIOjLniek0+BaHIy5LHRFCzaKu8XCUQc3NsZDg2rl//mVBGetqwNlX875SakkyXSt68YT1C&#10;A/zRPDsbrfLy0DJXWdfXQKbxZKel0RKXlOqrlysTivRRiBWtTYvmSvI0ns1zER4cgBXLllIjRmNC&#10;9S3ujZSE+K/Kk4IgMTYGx48e/kwoS5mE9lNI4TFuzIhaPUWIjYigRImPiaQGmhPHjsHN2gLysEAk&#10;RwTDy4YQahU1SjTPyqAD4q2b5ymFSdxIunOzMnG3ooISql24F7rLg9EnKwFvXjzD5i2bER7ojxbZ&#10;mWiRk4nm2RkN0Lp5DjJTkhAdHoz1G9fRf7bI2NTa0p6YlR2DOSlBWJAciB8zo7CpqAPunTlOfzDc&#10;vW835KQPGB9P49FYb4scUsCmIDw4EEdOncLb65dw2EWKn13Man8w/Bf7UKZiNmQSLlR0RWgtE+Dj&#10;dEPgsiren1LBp4tquD/AGPeyWLjcRoDzGTy8W6SJh0MNUZ7JRVUHFirbsb8ZFflsfChgY34UF+58&#10;Hh4e1QUeqeD1Fi08GmOA25lsvGjPwZNOLDiTXz6aiTEyQATmuAbz4YoKU31Z/dPDUkPmTgYHL7uy&#10;cb8DC64mfBh9rqGafSbUmFEjaHu+fdvWyG/VskkkxsVgy8aNuH3zC6EUi2fyaaYtLi6iumZOnYro&#10;sGC0a0N0tVLS8zW0a90aLbKzkJ2eSifCrlq+7DOh0tMIoZ5j2JBBSImXoz3Vrawjv3VLxESE0uZi&#10;A0K1y6dxG9ivBJmpyV+VJ0RLTYzHyePHcOzoF0KRQVknW0u6ohSxchLdJAOTdfp2bN+GT9XVyE1N&#10;hJejNZKjw5EYFviZUMQvyfDNszLRrrXy+yBuJN2EXBWVldi9dgWtofpmJ6C1nz32rFmKD9XV6Jjf&#10;BmmJ8chv1QJtWuQ1QOsWuchv0xJ5mem0Sdu/XwnOnT9P/9x9/ewpnlXcxovyO3j95Al9DxcuX8Kw&#10;IUOo35z0VPo+CKEa623bqgUtYAYO6E//hbo8sBcOyXRwLsgZF7y/4QfDJo7PhHIQtoOZlI1mBlwk&#10;88V4MZwNXFXD+xMq+HRFBS9W6aA8lYO7LTl40o6Dp53YeDJDDxWtOKhszUFF27+Ge/kcvOjIRaYJ&#10;FwumGgKV6ng82ADlWVyUkXBac/C0IwcvO7HhK2FBrCnAzQEsOgfw9zPqeDTKiLmbx0ZFaw5+a8/G&#10;i85sRFtxoWXEVyLU+LFjkJ6ShM4d2qFjftsmQcyz27Zsxu2bNz4TivziTkgl4BhDW0sDa9cqZhgM&#10;KOlD9XXr2FFJz9fQqV0+zdAkcz1rglBkjYhRw4fS+Xid2389nqTJSGaqN0WoIYNKaab7mjzJWFmp&#10;KTh98kQDQrk52sHH3RlCDotaAsmxcMF89OyuMFbMmDwJliIOEiKCkRQZisTwIEqoTWtWUeMIIU3r&#10;5rk0jY3DrEs3KXwqK6soocgPhv3yktElygcDcpPohgNbt26h5vkObfPpADeJa2N0ateOkpR814zU&#10;ZAwdMhBLFi/Gpq1bKZYuXYqRI4bT5mp8TDTatmyBzu3aKekhIGGQAioxNhY//3IeHyvv4qCjGKfc&#10;ZZRQ579lTYkmDg1jDbJp9WA4i9vBgMuChxEXFX25wCV1vD2hiupLKnh/TAN3cnm4m8VDZT4bd1tx&#10;UdGOhXvFXFS24FFCVbbhorINOf85KlpzKQlOJfMxOY+HZ/t06J+35Qk8VLTgoKoNFxVtuHiQz8ab&#10;LhzEmXGRLuUB63SBimZ4NNYQt2J5qCRkbsPBg3wuPnbloIW9AVT0ebAyVYxDkf+DyDF54gTaVu7R&#10;pTMd62kKORlptDQmP9d9rqFqV1gicwM5Rvp09vv58+dpZm5DSrzmOejZrYuSrqbQvXMndGzbhn5k&#10;0v9ZuXypEqHGjR5F+xFfjWfnjkhPSsDG9WubJNTIoUNpbfE1+S4d2tNmzs+nT+HY0SMNCEWsh16u&#10;juDp62LKxAm0WUX6RzdvXoe7jQUC3ByRFBWKxIgQJIbVI9Tz5+javh06tGlF09g4TOJGMi/J2GQC&#10;8e61y9E2VFFD9ctJQDt/J+xYMh9kF5pBA/pTwpP4k7h26dheca6Hrh07UL0d2rZGXnYmslNT6vUR&#10;U9A8MxMd2rSmfojfxvJdOijcunftjLSEeHz3ncKS+2tpT/xkbogzoS7fvoxYEwetoZz4g2AqaAe2&#10;LgdH8ljALxr4cE4FnwiZDmmhsh0HZal83G1DaiiuAq04KCM1REvu38K9lhxczBXgwQgu7rdkozxF&#10;oKi9WhHU+mvFxoeuXORZc1HizwJuaODtXi2UJXBpv43EgdSYFS05QHc+BvuwoaLLgWUdoWIVhCJz&#10;39q0zENxr57oXdBDCYUFPdAmLxd7du1qklAEVjIJdDTU4O3lhZcvX+DcmZ/RPCudmqqLvqK3Pop6&#10;FtDMRUpZQh7SD/pCqFQ62XXyhIlo27L5V+NJQGqgLZs30majo7UFJVS7WkKNGzUKHfNbf1W+V/du&#10;aNeqBc6d/RlHjxwBj/2FUO5O9vD1dIGLrSX9ZYNMTSJHVloinMwlSAgPov2nRFJDfSbUShrvnt0I&#10;gTvQNDYOsy7dBV274P79+9i1Zvnn3Tf65iSiKDkC3cI9cPfqZTx59pw279q2zEXvggIq8zX07NaV&#10;pqewR3d6rn9NnjX2Xx9FBT2osYTE7e2nT3iwazP2WBrhVJD9X1vosomDEspZMAg6+m2Rb8oDVuqi&#10;5qYKPv3aDM/mG6A8h4PyRGJ04OJucwIeKppzUUHOeTx6/9fBRXkeD/dbcXA/m4O76Qr9RK8iDEU4&#10;d/N4+NiZh9HOAsxuYwRUqaKqpzHuxAlQ2Uqhi8SjLI8LpqMAq6K5UDcgRpWGhPphxnSa0foVF6Gk&#10;d2ET6EVL2P1793yVUIpxOSHdDyq/rWLF0S2bN9MSv2/vXuhb1FhnQ/Qt6k0/dvcunWgmbIpQZBCZ&#10;9CW+Hs9CtGmRix1btzZJqEnjx9GMTYwTjeUICNE6tWuL87+cUyKUB9nOxsUBQT4esBQL0adXARYv&#10;mA9bMwldijk2xJ/uvlGfUBvXrMTLly/Rp2cBenXrStPYOEziVtijG828Dx48aECouqWYCyI8MbpD&#10;Ht69fo3zF87T/k2n/Lb0nZI4/ztBdOa3boEuHTvgzt1KvL9Xgb3BTjjkJsXpcNe/thRzE4cGS6v5&#10;BjPOQIi12+NoJovBL6qoLm+GFwt0cTNUgLIkgYI8pMn370YOFxXZdfdcpefluXw8bsXGyQgRrs5g&#10;4eMRDdyW83E3U4CKvC/+y3J4eN2Ki7OZQog4bPCEIjqXLyE2hma0ubNm0YxGxqNK+/ZRwoCSYnTt&#10;2I6Otdy6cf2rhCJ9KrJTIllEceqUKbVknYbO7dpicP++tG/VWHcdiMGgT2FPmrlevXxJZ2V8JlRq&#10;Cl68eI7vZ0yl8Rz4lXgSkObMru07miTU1MmT6VgUCauxHEH/PkW0RiW7Oh49crghoeptuBbk5QFP&#10;R1t4O9kjIsAH0UG+n7ezaUCo1Svx6tUrDCgqpgRsKlziRgosUkg8fPgIu9Ysa7Q/VBwG5ySgs58D&#10;fujfi6bj+NFjtIDr0aUjBvbtS2X/ZfQpRmnfEnTp0A5dO7XH9Ttl+PTyBfanhWOPHRsnIhWbBfzL&#10;NRRHq/kGttEQZHHT8HGUJsOUqzBv9mjhdiIf5Ski3M0V4G7Wfwfl2QKUZQlxL0mA35fr4vFEQ9yJ&#10;VcSJPKvzV5YpwOM8Ae63EMJFxIExXwwd9S+EWjBvPm1CjBgyBMMGDVLC0EGDUNi9Ow7/dAg3/4BQ&#10;df0pAcsYWprq2LV7F6qrP1L5Pr16YeSwofS6sX6C4YMHY2C/fuhXXIzXr15hxZLFDQj18sVzzJk1&#10;qzaeg5Xk60AIsW/3HrrhWmNCfT99Gi2Bhw/+SjoHlqKoZ09cvniRbhDwNUIFerojyEuByEC/BvtD&#10;NSTUCrx+/RpDBgygmZWksXGYdekePGAAHj16jJ2rlQk1MDsOg7Pj0dXPDj8OLqFz/MiyzaTJSNI7&#10;uH8/DCkdgMED+mNQ/35/CUSGyA7s15caSEhcqh4+wqfXr7G/VRJ2WBvhaJQHjoW6/PXtbJo4NAw1&#10;Wm0w0huCcQ4hYFaoMDX3VJgHg4xwO1yIihwe7mbyUZHxX0ImH+XpAtxNE+LZeCPcbV3b18oizwWf&#10;/ZWn8/EoW4BXLYQIMePCgBCqXg21ZPEi9OvbB2PHjMboUSOVMGrUSJT0KaJjM39GKAKyHp+hrhac&#10;nBzpPz3kh0Fiyh04sD/GjRmlpJ9gzOhRGDZ0CAYPKqVbyCxXItQL/LhgAfr1K8HY0U3rICgq7ImD&#10;Bw82JFS+Yl7c3Lmz6FgWCauxHE3nyOEY0K8EV69coYO7XyVU7WYBYX4+ShuufSGUOa2h3rx9g5Ej&#10;h2HokMFNhzt6JE032VOYTFPauaoxoRT7Q5Faami2HN18bTBnQC+8+u0xrdFmfj8DPXt0o03HYYMG&#10;YtTwIRhJ9H3GYIyoBbn+7D5sCEYNG4rBA0vRp3cv2r8iW6Y+f/0Wr8tvYW9uHLbYsHA4xgOHI93+&#10;3oZrTRwahlqtNrC0BmGenyeYgyo1Hy6pMZVteCiLEeJuhiIz/1eRKlSQpw0XZSkC3E1X9lOWKsD9&#10;DCFe5QkRbcGFfiNCzZ83l36UoUMG0QzdGIMGDkD37l3w008Hv4lQlFRSMTSaqSBeLkd1dTXd97aw&#10;ZwFKB/TD4MHKYQwZPBD9+vVBn+JC2kxq3OQjhJo96wf0LOiGIYObjidBl84dsHvv7oZNvlpCzZw2&#10;DUW9e9GwGssREML36tmD/rb/hzWU0nY2XycUqaFKB/RH3759mg53cClNd2n/fnTrHOUaSrGD4cDM&#10;OAzJTcSw3Dj09LfH5LZZqLh6EZ8YBidP/0z/UiZhFBcVYggh1shhFKNHjfiCkSMouUcMH4qBpf1R&#10;1LsQpf1L8P33M3Dp2nU62Hvv0F5si/HEZmc+DsT64Kcot7+/g2ETh4aBVpsNXI3+WBziCOa8Ss3r&#10;nRrM7XgRyhPEKE8VojzlG0H8NvAvUvbzd5EqRFmCAOXJAuVnKULcSRbiYboQT7NE8JVyYSBo2Ic6&#10;eHAfFiyYh9WrV2LVyuVNYv68Obhx80bDgd0/IBTdtECk2A2juEixe8SRw0ewcP4CrFq1Qkk/cVu2&#10;bAmWLP6RzrpYWq+GSk1Nxtu3b7Fv714smD8Xq1eReK7Ays/yddcrMHv2D7hy5VKt2bwhoXbt2IXF&#10;i37E6lX1ZRUg9ytXLqPjS2Q/36O1ZnNivfw7hPK0McOGVSvwsboaK5atoOmhYaxY9hkrKJbTZ8uX&#10;L8Prt2+xY/USpQ3XKKGy5BiSJcfwbDlG5yRiULQf+oa5Y9OMCXj+6D5N35Wr17Bm9Vq6AfewIYPp&#10;uNvgQYMweODgWpCCaCCGDxuCGdOnYuOmTSi7e5fKPr9zE4dLC7DaRYTtgbbYL/fBvhiPf22P3SYO&#10;DQOtdht4mn2xPNgGzGWVmqcL9ZnrgWLcSRSiLOmv4Q6FAOVJxJih/PxfQqJI2a0WtxMFeJEqwJVE&#10;CUwFPHCIUUK9GV1R5+OHD/j0qZr+80MysuKsDPLTHJmvduXypXozJb5OKAIy6Cvmka1ENbB48WL6&#10;4Uh4jXXX6mcU+L2Gqampnj9nVs1nQqUkM2/fvvlUXV1d8/vvv9cQPx8+fCDnTx8+fKhW3P9OZT98&#10;+L26pqbm472qqmoHKwuGfNv8tm2YmppPtKasC6OebL0z1UEX3Pvp4AHwuWxYmPwNQoUHUkKtWa5I&#10;c/XHarpFaGMo3rcCJG7k2LLiR7QJ8aDjUI03ra7bBX5EZhwzNjeRGZkajj7+dhiXGYVt08ag8vIF&#10;uvDmy1evcf/hI5RV3cP1O+W4fP0GLl+/iRtld1F2/wHuP36MN+/eAWSK0vGfcHRoMVaHu2ClixB7&#10;oj2xJ94fe2M8sS/6X9wFvomDEoqr1QfL/a3BnFOpeTTOmLnpL8EdkoEJEkRfrmtxJ+HLM4LbFGI8&#10;TOTjOalFEsX0vpyQslaeytTKfZavr7++zkRSQ9Y+qydXP0yqJ1FMz6RGrckUYWmAEBosASRiESQ8&#10;NuyszJGanITU1JQ/RUpqCtLSUiGPjaY/VZIJo1/I83ViWcjE4LMM6Xp8aanJdF5eY921YAhSUpJr&#10;0tJSmQAfL0bEZUPC58DBxopsvVNDntX5qQd6X8+dnuVxMTWKWRxGdLWmtBQa/89hEH/JyUk1yclJ&#10;n2plFHpSkpnM9DQmLjoSVqYm9F8vVwfbrxCqiT5URAiSIoIgD/FFhxbZGFBYgNLePTCwd3cMKSrA&#10;8OKeGNGnF0b16YmxfQsxrqQ3xvUrxMT+vTChfxGGdGyBXilR6JMpR0lWghKhhmbFMiOy4phRWXJm&#10;TI6cGZsTzwyP9cPgQAeMkvtiQc987J83ExVnjuLp7Wt4Vn4Lz++W4fndO3hWdgPPb1zG3UN7cOS7&#10;0djYPg1Lg+yw3F2CDSGO2JYUiJ0Jvtgd4409Md7YG/21Gsrx70890tNou4GnW4LFbnZg9qt8uteP&#10;VVPmK0JlHBd35CKUxQlRGctBeZyQ3pfH8VERy0GZXIQ7sXyUx3DwMI6Lt3HGuB/Hw5ZQKa5H8XC/&#10;1v9dMmYUzUJFDBd34sS4EydERQyHupPnRNfdOD5ux4lQJhegit4LqN+7sQIadhm9V8SFgOhQxINL&#10;7+/FclGTJkIrOxGaGbJhKuTSPXGJiVtLVYUuKaanpUFrAzI+pauhBl0NVepOQO71tTTpwC35g9aE&#10;z4FMpPi1QSYim29z6PoV9FpAfm9RuEkFbBoGuRewDaGrqUkXoiTNTapXU4PqJnHQUVetjYMatNSb&#10;gV27by9df5Bt+CV+6or46GlpKuJI7jU1oEdA3DTVodlMBTqaqpTQxEDCZxnQycBkaWcSjiKdRI8i&#10;TOJG062pBh11IqsGjpEe7K3M6Bw+Mpjr4WxPCeXr5oBAD2I6d0OIjwfC/b0RGeCJmCAfSqiEiBAk&#10;R4YgIzYM8kBPRHg6IsbPDTG+roj3c0aKvxuSA9yREeiO7BBv5IX5oXmoN1qGuKJVqDu6xoegT3YC&#10;ijPj0Tcrju5gOCBLXtvki2aGZUXXjCBkyorBmMxoZkx2DDMxO5b5LjsGk5KDMDbSFWPDHDEpyh1T&#10;Yzwxg/xwGOuF2bHumBPjifkRLlgQYouFAZZYGmaH9XIPbEkKwPYEH2yL98EOuQ/2xHjhQKQLDkS5&#10;4GCUOw5HEDLZ41SIA04HO+CCrw1+9bbGgz9bObaJQ8NQo+0GllEJZts7gJmvzpAfAss8+cyv7kbV&#10;5cGGeBgnwGVP1qcb4XzmPqkVAo1xzo3FVESw8CCah2texjjmaogSRzFCnR2xIlCCuz7GKIvkoyqa&#10;i2ueGrjgK8RFD33cCdTBQ7kYl72NcdXHAA/lPFzzY+NKEAsVCSJUhXFwzs24+pqfAVMVL0RZBB+/&#10;erKYO5EKQt2JEuFOjBAVhKghHJz3MsaDWC6eBLGxw1WP1hJ6BkZ0UUuyuTXJiCKBAFxjFtj6unSO&#10;H5fFhomABwmPQ3fBI9DT1IQJj02XluYYs8E2ZoHL4ULI5UHM4UBPT5/O5yPkIXsUkWYem+zKbmBE&#10;N+1iGbEg4fNgZSKCBa01uOAYsyATcOheUmRbTLJEsrWJCFJ+7X60xoZ0FSmyObexoTHdoI6sk8Ez&#10;ZsOUz4O1iZgu9Ej21SVxtTWTQsw1phsUkI3SOEbGMNLVontnkY3cSDqEPMV2qWYiHk0nn82CqZBP&#10;/ZLnMj4PfOJeuzWmiM+Ho5UFZAIRbfr5uDvCzswM3k6O8HSwg6OlJZzJmnu2lgj0cKVz+RIjw5AY&#10;EYhgNwfE+Pkixt8PiUE+yE+NRUZYENKCApARFoC0IE90TItC19RoNA/zQ7vYSLQOD0BXeQidIdEv&#10;Kw4dI33RKcofg3PiMDwvnukZHcwUR/szE/LiMTQxAsMSwzEhO4YpjfBnpmdHMxMSgzE6xg/jov0x&#10;MtQd0xMDsDAtGJMCnTHexx5LEwKwJN4H3wc7YU6IM+YHuWB5hBt2JPpgqb8dNsX5Yl+sGzZ4mmK9&#10;ryM2u8pwKMQaP0e5Y5ezDEfcZbgc6ogjdlL87GxKF2mZTwjF/guEMlZvu4HF7ouJzu742EsPt+Xq&#10;2JCd9+bSjh2Pfk10r94Y4PLx5LrNv11tEfHxooUKdhf1RNme/Z/Oxzkye7Pj8dvRQzi1ZTvm7TqN&#10;1Rt3Ym1uKs4sWYbLrRNx0VYbV2aMw/2Ll1C+YwuuJ7tjn6cYxzZsxc3SrjhkbYyf5s7/dHFYUc1d&#10;ezVsS4l4dXXn7ofn+nV/ddNaBbtaJr/9ecO2R78ken+o8NfDnWgpKqME+NVTD1tKeuPa2lVYFeCE&#10;Sz8uxHel/aGioo5pk+di2JDh9LeLrp0KcPLkz9i9ax8iQsJhKjHH+rVbEBcVi/TUXOzcsRf79x/G&#10;xPHf0U0KEmMzsHXLTuzauRdHj55Ar4IiZKW2wKpV6yAUCBEVJsfC+csRG5WKDeu2Ycvmndi8aTv2&#10;7z2E+Jh4aGs0g5DDx9TJc7F2zUa6S15uZhsaTpf23aChqoIgv3Bm+9bdTKu8lvQ+KjwBGzdsY8JD&#10;QmBlboulSzYwaUlpDNl3qqhwALZs2sn4ePjWGOprkw3jasaPn8RcuHCZ2bljNyOPjYO5zALLl6xl&#10;du3Yxxw+dJwZNXI84+zgxRCdxYUljJAvwrw5i5hlS1YwXu4++G7SdOzetR8/HTzKLF+8CoFe4Viy&#10;cBW6dugCriEHi+YtQ9vm3TFxzAwc3H8Y27fswNGfjmDS6IkIdHOGPNQfoT7uGD1kGC6c+xVHfzqG&#10;Xu3z4WfviNlT5uP00RM4e/JnrF26EvnxUWgZEYzNK9fg1rUynDp4BGN6dUf3OD90kkdj86rN2Lx0&#10;FXqEezHdYiOZPRt316yfMR2t3RywZNq86rnDRtb0yW6B41u2VxfFpdRsmL8M18/+gp937cO5A4ex&#10;tFcXjPWzw46Fy/DL7n0YEeyHOSWDcOf4KVzavQc3Dh/B0UXLMCY5Gye37sTOFklY42WNU4sW496l&#10;67i8YRM2+9ljbmAATm3Zg5PtW2G5qQSHVm3GyY6dmSpzHSx0DPprNRRHve0GDqcExZ6eeCc3xhUX&#10;VYzI7/H8PfDi5pbNL/Os/V9frnzyvKpb7u+LjTWw9fDFaoZhPs0rHfzJ3toP0xetxuvfq1FW+RBL&#10;xs1EO3kL3Lj/G860aondBb3w+G01Rk+djxO3KvHy0D4MsbHGyTv3UfPsN2aQuz827T9R/WzV4uqf&#10;dFSYOZPnv2AY5umzixde/ipSxYy8No/uMszlC2mhjytctXAnSopHkTzstlDD2CkL8fvbl+ji6oN9&#10;527g9cePsLFywP69R7BmzSoE+IXi93cfsXr1Bhw+chzbtuyEtZkbPlXXoH3bdujffwiePXuBlSsU&#10;M8i7d+uN1i07k+1W0bfvULRu2QUebn4YNHAkfT50yBAkxGfi2ZPXkMflYtq0OXj1+g1evnyNDWt3&#10;Iiokmu4ZxWULceGX61QmNTkTq1ZsYMgxc9r31CI3bsz0GnJ/YO9PjJqqJlKTWtPnG9ZvYByd3PDo&#10;0ZOaHt16MWpqOswvZ64SvzUTx39XQ2SnTJxJ70v69mdWrFzHTJ08k3FxcsPvv1czK1esY/Jy2jOh&#10;IXE14WHxRGXN8aMnGS9Pf7x5/Z55/foVExkRQxbsZ3bvPIDc7HykJ7eBl1sYXr18jarKe3C0c8OV&#10;y1cxdNBM5OUV4MKvl2g6tu88gJLCAYj080SAqy369CjBxw8MZs1ahH0Hf8LjBw/g6uCFA/tP4sD+&#10;I8hv2xUvX77D+IEjMWPsdBI+evfqgw0bd2PdwuVo4W2H/NTWeF8NvH9XzRTGRzIxdm6oePSSxPt+&#10;lFfAk5kLVpz4ceK0sy1T2pCNC2q6JeQy2YltmcLOfXDy7BX668bs5qno6uiIWxW/0XhO7tgDkf5p&#10;WLZlFz6CwckLVzG2zxh0SmlPf89YmZOOJQOG4eX7GgyZOB1X7j/EpdXrkOsegHvvq/H2+g10tHbB&#10;saqHuDJ2InOLq4Ifnf5ik4+l3nYDj1OCDK8AvIzg46a9Fia36fDi0fuPr54/f/1ucJ8Jj65evf6y&#10;LDvx46qoxOoV2498GDFsErP/5PkakZUz9IxFOHTyAm4tW4TNWioo8Q1HWcV9bGjZArsOnMSbIz9h&#10;iqoKOua2wYfX7zEyMRWHDh0mL+nT8jnLmS07D394NmPi+01i2btDJ85XTpr248XLZ8/fP+9v8268&#10;POW38lcfrl9IDHhS4aKNO+EmeBAqwF5zLXw37nu8fVSFAW5u2LbvOH2h07+bj7VrdmDK5OkYPWIK&#10;bt0sA8uQBS5bADsbZ7g7+eL9u9/RMq8lSkoG4Jdzv4LPE2PhwiXYunkX2uUX4O2791i1ag1mz54D&#10;H09fFPbqj+rqGty4ehs9egzErVtl8PHwouTYsf0gdu3cBx1tfdqPEbL1IeCLceL4Ody4VoYpk+Yx&#10;27bsx9VL5Rg1ciQl27Ejv2Da1Nm4dvUmvNy8ERaSgI8fqunYVEH3fszxY2fQrm17+HgH4fTJ85g/&#10;dwVOHD8OscAUJ4/9go3rN4DN4qJlbhcE+8fAxcUNDx8+ob/qz5kzBxlpmQgLjcTZMxdx6MBxpm/v&#10;0Th5/FdcvXIdYSEROHHiNH459wsz64dZ6F1UAldnL9y+VQay2cbE8dMpIaZP+oHkFnTs0B2/v/+E&#10;0IAQWJmIkSEPh4edHZYvXo+qu5WwMZEiKlQxXzI7qRVWLFuP08dPY0j/4bh2+ToG9ByC8+evY+GU&#10;SQgws0a3diUYWtATOb5uWDpvJVas3IgdOw5g7bSpTLCZHa7fqiKqzoweMfXQ7HmrzswdNubX/LQ2&#10;eP76d2ZeQWemPV8D/bJa4bc3H7Fi+CAMsmFjUs9+2LRlH0aOmYpbx49hjKMQUVYOOH21HBtHjcRg&#10;Iw0MzGmHt+8/YnBKHg4eOoPytSvQRpXsStkH5bcq0D0mE9eu3MSnGmDq+B+w79RFXBk+krnD/xuE&#10;4qi32SDiFiPAJxp3Qvm4a62GuT1L3u07e7Ny9OQ59x48f/vh/dvXb/ZHh1RvHz35/cGfL30cPHAI&#10;Hjx6hIycPJiwTHDyzGV82rQU9/kqKPILw52ye5jfuiU2Hz6Nt/t344SKCgYkZuP1m/eYkZ2NA4cO&#10;48dlG5krt+8yz9+8/71sQPGLucHhH+88fv5ibOGgB1cvX309o7DwbZo84/lvL97cOenj/uQORwXl&#10;3izcD5Vgn6k2po79nnn5oLKmh6cn1u46jCmTZ+Pc2V/x+vU7DBwwHBPG/oArl67SyazmJjIEB4TA&#10;1dEX794SQrVA3+JSXDh/EYb6LEyfNhu7dx5Exw5FePP6HaZN/QGDBgyDp5s3Bg8aiX17DmHe3CV4&#10;/vwN7t9/ADdHB0qoPbuOYf++gzDQ06cGCh5LF0KBBMeOnsGalTtw/WoZVq/YiYVz12PYkKEI8o/C&#10;44cvMLB0KN1Pqlf3nggLicOtG5VYtngtnj19jSe/PUNSQhL69xlONxUYP34iXRDS1zsAe/cexqJF&#10;C2BuZo3r1+/g9KnTCAkMR3l5FbZt3YkB/YYhPiYJ8fJErFm5GT/OW4a7ZfcxY+oS2iyNiozFyVM/&#10;4+DBoyjtNxxdO3aHn08gfW/jxk7Hrxeu4tmzlxg3bCx0VVTQq8cA/P47g7ykFPg4WSE1NgSOFnZY&#10;snQTKsrK4CjiIz4kkdYWuSltsfjHVbh27RaePX+F/dt3w8PCCRVVDzF2UF+4Wbvg6o07uH3pMmKd&#10;vHDp/CU6XrZ69UZcOfUzE+XghZ9Pn2cmjZ/z7siR02VPn756uvS7GTXN5Tl4/ubDhxktUmu+yyVz&#10;Hl9h+w/TMdDGCEWOpli/YhuOHT2M0aPG4+3LN9idHYZurh44drkSl+ZMxyoHQ5Rkt8OLtx/QITod&#10;B4+eQdWSuZihooKiNj1w/XYlStLa4PjR0xg6djouXy/H05fvcLb/wL9HKFJDWXCKYecXj71BJnhi&#10;3gzzSkrfV/72sjzS1vn+sTNnaW2SFZZUs27d9ppXr14xF35RNAW+mzoTXvpGuHzxBt5tXocbRiro&#10;FxCNp89eY0eLHEwaMhqfXr3CkVatcHXbXtz59TJy3X1Rdf8hOuS1w9Ahw4nuj/tL+ryc2q343Zvf&#10;qz9ePPfr++fPX9as2b73Y07LTq8/vP/9yfVpU15d69vjw7m8uLf3PIyw20QTi76bXVP16HFNgKcf&#10;zp6/hDYt8jFu3AQar/FjxyEuJhkvnpNSvydWLFuDY0dOwd7KC+/evkPbNm0wYMBgunIqef740W8Y&#10;OWI8WrfqiHdv36N1y3z4+wbBzNQSEybMwIF9+xEYEIrff/+AT9Uf4eygINThwz/j2NHjMDYiBgvS&#10;4Se7xotx8vg5TBw7hzajJk/+AXPmLsbIIeMwsO9ImvkunL9MB3IXL16E6KgkvHjxBv7+wThz9hyN&#10;f3pyNrZv20kzz6XLV6lbh/adMWbsOLx+/QZyeTyWLF6O2zfvICI8Ck+fvsCM6d/DxysA9tYuyMps&#10;Tvt4pf3G4O7dKuRm9MC+PQeRnJSCixcvYfnyVfD1DoS/TyCCA2Jw+1Y5IiPk+P4HxUIoE0ZMoH3Q&#10;fkWKdeqyk9LgYWeJjPgIeNjbo6DHANR8qsGgov5Y8MNi/P7uPfy8Qmnt9t3E79G6VRfqlpGUjh9m&#10;L8Sje/eREC3HshWrcPXCVbROaI6nT5/hytXbKLtbSf+6zU9uwVy/eOND1/yu6F3c9xPDMO+Xz5zF&#10;tEhuXvPm1avq4TktmKvnf8VvDx7h+87tsaFvVwzJbYWrV8txq/w+zl+7TeO6s3cXtLB2xNV7z3Bu&#10;7izMtjBE/xzFMmvd5EkoHTsZzINHWNGiLc6dPItrx0+gIFSOyjsVSAiOxJQFP1K/Z0oH/70mHzFK&#10;2HCKIAtKweQgWzwxV0VhftGHX87feLLHlP2mXUo2s//UFSY3r5TZufM407dkIPhcKZYv3owtm/dA&#10;ZOKA5av24M3cmXjBVkGxawiz5+Q1ZmWbfMbakIUfFq1kHj9/w1y6eJNp3rYbpFZeOHnqMvN9ryLG&#10;UWyCfYfO1BT3GF/948KNHxcuWP2Rx5V8atu2Kw7/9AvTKX/I78ePnKu+fuPux5NlT14dGDH6xX3z&#10;ZjhlroOZ/Sdg9+GzNa4u/ti57TDTvXM3Rio1Z06duMzMnPYDo6KiyoweO4159vQtU1XxmGnVoi0j&#10;k1jj0oU7THZ6HtMuv4Apv/OQqap8xmzZtJsRiyTISW+H2zfvM7duVjEPHzxnJo77Hvlti7Fz627G&#10;yNAYpQNGMdev3GVcHeyZZipqWL5kO7N+1VaGa0zM51wI2PrgGAmxef1+pl27bpgxfSGTl90G48ZO&#10;ZUYO+R7LF29jFsxbzkgk5igtHYYdW44yidEdcfb0ZcbR3gHxiam4cO4mU9htLHNg70mmXdsukJqY&#10;Y93anczubQcZOxsnrFu3mXny2wvm8qXbTLv8royttStOHLvAlN2+x9yresosXbSeCQ1MY2bNXMRk&#10;pLXEiqVbGC/XeKxctpmJi07C2jXbmfI7D5i75Q+ZY0d+YcID05ld2w8zzbNbMnZ2Lswv524wwwaM&#10;Yox0NNExvxiXL5YzmQnJjI+TDZMYGcokRwYxdhZWGDp8IlN1/ylz63YVM6p0MGMmkGLxku3MqsUr&#10;GZnQFJu3HmRWL1nPONo5Yc2GHcxvv71kLvxyleme25Hp3LYUZ09dZTKCIhAdHof9h86hoNNwrFv/&#10;U/WyMaM/OUil2HnoLH6c/P2npMh05tChs0iIaoONO08wF6+UM79eLWfOX73H/LjiEHPkxGVmRGYL&#10;xt/SFt+v2cecWb6GSbNywcJtPzP7J01glrrwmZbROczhC2XMzvYtmQCZlJm2fhdz4/l75tezl5nt&#10;YT5o5eyLLUevMweTk5Do7od1v9zCid4DUCFRxYK/apQwVm+zwY7VC1YRaegQ6YEPHkbYZi1mJlpb&#10;fRoR5g4rezfYuwYxQUFx8PYLg19YCOMb4g8bGy8EhssZ/8hYxtvGFf393JjRYR5MgKcfY+seisCE&#10;JMYrNJCRSi0Zb/9IeHoHwc3fiwkMi2IcnYIQExfP+AYEMzZ23nD3jYW3fyz8QsKYoIggWNu7Mj6+&#10;0UxgoJwxdwtmApw8me9trZmrnqaAHwdn3VlwNpFCIpMypGaQSU1hIROAbagFAZ8PKwsTSAS60NVR&#10;h4ODPawszaGnpUL33zU3M6fjN2KBAJaW5rAie6zqa4NlpEqbhhZkY2MzGWxtrelesmKBhA7eirl6&#10;MDTQg5mZDGZSY5gIWDCVymBhKoWJ0BAyMYEBpHxjujesTCKg5mli6jaRiGFhagEzUwsIuMSsrwke&#10;xxC21jawkFpAJpXAQsqBsaE2TCRS2JhZw9LCHHyONvhsHbCM2XB2sAWfpQMDQx24ubnA1FQGTQ0V&#10;iLiKDaEtLExhY2MJaytzSARimJpIISXjcabkXfBhYSqjZn8SlpWVBaytyDagNnS3DltrW3h72sBc&#10;JoCVuTWdbR4Z6My4Ozky7k7uiAvzYBIiPJiESF8mMz6ASYn0YmxkYgR7+yM2OBiJwU5MZkwQE+Tu&#10;h/yUGCYvxp/xd3RG9+w0Jl/uz/jaWzPpUZFoFRXMtA/3qMkIC2VaR4Uxo1uGMvnhHkyKrze6xEUz&#10;2UH+mNQmnilN8mMSXV0xOjOO6RIZWNMjOhR95aFMa19PdAn2R5eQABSEBqIwKhLFIX7YnuvD/BBt&#10;z+Q4OWJpTjzmxPswnT3csDrVH8fzvJgxga5MPy83nM/xY/ZFWzOdzUUYEOiDJb42zI0gIfOjry0z&#10;ytUNT2JtsdGeh8HWVrjmZwn4c7DS0R9cTl9KqLTIMZPqiPMHhGq7wZ5VCJdgOaKjA3HCTYK9Tjwk&#10;ujnAUp7ABMdGw9PfB4HhIfAi54gwJipBDr/gAHj6+yJSHgWfAB84BAXAXp4I/7goePt5wzc8FFGJ&#10;8QiJDIezpxu8ArwRHhNFQeS8wkMRGR/P+AT6ITA8EF4BPvANCkRUvByhMZHw8PNmAsOD4BboC3sf&#10;H0y04+Kmgz72uNrBW2IHXSMxuHo8mAoswNHjQ8w2hZXUHlx9HniGIlhJ7SDjm8FAkwMjbS7MRTYU&#10;xjocSLmmkHBkMNJhU4jZJlRWTNy02WDpcmCozYbAWAQJxwRcfbLjhx2kPBmMtTkwFVjDWmoHniEf&#10;HAOy3roNzETWMBfZwkJsA44+iY8MAiMxTHimEBpLwCdLVhvwIWBJYGViDynXDCxdLqQ8Kdi6XJjy&#10;rWEmsgJbjwuBsRDGemQQ2QLWJg4QGotgpMuDhcQGIo4J9DRYYJN9ssQkTVZg6XFpOkiceYZCmm6+&#10;oRBSnhm4BkLIBOb0bMInZz7Y+gLwjSQQc0zgYOFEdTjbuMPXNQAOZvbwtPVGiHckAtwD4WHnjlDv&#10;UET5RyEmIAYxgbFICktASpgc4R4BiPYJQXpkInJjU5AWEonUkCi0S8pCTngMsoIj0TU1G+1jE5ET&#10;GIo2kdHokZaB7omJ6BAViYKULPTJyEBBbBRKkhLRJy4WhfIEDM3MZQbKY9FfHo/h6akojY7C+LQU&#10;jIqJxNDIUIyIisDoqDBMjAnDxKgQTEyUY05GGubERmBKeDAWJidiXkQgZkWGYH58HFbFRWJRoCfm&#10;hYVhQ3wstoQFYbm7C9b6emBNZAR2hQViu7sDNvr54FBwIH5ysMMeFyec8nHDBPs4iNh9YEoJNerP&#10;CUV+33AU9IGzpCNsJR1hJWwPsbQzzEy7wlHcDg7i9nA06QhHaQc4STvQewdxOzhKOsJR0gEOEvK8&#10;ExykHRV+JcRfRzhIOsBeRPx1gFOtPHluL26v0COp1VN7Tc7Erz0JU0L8KHQ4mxD9nWFi2hUuwnYw&#10;4fWEmN8XzqISCkdBMZxFfeAk7NPg2kFQDEdhHziLv/hzFBYproUKP/SZuE62CE5CIk/8k2cK9zo3&#10;R2GxQqZWnt6TsESKa4V+BYgfKkuf1eoREf8lCrfasOh9I500/iT8enqpvs9pqJ+mLzI03tS9Ls5f&#10;4qg416a7zi/VqdBP3Bz4xbDnF1G/DoIi2PN7f36HxN2e2xv2vN6w4/eGLT0XwaHWry2vEHa8Qjjy&#10;e1M5G24v2AvIdZHimuoqgj2vCDac3rAl+vjFsOESv4WwFRTBml9EddryimDNKaTXdrza50QPkeMV&#10;w47fB7b8YoUbT6HLmtMbVtzesOYXUz3WvELYCIphzSXuhbAmevjFsOIVwYL4ExTBTtgHVnzFPXG3&#10;FhTDkldEQa4tBMUw4/eGFY17L1ga9kTqnzX5OnXqpGGkk7bLRLcQZrolMNHuA75OP0h1SmCqXQSZ&#10;dhFMvhHEb33/je//Fci0e8NEpxhs3f4Q6RXBXL8QZnq9YapXCNPP5zr8mXv9+zo0vv+ajj+Sr+/W&#10;1POvnRvLfQ2N/X/turH+xroV1zLdWpDrevckL5jo9qKQ0XNPyHR7wkRHASm5roX0830vSIlfbQWk&#10;OgS1zykKIPmMnvQspmfF8y/PCmr99oREm4D4K4BYu6fiXHddB52GENVBtwAiXXLdi56FugUQ0nvy&#10;jJwLICQg17X4LF/Pv1C3EGL6jgogUO+BaP/h0+u485lQ5KJuFw4AasnJJSX+bn3XhXoNXh3qVbo6&#10;wnPAmjDP/qtDPUs/I8y7/9r/JEK9BqypHz6Ng+fA1WFeA9aEeZXWndf+b0XjtP1teA38N76HgfXO&#10;9eD970DpHyK8HhT3jeWb1lHn/++iYZj9v9x7DVgT4dl/dVjtew52L13t79l/TW7yuMzGHKojlSoA&#10;9doH5KxRe258Xd/tP43Gcagft8Z+/7ehcbr+Lhrr/Qf/PjR+1+r1yKSm1OSrdWy8vc0/xz/HP8cf&#10;HE2Sqe6oq7pqz//gH/yDr4PwpMGGhf8fFLqho9IbDXoAAAAASUVORK5CYIJQSwMECgAAAAAAAAAh&#10;AAwxk/yAMAAAgDAAABQAAABkcnMvbWVkaWEvaW1hZ2UyLnBuZ4lQTkcNChoKAAAADUlIRFIAAABY&#10;AAAAYggGAAAA1HQU/wAAAAFzUkdCAK7OHOkAAAAEZ0FNQQAAsY8L/GEFAAAACXBIWXMAABcRAAAX&#10;EQHKJvM/AAAwFUlEQVR4Xu19B3gVZRZ2LNi7rqu76+66a4Obe5NACD2k9957br+hqNgVCyyiWBF1&#10;VVTEhqIIAkpTLNgQKSKKIAgkuTchDUJRQIXM+z/vmZmbmyGJNP3333/nec5zU+bOfPN+5zvf6RMU&#10;dJgHEHScUmN/sc1n/xQtnijFV/oX4zn/TcfPvgrLge0el+K1vgiMOd74/2N+KNWVo7BzGNDsBvaM&#10;gOJz1CiN7pcO1NqvVRrKTkd15SnG7/y/dCjKDaejofLvbV7rRDS6Z7R57T/hx+HA7uFo21I50Xj+&#10;MT2UOuslSrOrFi0ewOdQqUUFGg0uKFudDW1e+7oDtY5CZbs76aet5T2N1/hPPBSvqy/H2+a1j1ca&#10;3Q1KnX07dlRBgG1wAV6HMJTS7Prx543lYcbvH5MD1ZXnKD7bCs6k3LDeCTS52oHm7+RqAr6zCvhh&#10;ONp8tnrFZ39WaXZPPuC13cAJAtw9sNLdw3j93+OQe8PdQ6mtMLV57fdyXIrPMb3Na9/D8aK1Sn2G&#10;JjdQF/Bc/JnPvKMKSr1zjVLjuth47aM+FK/ViV3D1JvVOfBTtR01a8qAVg+w3aMORB+MDromRrB3&#10;hAxa8dkbRaR47VvavLY5Sp3DBp8jiqR47ZHKVns4Gjx/N977UA+lrvz8nzdZzb9Ulw/YX10p15Vr&#10;19scbT77IqXeWSP392kcynERWHKpPmbt+YR5yCh1Dhzw2tv/T7FYY7vXeO+jOhSfNUbZ7tktM8uZ&#10;3O7GR0sKcZkjAlc/EIunX8/E/lq7OrBGl8rFBJeAH8ThHpW2aRNDIue0uNHmtf+i+BybFa/9daXO&#10;PvGwiCvF61jW5rXvgM+uXTfgHryffu9ADtVJHzc/G1xYtbQY1z2WgPyxUfB+Xa6OXTtPafXsVmor&#10;Eow4HdHB5dxWZ18uM01wG51o3WxD5KhBCEowISimF4LSLbjc1Q9XOiPw2LQ0LF9Wgi8/LwbqnCoX&#10;7PAAzS71d51DDiInsNWlPgjFELnrcIjycnuVCtBW3sdwr0DuJHHCdXHW6hEQl39WjMenpaPn8P44&#10;r7g3gmJ7ISiqJxJHR2IPuZjfIQa7hkGpd2zE5vyzjXgd9qFU2x4QrSGAC50PxKo3zwpRKcOCoBQz&#10;gpLNCEo1y8/HZYeg7J4Y3Dk5CWOeTsbHSwqAegfQQCCd6ieXIYHXib8LB2kABXLYoRLB4/V5HeP1&#10;dfDl+g68tTAHdz6ZhNFPJuGfzggEJWnj53OkmdufLSEYz76eoU6Gfp+dw6BssR6dVrF/c3mccBQH&#10;pomGD9/PR4/sEOFaP8CBlKkRB5YYrE5EvAlnFfVG6MgBCB3RH+HXDID7wTjMmZ+Lr1eU4OsvVPpu&#10;ZSlqvy7Hru+tKgjk/MMhAtDswt4tNvi+Kcd3q0rVay8vwZplJZj4YhqG3DAIocP7wzKiP07KC1VX&#10;YJxJBVYfu/GZUs24oKQPVi0rbt/Yick2D/ZvsqYYcTukA9WVFymNrhXYMUwFt8kF79py/LkyHEFJ&#10;wQcP4tcozYKg5OB24gNxkjgRGp2aHybXH3DdQDjvj8Wdk5Nxx+Qk3D0lBfdOTcW9U9XPsc8k446n&#10;koS4OuR/z6XgnqmpuPGxBCSNHoK/O/ritIKwDtdXx0AO5Ri0+xvH2RmRoeKDEX/LkPZVIFrFMMrr&#10;lcTKiN+vHm3VlW+LbOOFuFxbPbjmkXhZLgcN4HBJ5xI+IDlcJxEz2gSkW3BSbijOLe2j/p2cFm9C&#10;UGRP+d8/3RG41BWhAhd5lcqFg69C0MAr1U9tb+gwkZ1x56FSRghOTDHjgRdScYBcTFFEbPaOQFuN&#10;9U0jft0eSq0jXmlx75PZ4nJoceOp1zLUBz3SQfJ7mnyWz1SzcBgnbfTTybjhsQT81dYXNzyegBnz&#10;c/DpRwVoXl8J/FCFrLui1A01zYJ/VPTByqVFmDY/BzMW5OL7NeUI8fTDGYVhco1bn0rCbU8no3JC&#10;DE7OC8UFZX3Ue5N7eW+CfaicayReI8OCr5cXi7jURYWyzbNHqamMNeLY6fFTja2XUmdvFdVGLBgX&#10;fthkxd8oGrisjDftijK5OZhUjs+w4MzCMPzT2hdl90Tj/ffyUTBmKB6dlo6ta8tlWa/8rAiz5uUg&#10;9fZIZI2OxKJ38/DgC6mIv2GwChJBiTeh/N4YYHcVQkb0x6m5ocgeG4U/l/WRczatLsWzMzIxbU4W&#10;Pv+kEGcXhWHGW9mY/0EBZr+bh+seTcCFBWEiimQT49I3jvvXKNmM5NuGYA/VUu4TxKi1Cm0+R9O+&#10;GuelRjwPOtpqbS+JmsTZ2erEj3UO5Iwdenhyl5tbVggqJsQgd2yUcA43uC+XFuPxV9Nx3aR49Krq&#10;h+0brPjwo0IkjRqIv9r74rTcUL/q98jLaci6cyiChlylgkswUs24zN5XNkdqNAsW56H8nmicmReK&#10;c4p7y/XdD8TiD8VhOCknFMelW1C9plwmcsDVA7BxdRkeej4V7yzOx584aRpH+lfVoXJ2TC/c9mSi&#10;ql/rKuDuYVBqbY8b8exwKLWO68Ra0w2EHR68NCsLQYmmrkUD/05QOEByakFvvDQzC7MX5mL3xkoc&#10;qHPA+UAcTskLlWudUdQbf7P2FZWodHwMtm20Yuu6Cry5KBfPv56Bswp7ywOTE4vGRfsnSyg7VP09&#10;zYL02yNRck8MateU49+vpOMv1nBsWFmKuk1W3Ph4ggpamhnrV5ViwtQUnJkTgmWfFmHEIwn4qdqG&#10;Ql471oTzS/vISrluUgL+xFWqg9ydzE6z4LzCMKz4rAjYpokKbnxU3WqsTiOucuzdXP5XpdHV0C4a&#10;3Ph2eQn+wk2G4Blvou/KmSEoHR+Ny6hHJpjQIzcU3ywvkeVI7iO3vPdevlxj67cV8H5fKTu/LNGE&#10;YJyYE4pzS/rgT6V9MHt+Dh54PhVBMSa8OCsTheOiOgKcZsEV7n4qENzYBlyJuFuG4ECtHUm3DcHG&#10;VaXof/0gnE5uz1DP10HYV+fA+tVluLw8XLQSiiRe+67JSXh7YR6eeDVdPmWlJgbLBhuUrnG28dlJ&#10;icEylh82U6XU1Fj6Khpd39Jv0wFcpcV+puJzLBbu5YmcjSYXkkcP6WhQ6MAmmHBCVghOyQnBczMy&#10;eVH41lYg8ebBwjnvvJsnwL4+O0v00H7XDMBp+WEC9KBRA9SJSTAh4tqBopfKrj/oKsTdMhhPTc8Q&#10;zpo+JwtFdxsATjDBNiEGm78qE1FxTk4ops7KxKLFeXKtlu8q0ffqAaq2kWzGcdyQvijBG/Nz4F1X&#10;iUenpSEo/HK4HowTrjsjPxSfLCnElBmZuPuZZLy7OF+e944nE/HeRwVY+EGByFu5HscRyNH8OcmM&#10;fz2TpJrkulbxw3AcqLUtBPJP8AN8oMZ2F/aNbLeetrtl2R2nK9+8ILmCs5thQdmEGLzwRiZu+Xci&#10;PvmoEBcUhOGFmVl4e1EeTs0KkQ1q9YoS1GwgtyaJufnHinA8+WqGqkYlBiN0WH9Mn5Mt3F40Zijy&#10;x0SJ82j4xHj0SDHLNbLuGtoR4MwQnJQdggempuDr1WUiylasKMHAawfij+V9sHOTlS5TTJuTjYp7&#10;Y3BCZgi+/7IMNz2eIBvpk6+mi/w8t7A3ln1SiG++LBUZfWF5OCY8l4KZ83Iw6LqB2L3JCveEGEyd&#10;lYW7nk7CsAdikXjrkHYtSB9PugXHp1kwa36OanbroqLFA6XWming/lxtD1Na3HX+E5pcMqs0dTss&#10;jxSzgDDnkyJ8tKRAxMLSjwsRe8sQEQUXlPYRgCJvHIQPPygQZZ8/b/iyFCfnhMiSW7+yFHMW5mLm&#10;ojy8PCsLf7f3hWtCjFhdnNSbHk8UHZgWVvRNg0U+yorRJ5gPR8ATg0WLcE+Mx9n0GWgTT3BcE+Mx&#10;8rEE2O+PlU1zw6pS3PZEIi6uDMf2TVYED+uPoKE9RRxh73Ds3GiV746fkoyX38wSreOTJQVyzim5&#10;ofizNRxb11ZAaXTKBJjc/TqCnKSOZe8WzVdBDLd5oDS763/aZL08qM1rWyuigWoH/9nqgXVCjKqo&#10;B4qFVDNem5uDcc+nCEeeV9JHdEACwWX1F2tftKyvQMroSCz5oEA4qEdsL3z6cSFufTIRJ2SH4M15&#10;OfhyRSnGPZeC8wkMJzDOhHOLe8v3RS7rgGqg+VWpdItoIubh/f16tBgXgTs/v8O/iYgIxgk5oSKv&#10;qWWQAT76qBAZd0bK/6NuGiyymSuRm/i4Z5Ix7c0sERfPzchotzYzLNj+XSUemZaO6TOz8MZb2biA&#10;Yw+8b0wvXPNIgmquE0M6hugPr7XNCjrgq7hOfKP0ZGlGBR0bMkv6w1JMpJgx6eU03P5UEh55IRUZ&#10;dw6VGRt642C5AWd62SdFAsDa5SXwPBQnspUOH/t9seqmQdlLEIxmKv8eKI46o3iTyPCGbytwUUlv&#10;9TvGczojfdJEZgbjogrV8DglLwybVpchZwxVwZ5iapODX52TLfq4TJKmuu3YaMVjr6TL5EXdOFh1&#10;F+jjT7fIprrwnTzVoaSLiR3UjW13q5ucz/aw6kxXneYHfA516euGBQeXbBZ9ctWaMtz3XAr+Whku&#10;zpm0OyIR1PcKOO6Pxay3c3BCmkUGmnJ7pAqmDiqv0R2A3VFyMHq6+6FuXaUYGVljolRONZ53KERg&#10;tHFcWNZHLECKnNufSsSsebmi0hH4HpyYdIusgI1flmLjugrMXZirGlC66OTqijPBdl+sqq6Ji9QJ&#10;/DiChsfD/k1OBdm+0K9FbPdg+WeF2uy3m7mTX8tA7C0qx3Knv/WJRHy9qhSPPJcinFVEtUrnTn15&#10;HymoOvGBkoJx39RUdbducWPu/FycIPfo5PzDoQDuPq+0N+JvHiIGS9O6Sry/pBALFudj5ts52PZd&#10;JcY9m4z46waJGup/Jsrfqv5o2mhVnUBicAxn5ObZDuAKwLXOIdjm2Skn1jmwr8mFkvHRKqdoAD/9&#10;WoZ4lIQj0y04Jz8ML87OwuYNlfA8GKcuK974aEENpFSzWHk7N1SqS09CUw70vXaguuEdibnbGXHC&#10;tBXHjXDx+/ki6tLvGIpdm2yihQRFXNH+bNRoks147JU0YKdmO7S4oTQ4f1AaKkxGfOWA13afcLEm&#10;i2nPc4PQN5VnAgHWfcK6idmVQn60FGeSKIlfy9E0HT78pRXh7Y7xY0n6JirOITOa11Vg+RclCHFH&#10;tD9nihl/t0cwzOWfeGWbR1FqbCOMuPqPH2tcF8Nn3ylOdsqSJhcGXT9IBTTFjFdnZyOHvoVAv8TR&#10;yNZfo+RgFI6Nwl5GQvgQBLfeiT1bbBj+UBz+RIAP1X9wuMRn0sRHL0eEaBer11XgrieTEJSibtRj&#10;n05WHfA0Msi9tbbvgV/JC1F89odEq+CXmt14i4I9MRhnFYTJMuk7sv9v91CBlGYR1cpLHZkbCJcg&#10;Aa5zQKH7lEZDrOnYiYjuiPtKUjAiRg1E3r9U59Vx6WaJkvhXFp09PofHiOdBh+Kz9ZMorwDsEvv+&#10;7MIwnJoTqgp4Lpvf5aGCVY9VkxoC8nutSA0u7NpiQ/jIAccmAHCoRPFAsBODUXJPNPaKaFBFVlu9&#10;Y6uyxX6lEc+DDtS7L2jzOZaoXKyKCdFpudnpenFX1J2o0JccuV/Xe0ld6bPpFvzN3hcPvZSK778s&#10;bd+lddruwbTZWThJdzkav38opBlQfjrU68SZ8K9nkoFdVVpUYyQUr32yEcsuD8XneEx8E3yQnVUS&#10;+zrI6cMdXLea+EmXpW59GQdE0vRPOrtpBV5UES4ylGLg+K5WRGKwaCf7Nc2mA8DUJrY6EUzLjlaX&#10;8btdke4C4PNkWsRAoq7L8cgY+XfNHPc/X+AzpVnwx7I+WK0HQDmuncO42Y034tjlcaC2cpTS4jkg&#10;D9HkwsdLCnFuUYD1lGGRyIPtwThRsm0TYgWIW59OxlWefgdrFClmsZhefCsbixfni3+Anq89NTZ8&#10;uqRQ9TkYOTnVjHOKemNXoI5ppG1ufPpRIXpQVz4UnZirKN4kZjm9cs+8noF9W2wSsaE5TG+b7d4Y&#10;sVKTR6vPZ50QKxFxP8jJZolIy5i0NAbF62hWvI7LjDh2eaB22LlKrb1OsmBETLjFDyDyR9OJq78q&#10;A/Yxnysgg2b/CJTeE42geAO30/04NxvA1eq5DLWQWj3iTvyDRBcMk5JgwvhnU7SElU7ArXeK94y+&#10;ZbE6AzWbzogApZlRcNdQrFtVKrE+0ZY4bi51Ep9nz3C5XxuX/u5h8v8ryTS6gyfZLEyk6uNO1bHj&#10;s28yYvirh1Jn3yTpRtqFxMkSAPAjL6WJH9j/8A1OVK+vRN8RnSzZFDMy7xyKp19JF7NTN2bueS4F&#10;cTcNluCkWGz6+clm/M3WF971Fe15CEaqd+Inrx0Zd0TiuF8LxmaGyDl3PpUERU9G0fI8mIE0Q7xo&#10;OfK5hYxDp42WHUSgL2P0WgeYz3JXZHv2kArwFmDMiUYMuzx4snwpAGDG0Py+iRSzuP/aajVZyAfe&#10;4cEzr2UiKLrXwVqGLvcGXon7n08RfwIB/ps9QlW1AsFJt+CsnFAsoPOE3GUENpAanNhRY0funUNx&#10;ohZdOQhcbby9hvXHzzV2v7gh0Is+yMcfGACl6a/FAi+3huPhaWk4oGUgdQCY10+34P33C9pz1bZ5&#10;eE7NkQMsOWOa1ywAYN5UlpEOcKtHnO5+c7kzijOJR06WY50Dvaq0VWE477gkE65+JL49n80IrE6a&#10;32TJhwU4l6ugM/2coKSY8daC3Pb4WaMLzd9Vipv0INHC3xODxW9NpukMYGYKdQC41r7ssLLfOwKs&#10;DohZNcKF2oB/M4DTLTg5K0Rck373X3fU5ML77+fjNO27B90zI0RCR8yW9BsFjS6sX1ki8cBOvxNr&#10;Evcl9gyT71xBEzkAYEls7ACwbaERw26PzgB++MXU3wfgFDMy7opSEzt087g70nT1eMbOjNxISreI&#10;S5KbqX/CGl0SffHr5cbvJJuRNzYKny8txkcfFqj+X10EdQLwAa991dFx8FYniu+O7iDofxOAtcn7&#10;/ONCfLOqFPVrKw4N5Ga3RI+PF03BAFhmCI7PtGAN9Vadg+nPqHPAel9Mu7fQMFbq5qKfB/iPuwK4&#10;zevYdHQyuN6JPozW/h4yON2Ciwt647GX0vAjr92ZimYk+ieaXfj3q+k4gyAEGgbapDHA2sEj1+BE&#10;W6MLzntjVOPCaCDp1wkEXwP4G1kN7QArPnv1kQOsaRESLPytAeYDJJjgeiAWCnMN9Gv/Cil1DrR+&#10;V4nX5nYSL9PGy/xfJpx0UPsanKJq8n4iXowGkpE0gOcvym0XN8dKTfPrwdqAjznAHHy8CQNHDcQO&#10;5gd3pf92Ro1ObP66HH9kvI33N6qJ1IOTzRjxUJzKxVTBAkAmvfBmFv5c2Vf9ficiw08pZgmTqXrw&#10;EQOM4xSffbMf4EYXQkb8hiKCcjLdgvJ7YlCztrxr07g7anFjwaI8nGFMN9CJpnS8CSMnxksI3s+B&#10;+jO0erD+q3LEMRGGYzLKcp2Szeh5sCW32YhhtwdqS9pN5QYnGtdV4B+Ojt78YwpwUjBSbxuCdfT9&#10;Hg7nGmlHlYgJNeTeCUCUqUnBSLp1MFZyowpM3iM1u/Gjz4EnpmfgRIoZ4/6gARwyMsAXwfTVOseu&#10;X2ptg404dnkodfbhSqOrTQ0/eyQpQxIA9Zsca4AZ38qw4DJXP3XpBZZVHQ5JVo1b8hsuZmjfKItJ&#10;XP6JwbigIFSVpbpvRL8Gf95ZhTfeysHFdPLoEfGAZ6cF2rCuov17u4dhf42tYxS5u6PNa39Sstv5&#10;5V1VarIeTdrfEGBek/7dho1WzF2Qi300a7uz4ozU7MKceTl44+0cSVE9X88pNo4h4BmY5nX/86nY&#10;y6Qb3T/Ba5Grt7uxZnkJ4m4c1DEvjfI8KVgyMmVyeP5elhTbHjPi2OWheJ2PCsD1an5wIXXgwByx&#10;3wLgTAtueSRevHGrVpSojiQjiN0Rddtqu7hRRbf9NfclZbWWsxF/4yDVsUTjxiAymGidzTzlQCMm&#10;ppdUT8lz8LwfhkPxOl/GjICEv64OrM0/SfHa50h0ucUtSc0nUHYFDvhYA8z/pVlwUmYIVjHdVE/P&#10;P1xqcUuq1nF0fXYmgzsjTXu5whWB2e9o6legcdPiRu3aCvxFMvw1kJPNiL55sOS6SUZUk8jhVlbm&#10;G/E86FC8jgilwblXl2dffFqkXtggh44pwLx2rAnj6P/VHTJHQqI2ufH09Az0OJwQECk5GMdnhkg2&#10;pRgRgSBvd+OV2Vk4lSJHNz7SzJJjLGof78ugZ4391+s0FJ8r2l+T3OCS7B0C2mEwxxJgFv/FmVAy&#10;Lgr7+FCHYhp3RxxPk0tKvfy+E+M4uiICGGfCzY8nqH5jfQ8gFk0uyRgVLLQ9g9EUP8BMvvbaS414&#10;HnRIgTajypoizRLZ3wrgngQ4zoSKe6LV6xypaOhAKsCjn0zsfixdETk0wYTJrOwMNK1b3Fgsmfoa&#10;F6eaJamxo8Fh+7hbOSwWnNfxlVy43ikF3lJi+lsCnBSMwrujUHJ3NK6fFK8O9nC0h86IY29wIpOJ&#10;iUcS1k8x4xJbuMTp/Cpjs1uSxZnZLwDT/HZEqOMlBmriSVO3Fh2QfxJbDgjALS7JljyNPlOjLDtG&#10;AIuI4OTF9MIp2SFY9EHBkVlxnVD1d5WSTH1hsRZQpbjozkILJIqApOD2zB1es8mFdStK1GxMipIU&#10;M/5B/wZzNjSDo63e8eP+2vI4I67+Yz/bFvgce2TWdnowalJ8x0RsnY4U4FgTJr7UDrCJAMeacE5e&#10;KL6ih0rXK41k5GrNR33QeTo1ufDW/FwMuHaguvunmcUbyEKZS2mRHopcTgjGwOsHtQddW9xY/Xmx&#10;OO/l+xkhODndIgmR/o2ZvSTqbF3nR7R57ZOZ2yonb3Nj2MNawonx5ilmXO6OUM/TAd7hwbOvZ6oT&#10;YnS2kDSumELZxqBio1PiZJwQx30xWvzNIBr4YNrGx/C6/rdfauzCTX75p5P+vXon2rY6kUadmK7I&#10;NLNEPfa1uCUd9TiOx7gqjZQYjMibDAAvK253vPOcmF7ChH59mAB7HS8ZcfUfis/+inQoaXJJcvVf&#10;yjVPvvHm2vLgg/p3/Ra31HacSZHS2XeS1e/Uf1ch5367ogRn5YZKMuEB3a7XQeWnBuwBr0OsrQ/e&#10;z1flYaNLClhYIEM3pZir/D6Xsm668u+tHmxcU4ZLmFASb8IXnxRJCIh5zMfndBFeMgDMqic/wM0u&#10;jHo0vqMjKSFYMvjbeF9Ne1GaXPU/V1eGGrENUlgMU+dokYFuc0shS5cbREaIVAJJWqlel0Bqdql5&#10;wjE9NetMO5+fMb2kClM0hV1VErJnlFlEBmNfXGbkYq1JRv3acikLu8IRgdMLeqsRCQLZ7ML0uVk4&#10;vSAMV1SEo/TeaJHrz7yaLpMmYqbOgfpvK2Rsfa4ZIFz8GVWqVo+YxYkMLxkzlQJJi2J8/KG2JzS6&#10;0LK+EheXa4XpATjQ3F7+iaauEQOmUfkcB7c4ULa6k/ziocUtNQd+nc84AFJCsPhF2+j607m4wYk9&#10;XgfKxseok8PZ5jXiTUi/cyj28Bwm89U5pICQNv38RXlo3WLD8zMzMXVmFq6dFC8NMqR+jvI8IVgK&#10;FVlgIxza4sbEl7T4oJZWKz8nBqOnK0IMAvo0elaESzEOWyP4ASYIzC3+sgwWRor5fb21Aa9D4s+J&#10;JlQ9HIc2rhg+2+4qjGb6mJHhNLEn19blcGsVV9adHcBlwE7xOUeL/is1GnYMpZPDqJ4ZLt4j3SJe&#10;J78MIjW6pMbj/cX5Enpn1fu7i/JU5w25YWeVWmTCQsHsUMmSuZyqoB6AJKiU+3xQzV/A1Kom3Xu1&#10;zY1bxPjp6ICRT83sPpPluAnB8r2z6RFL1kDQuazFjaZNNinmMbv7Sc4HN+0rXRESWJj8ajp+FoZx&#10;ySpgTfS5zJ8wihXN4OC+IoaJrGI3Aa5Dvfs0P8ANDWWnKz5Hs5iImiyUsqruACalmaUGeNG7+Wq3&#10;EX1n5zV4LS15Q+QYf99RJXJaBqvLaZ1zxN/RiVzsBGAp0zWa7zrpE6U7c/hzqrkjwASOooRcxw3R&#10;a8eOjZXYs1lTuQgWz93hwQcfFOAsymyOsbPNO8Usmok0hdKeW/E6WjokYivbSs9SvI5tOih8GMke&#10;101NIxluwDKmF2dnoZGhHg6cNQt6ixeNWqttUhHJuo5fnbhA6gRgsdJ0H4bxfCPxnFSzKp/bRmLe&#10;wjwMHDkAs9/Kxm6CwtVH0tvS8OftbtSvq8DYKclqCQXH240DngBLnjAB3so4n/MXxWeraAe4rrJK&#10;aXLtlxNaPeKKE3VLV8wDFXVyDn/XZ1PnlORgXO6KED/ppFfSZeMRmpYuv/eWqLT2XeMguyMjwC1u&#10;2VzlgTvjeCMR4HQLRk1KwKSZmap4kecwS3kEx8caOFZx0jCZ9EoG7n42GZfY2BFAG2+mRUp1JbtJ&#10;G5N88tmTg3FaXqh4Hf1GyR6WcdlfaQfYa3/N3z5mhwfXTkrA5GnpWPJJIRYuzpMNj0v7q2XFWPJF&#10;ibQn6OAf1h+Ek0D52Rl1t2F2R0aAqUXMyVZzFg4FYJ30Bk36RqXJTxmbbhzxegws8PdARohXE65Z&#10;TsHci/NL+qh/TwgW/zUtPm7O/ly6PcOh1Dqm+QGG1zFD+qLVO6Xsn+Vbm74qk6yWrNuGIHvMUCn8&#10;fpZWS6sHU1h+Ghjh+C0pzSL5uY1UuzSA57NuhP8zbjpHQ13tAaQ4E555PVP0b96TFqvUckdehfum&#10;pkia14iJcbLHCMBqOtV3P2wquzBoX23FP5U6e5N0w2txi4+TeV6ld0fjq1WlyL9rqMS3LirrI7Kv&#10;7ttytfy0M3l0rIkARvdU6+TEua2G2Nl34hJuwhRjhytyjoRiTdJmgZn2bN/ALKIXZ2XhuekZWLq0&#10;CDPmZmPIjYPUgkR/nE66xkQFsZmPcK8g71abZ3CJDLkKBf+Kxr95oRkZIk+nvpGBQdcPxEVM7uhq&#10;to+WeF1GJOJNOKMgTKpHV1K+BfoemlwSL2P/nvMZ3NSX9JGIoEOhJDNy7hwqcvrzz4tx+5NJIpMv&#10;Kg/HKflhiLl5ME7JCRW9268PM4y0xR4ZpNRahwjAmr3NRGTKJtYlT5+Xg9kLcvHue/kSqX1megbm&#10;fVggBeEHKd1HQ/pGyUYfmSGiIj76YiqWfqaF1jsL5fNvrR6sWl6C8U8nS88H3eA46PpHS6kW0ZHZ&#10;5oBtJXdvtiH7rkhxC7CvG5vtcTW9914AwCImrI8FKbW2AmmdyEpFnwO5bICUbpGmFHXfVeKjhXn4&#10;gY6WBhdGTYwXdUTvSnLQQI6UUs1SWMKOVO+8m4+90g5gmPRzELWPRED1iIfo1m717zznB/aSdOK5&#10;WVlIYOHksV5dcSZpULJ5dSnOSLdgDCuMtrklX2Qeu61o5jgdSXTzCsCSHW/fFdRW63hVj0HRt3kx&#10;9d8Mi5wkzYXCLpNIbQEL8AZciSXv50uWerduycOhNAv+Wh6O59/IxIJ3cqXwkBsafRSV98ag8p4Y&#10;+eTGRmtwX7UNP26y4pU3s/z/p+ExfkoKrnksUdQwcSka73M0FGuS8VH2n5cfJlgsW1oM67go6YOh&#10;+4edD8SokkB3XNU7EdTms6+VyKjmEvwjl1q6RYQ4/acEkmoS04WSRkfC+mAs+tO+7yw96UiIpV0F&#10;YdKUjg00zivprRbFBJrN8Sap4/izta8Qy65ETdNVQN0nwfMZ/e7M4joaSgoWef/qglypTWG2PKuj&#10;vvi4EDu22BDFXkWxvaRvkN+i00RZUJvP1qRbIARYODjNInL2369lSP8bto6Rhp3NLhxo9Uh7wU79&#10;xEdK3Jwog2WD0zY5IxdqJq+fAv8faGH+Fhtdslnco5PfypYgMDHq6eqHuJsHSznYJfa+IvstI/qr&#10;Lly/65Uc7LXVBwIsHJxqlmye8c+lYOiogVID8dXnxTgrM0Qaxk2enq4WjfwWD/OfSAnB0iTv06XF&#10;Ekl+7/18NH1XiZsnJ6k1etzw0yzIpI9aEw0EWPHa29jp7wNRgbY68XO1TQ2p6FzCZRfdC0V3R0tj&#10;oHHPpMD7XaV0aOrWn/rfRMlm/NMVgSdmZkpzpZNzQ6QxErsXLvm0EGtXl+Eyrvo4Ex5n7whd42GF&#10;ks++lsXf1+huSmWrUxps+p0xuikZ2VPkMZXoaW/l4OGX0/D2/Fx1KXflZfpvoHSLFMK/PjcbT76e&#10;gZWfFGHVqlJ8/FEhLrf2xbWPJogmw2Z4tOqoAfnVtO0eAvyvIPgqoyRMRD/EdreUusryTzFLA6AJ&#10;z6dK07Ynpqdj5/eV2PBlmcwSO+Vd5YlQvW6/h1X3exNXMJvUPZUkQYUBowaK8ZV5+1BMei0DOzdW&#10;Yn+9E8MfjpNUrVOyQmSvEjcnsdzLWu/KqCCl1h6ubHP/pPpB3fhmRSku5i6eYELkDYOwaWWpuBuf&#10;eDUDwfYI2UHZ+YT+ATpgWBByIWuNuYNr3a4P2qD+kylwg+RGylWZFCwvABj7VBIWLMqVDZ8dViLJ&#10;qYOukmdkW8UQZv3zOzG9kD0mCj/p8butEpvbg2pnKHMhTlC8jsV+c3mHB8MnxrUXhrA3wvgYiYkx&#10;jkZP1smZFun5SG7njR9+KRXZt0XipmeSZUbPLNJ8vrrzWzxpmoag+1Z/jw1Sdwbx3vqeors5dV+3&#10;7o6VvN++uMQajuy7hooxxYZ5QzRQmRjTuL4CGaMjVWuRG5t2vZMzLHiTje4YbyT3/shsS8c8vzet&#10;zWsdr+ysatPzDTavLsM5TLDQNjvKoeYNVuyptkl3/rJx0bJbRozoL44PdkoNv2YgGwLhhzqHuPbG&#10;Tk4WdeaswjCYhvXHmUW9RX/lhsFewvKQ2u4rP5PzJQYXoNcSAN0tyYfSARNOCyjZ0s8JXD3sIMgI&#10;d1IwzijsLXo2731qXpiMhf4Dfp+tH5etLhXnVvm90eKqpevx7YW5uGZSvPTJPINO9+heiLlpkGgR&#10;NHL+rNkLvH7fUQMlDUGtyHJAaa1SlFr7uHZ35Wb32W21jt1i0Wk+CWknzgEnmxF542D4NlgRdeMg&#10;nJETKjdhJ9N9tXZpGWtyRkg3FIJecHe0tEz0fV0ufXXunZIibbFYLUnRQlNy9apSJN0WibTRkfLg&#10;FDd8s8HIiWwfECMBUTro6UjhBNOoYGGgtBXICsEfyvtIO1v2ehC3YbpFeqCx26Cck8LWudF496NC&#10;6efGCinJo9juxgcfFmDSy6my8hhYZXH6PVNTUDJmqPQ7JnMxULpuRamUTXz2caH0VBMsYnoJ06xY&#10;WqS+iSHOhB6ZIeLG9IejmKPmdWxjw9V2gIHjDtTY75DNjic1uPCL145E9khLCJYHZMT2rLwwcbwz&#10;g5zVQHMX5eH8vDC5OV2K3m/K5F0a/a4dKEYJb7z6i2I1BTZV7cr63MwsZN4yRAKNrRsqJTDKpcm2&#10;Xd8sL5aGRz9ssuGLL4oRNmIATk824/FpadjX4JSJ5XKnX+CDT4ukYDyckZJYE2LYKnG7G5c6I6Sy&#10;nn0yp7yZhQ8/LJAmIExDuOmJRKz8vEg6cNMio9HAMYhVOLQnLMP7SXcVWpRsgjTsoThpZUD1NfbG&#10;QcJo1z+agLPzQtGDq0NaKsZjP1Uz7mGs19vmUQ547Vf7wdWPfTVllyoNTq84jSlH2K9ndRkupZXC&#10;pRxjkiQRdjOlrd9rWH+p55Xq+lSzAPYkDZDIq6T5sVTUSwhKa6yUYpZkOrYUoE+Dv3OTfHFmJvqP&#10;GojZ83LQI82Cax9JkIdmNX8P1szdHyspWil3REozZiaDvDAzUxoUsf8lG8lxfIOZ5rTNLeYqdXlJ&#10;O0i3II0pp6lm2YxHPhwnq4gO80dfTpMOhdxb5BoUN3EmaSJNf/fNjydiKR3sMb3wyuxs1KyvkJVo&#10;ZeEiuTm6l/hBdB+1YCZvJ7N/yiR2I75yKNX2AUqzW32lDjm5xS03sbCVAWWg1iCZ4NA25yyrYiRY&#10;chWkwmfglbIpzlyQK51NOVFsCsrvsqPe999WoOqhWHnoTVT5GpxSCPjwi2kyOezASrNc5G90L5GJ&#10;XN7cdOcsyMXcBTnCfaUTYtQGo5LNbhZu5Ab96uws9L56oIyFTpm5nxShaGwUPni/AC21fP9SOXoP&#10;6y/RYqYPMB9DGm4km3GqNEDNlrpmNpyeMz9HZKysNnbNZinF0J6yYiruiVFb3ZBExfVQc2hEXSdZ&#10;PYFHW411vL+PJUFudqFxQ6W800e4VdORCbDE5hjITArG18uKpUULO7MyjEL9kRsF697mLVK5ibvy&#10;1Y/G4zzZ2UPkoavXlOGVWVlq5+shV8n3ftxsUyvhY3uJ4UOdm5zE/FxO1qMvp2PxFyWI50aVFCxy&#10;mMDRbz3l9UyRk8wMZSL1mvUVkno16+1s1K6vwO7vrcKFD72QKq0iaZVSlPX0ROCJV9KlJe/P1Xap&#10;pXttbpY86wnZodJgmuAy2CD1GYGcy1B9i/snf8/g7o6Gr8pOb6u1z1IbNuvObTf21zlkWVFeinYR&#10;pTUP0jYZtiAMHTFAeu6u/aJEsnOYHTPjbVb+ZOPE7FDpzkqZeWKqRaK2dOqzJyR9umzKGdT/CnFg&#10;79hgFTlIgK9/LEEsKVqTrD7isia3x7KtrtaEiRvsltVlIs+XLCkU9yr7AlG14t7BKPH9U1PEpWm7&#10;L0a4lDo+k2ZoKK1fUYJlK0vk7ywn47NU3h+LC5kqpTVJYkF58dgorKFd0KqVGGjgSjZPtfV+I5Zd&#10;Hhs3Xn2ystU5T0DW+5PzgtvcaN1kw6RpaUi+cZD6phXduCB3a7kKdDeynS1zaSmn2TiJcpubHZcV&#10;HdO3PpEgS9Fc1U/qkulECup3hdRIsB+QaAexvWS33r6hEmHD+8sGe1VVP9FR2adYVyNZwMLVsXRp&#10;MRo32yRAy0lgd+7X5uWI94/aBMUBO17t+r5SvGMTpiRL1yv2hLu8qh965GrdT9ile+CVwkzM0ORq&#10;XfN5sbgS/EXgYjNUUSzsVryOkd1mtnd2NK3NP0Opczyi1Dl+9tdsiIahvcWq2SVetimvZWDKzCzc&#10;PjlJZNWp+aHtij51WQ5YEy3Mlnc+FCetb/uNGojCf0ULFy5+Nw8TpqbK5sdmzmu+KFZTTFPNuKio&#10;t8QJa+lkn50tGxHFgOfBWPX6bJ40JUWyz6+o6IO8sUNFDnNJs/p+KvPU3P2kbRd1dTIAxYBMYIJJ&#10;GIH34riZa8d8X+4tdLDLa86YjMLn1TNAyWxkOjZgbnL5GHIzYndYx/5aW5zS5PpGLD2W1vp9neom&#10;6M+IaXLJ7k9O8n5bIfoxl3/6HZGIvXkwYm5h8nNfVWazKT5fmUOzMzFYXgHBbEkCyk9qEP5JSjXj&#10;3JLeuKyqn8hCiiNyHTlRNsIMi8hccdJrxgiTBWVVRfVUKSlYjBzmndE53mfkANEUqI1QM/F+UyHe&#10;wv305TIMxefhZ2CgVXPpCg5NbvYHfn7f2rJDb+XV3cFugApfGVnv2CKgMoaneeD8AwjM1dVJOjxp&#10;r6FsdkuGJD1OetYPNx8aFnpH6eP0Fi96oooOsm5i00rTQzS6xaZ7/NhPMitE9FNOKlcEw04Pv5Aq&#10;5j3fEiPcp41F8uU4vsDx6lmiOvF3qq1cwdzI6p1KW5Nz+v4ae64Ro2NyyBu6mp1pylbnUqXe8aVU&#10;41NOMyuIoOs9HnTSM8910sWLzvVaJgyTotkjc+NXZfLeufQxUbicqUv6C1AC/QuB4ifOhCucERhw&#10;/SCR6/w+u1dL2IbXDryPvsR1ZtApcLxSOsFg6wjgJ+4/FAn2lcrOqqVKnfVGZZfncowJOvTWMUdz&#10;4MOhJx7wWT1Kves2pdZxG7Pj27yOH2WQosKo71sTTtdJXvVo4BI+mM7tOm1zo2F9hahQf7WGt/sh&#10;dO5NMEmM8L6X0iSyK5MW+H0jJ+r34XmB4+H4OCZtvHzFb1utbaY8T5PrtgM1leXG5/6/eih1ziuU&#10;RpdZ8VrNiteR1Oa1vdBWa1+t+BykrxWvfZssOZ3raZpz+XEyCHwg+AR9u0ciKMMejMMplLd8c0y6&#10;RbSEBr6pi9YiuUzfgAM5kgDqL2zl/dh2wGvfqnjta2Q8XjvpDcVn50upzRw3qiuv+nDM0K7LsP6T&#10;D0ny3moPV2oqb1KaXOMUn3Ocwlfv+uyvKbW2vcJNlI36C051oPm3Jhfmv5MHU2U4Jk/Xi2gCNiBy&#10;oJQfaNfgJuS1f4ha231yH7mf3UUAjeP6/+JQvGXBSsuwvvtrrZlttfblSr2zWl6CSrC4MWkaC18q&#10;JWDqHEuStxI6+abYDWwurWx19ZUXUa8P8Gb97+h48P3IbbW2B9rqHM0ddHByLX8Ww4fp/cPIrSvZ&#10;ebrbCsv/HZ0fP9dYeysNrs/ldb6BKiFl9q7hULa67lI22v5g/N7/jsM4lE1lFyo+x1zZtPzgDmP9&#10;3M3Gc/93HOEh+rfXvk5SQndU/aTU2O8wnvO/4yiPXzZVDlL2jGhq8zneM/7vf8cxOtq2WP+tVFdE&#10;G//+n3z8H/kA96oaDqupAAAAAElFTkSuQmCCUEsDBBQABgAIAAAAIQBIOgM04QAAAAoBAAAPAAAA&#10;ZHJzL2Rvd25yZXYueG1sTI/BasMwEETvhf6D2EJviWQXpa1rOYTQ9hQKTQohN8Xa2CbWyliK7fx9&#10;lVN7m2WGmbf5crItG7D3jSMFyVwAQyqdaahS8LP7mL0A80GT0a0jVHBFD8vi/i7XmXEjfeOwDRWL&#10;JeQzraAOocs492WNVvu565Cid3K91SGefcVNr8dYblueCrHgVjcUF2rd4brG8ry9WAWfox5XT8n7&#10;sDmf1tfDTn7tNwkq9fgwrd6ABZzCXxhu+BEdish0dBcynrUKZomUMaogXQC7+eJZvgI7RiVFCrzI&#10;+f8Xil8AAAD//wMAUEsDBBQABgAIAAAAIQAubPAAxQAAAKUBAAAZAAAAZHJzL19yZWxzL2Uyb0Rv&#10;Yy54bWwucmVsc7yQwYrCMBCG7wv7DmHu27Q9LLKY9iKCV3EfYEimabCZhCSKvr2BZUFB8OZxZvi/&#10;/2PW48Uv4kwpu8AKuqYFQayDcWwV/B62XysQuSAbXAKTgitlGIfPj/WeFiw1lGcXs6gUzgrmUuKP&#10;lFnP5DE3IRLXyxSSx1LHZGVEfURLsm/bb5nuGTA8MMXOKEg704M4XGNtfs0O0+Q0bYI+eeLypEI6&#10;X7srEJOlosCTcfi37JvIFuRzh+49Dt2/g3x47nADAAD//wMAUEsBAi0AFAAGAAgAAAAhALGCZ7YK&#10;AQAAEwIAABMAAAAAAAAAAAAAAAAAAAAAAFtDb250ZW50X1R5cGVzXS54bWxQSwECLQAUAAYACAAA&#10;ACEAOP0h/9YAAACUAQAACwAAAAAAAAAAAAAAAAA7AQAAX3JlbHMvLnJlbHNQSwECLQAUAAYACAAA&#10;ACEArwc+pTUFAACDEAAADgAAAAAAAAAAAAAAAAA6AgAAZHJzL2Uyb0RvYy54bWxQSwECLQAKAAAA&#10;AAAAACEAqxlfGetlAADrZQAAFAAAAAAAAAAAAAAAAACbBwAAZHJzL21lZGlhL2ltYWdlMS5wbmdQ&#10;SwECLQAKAAAAAAAAACEADDGT/IAwAACAMAAAFAAAAAAAAAAAAAAAAAC4bQAAZHJzL21lZGlhL2lt&#10;YWdlMi5wbmdQSwECLQAUAAYACAAAACEASDoDNOEAAAAKAQAADwAAAAAAAAAAAAAAAABqngAAZHJz&#10;L2Rvd25yZXYueG1sUEsBAi0AFAAGAAgAAAAhAC5s8ADFAAAApQEAABkAAAAAAAAAAAAAAAAAeJ8A&#10;AGRycy9fcmVscy9lMm9Eb2MueG1sLnJlbHNQSwUGAAAAAAcABwC+AQAAdKAAAAAA&#10;">
                <v:line id="Straight Connector 2" o:spid="_x0000_s1027" style="position:absolute;visibility:visible;mso-wrap-style:square" from="289,9201" to="68464,93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97XyQAAAOIAAAAPAAAAZHJzL2Rvd25yZXYueG1sRI9Pa8JA&#10;FMTvQr/D8gq96cYowaau0goppXgx9eDxkX35Q7Nvw+6q8dt3hYLHYeY3w6y3o+nFhZzvLCuYzxIQ&#10;xJXVHTcKjj/FdAXCB2SNvWVScCMP283TZI25tlc+0KUMjYgl7HNU0IYw5FL6qiWDfmYH4ujV1hkM&#10;UbpGaofXWG56mSZJJg12HBdaHGjXUvVbno2CtDmnn8Vpr2+Ho/zWpauL00et1Mvz+P4GItAYHuF/&#10;+ktHbpXNF8ssfYX7pXgH5OYPAAD//wMAUEsBAi0AFAAGAAgAAAAhANvh9svuAAAAhQEAABMAAAAA&#10;AAAAAAAAAAAAAAAAAFtDb250ZW50X1R5cGVzXS54bWxQSwECLQAUAAYACAAAACEAWvQsW78AAAAV&#10;AQAACwAAAAAAAAAAAAAAAAAfAQAAX3JlbHMvLnJlbHNQSwECLQAUAAYACAAAACEAjWPe18kAAADi&#10;AAAADwAAAAAAAAAAAAAAAAAHAgAAZHJzL2Rvd25yZXYueG1sUEsFBgAAAAADAAMAtwAAAP0CAAAA&#10;AA==&#10;" strokecolor="#7f7f7f [1612]" strokeweight="2pt">
                  <v:stroke joinstyle="miter"/>
                </v:line>
                <v:line id="Straight Connector 2" o:spid="_x0000_s1028" style="position:absolute;flip:y;visibility:visible;mso-wrap-style:square" from="578,0" to="68695,4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vrUywAAAOMAAAAPAAAAZHJzL2Rvd25yZXYueG1sRI/dagIx&#10;EIXvC32HMAVvSs2uLFZWo5SiIF750weYbmZ/7GayJKm77dMbQfBy5pzvzJnFajCtuJDzjWUF6TgB&#10;QVxY3XCl4Ou0eZuB8AFZY2uZFPyRh9Xy+WmBubY9H+hyDJWIIexzVFCH0OVS+qImg35sO+KoldYZ&#10;DHF0ldQO+xhuWjlJkqk02HC8UGNHnzUVP8dfE2sM7vv02nfrTb/b/4fzvlwnulRq9DJ8zEEEGsLD&#10;fKe3OnJplmWzNH2fwO2nuAC5vAIAAP//AwBQSwECLQAUAAYACAAAACEA2+H2y+4AAACFAQAAEwAA&#10;AAAAAAAAAAAAAAAAAAAAW0NvbnRlbnRfVHlwZXNdLnhtbFBLAQItABQABgAIAAAAIQBa9CxbvwAA&#10;ABUBAAALAAAAAAAAAAAAAAAAAB8BAABfcmVscy8ucmVsc1BLAQItABQABgAIAAAAIQAFuvrUywAA&#10;AOMAAAAPAAAAAAAAAAAAAAAAAAcCAABkcnMvZG93bnJldi54bWxQSwUGAAAAAAMAAwC3AAAA/wIA&#10;AAAA&#10;" strokecolor="#7f7f7f" strokeweight="2pt">
                  <v:stroke joinstyle="miter"/>
                </v:line>
                <v:group id="Group 7" o:spid="_x0000_s1029" style="position:absolute;left:135;top:1620;width:69302;height:6952" coordorigin="10676,10560" coordsize="69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X/rzAAAAOMAAAAPAAAAZHJzL2Rvd25yZXYueG1sRI9BS8NA&#10;EIXvgv9hGcGb3UQbDbHbUoqKh1KwFUpvQ3aahGZnQ3ZN0n/vHASPM+/Ne98sVpNr1UB9aDwbSGcJ&#10;KOLS24YrA9+H94ccVIjIFlvPZOBKAVbL25sFFtaP/EXDPlZKQjgUaKCOsSu0DmVNDsPMd8SinX3v&#10;MMrYV9r2OEq4a/Vjkjxrhw1LQ40dbWoqL/sfZ+BjxHH9lL4N28t5cz0dst1xm5Ix93fT+hVUpCn+&#10;m/+uP63gv+TzNM+yuUDLT7IAvfwFAAD//wMAUEsBAi0AFAAGAAgAAAAhANvh9svuAAAAhQEAABMA&#10;AAAAAAAAAAAAAAAAAAAAAFtDb250ZW50X1R5cGVzXS54bWxQSwECLQAUAAYACAAAACEAWvQsW78A&#10;AAAVAQAACwAAAAAAAAAAAAAAAAAfAQAAX3JlbHMvLnJlbHNQSwECLQAUAAYACAAAACEAtXl/68wA&#10;AADjAAAADwAAAAAAAAAAAAAAAAAHAgAAZHJzL2Rvd25yZXYueG1sUEsFBgAAAAADAAMAtwAAAAAD&#10;AAAAAA==&#10;">
                  <v:shapetype id="_x0000_t202" coordsize="21600,21600" o:spt="202" path="m,l,21600r21600,l21600,xe">
                    <v:stroke joinstyle="miter"/>
                    <v:path gradientshapeok="t" o:connecttype="rect"/>
                  </v:shapetype>
                  <v:shape id="Text Box 8" o:spid="_x0000_s1030" type="#_x0000_t202" style="position:absolute;left:10854;top:10562;width:436;height: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Aq1xwAAAOMAAAAPAAAAZHJzL2Rvd25yZXYueG1sRE/PS8Mw&#10;FL4L/g/hCV7EJc5S17psDEHYYRe7en82b21Z81KS2Nb/3hwEjx/f7+1+sYOYyIfesYanlQJB3DjT&#10;c6uhPr8/bkCEiGxwcEwafijAfnd7s8XSuJk/aKpiK1IIhxI1dDGOpZSh6chiWLmROHEX5y3GBH0r&#10;jcc5hdtBrpXKpcWeU0OHI7111Fyrb6sB/VQVp+Hkav56+Xy41vPzsThofX+3HF5BRFriv/jPfTQa&#10;1irL8qzIVRqdPqU/IHe/AAAA//8DAFBLAQItABQABgAIAAAAIQDb4fbL7gAAAIUBAAATAAAAAAAA&#10;AAAAAAAAAAAAAABbQ29udGVudF9UeXBlc10ueG1sUEsBAi0AFAAGAAgAAAAhAFr0LFu/AAAAFQEA&#10;AAsAAAAAAAAAAAAAAAAAHwEAAF9yZWxzLy5yZWxzUEsBAi0AFAAGAAgAAAAhAEwMCrXHAAAA4wAA&#10;AA8AAAAAAAAAAAAAAAAABwIAAGRycy9kb3ducmV2LnhtbFBLBQYAAAAAAwADALcAAAD7AgAAAAA=&#10;" filled="f" fillcolor="#5b9bd5" stroked="f" strokecolor="black [0]" strokeweight="2pt">
                    <v:textbox inset="2.88pt,2.88pt,2.88pt,2.88pt">
                      <w:txbxContent>
                        <w:p w14:paraId="42CF7BF9" w14:textId="69A9148C" w:rsidR="00BF2A77" w:rsidRDefault="00252942" w:rsidP="00E826F9">
                          <w:pPr>
                            <w:pStyle w:val="Title"/>
                            <w:widowControl w:val="0"/>
                            <w:jc w:val="center"/>
                            <w:rPr>
                              <w:rFonts w:ascii="Times New Roman" w:hAnsi="Times New Roman" w:cs="Times New Roman"/>
                              <w:b/>
                              <w:bCs/>
                              <w:spacing w:val="-6"/>
                              <w:sz w:val="36"/>
                              <w:szCs w:val="36"/>
                              <w14:ligatures w14:val="none"/>
                            </w:rPr>
                          </w:pPr>
                          <w:r w:rsidRPr="00E826F9">
                            <w:rPr>
                              <w:rFonts w:ascii="Times New Roman" w:hAnsi="Times New Roman" w:cs="Times New Roman"/>
                              <w:b/>
                              <w:bCs/>
                              <w:sz w:val="36"/>
                              <w:szCs w:val="36"/>
                              <w14:ligatures w14:val="none"/>
                            </w:rPr>
                            <w:t xml:space="preserve">Jenkins Creek </w:t>
                          </w:r>
                          <w:r w:rsidR="00BF2A77">
                            <w:rPr>
                              <w:rFonts w:ascii="Times New Roman" w:hAnsi="Times New Roman" w:cs="Times New Roman"/>
                              <w:b/>
                              <w:bCs/>
                              <w:sz w:val="36"/>
                              <w:szCs w:val="36"/>
                              <w14:ligatures w14:val="none"/>
                            </w:rPr>
                            <w:t>Fire</w:t>
                          </w:r>
                        </w:p>
                        <w:p w14:paraId="212C20F9" w14:textId="12A74707" w:rsidR="00E826F9" w:rsidRPr="00E826F9" w:rsidRDefault="00BF2A77" w:rsidP="00E826F9">
                          <w:pPr>
                            <w:pStyle w:val="Title"/>
                            <w:widowControl w:val="0"/>
                            <w:jc w:val="center"/>
                            <w:rPr>
                              <w:rFonts w:ascii="Times New Roman" w:hAnsi="Times New Roman" w:cs="Times New Roman"/>
                              <w:b/>
                              <w:bCs/>
                              <w:sz w:val="36"/>
                              <w:szCs w:val="36"/>
                              <w14:ligatures w14:val="none"/>
                            </w:rPr>
                          </w:pPr>
                          <w:r>
                            <w:rPr>
                              <w:rFonts w:ascii="Times New Roman" w:hAnsi="Times New Roman" w:cs="Times New Roman"/>
                              <w:b/>
                              <w:bCs/>
                              <w:spacing w:val="-6"/>
                              <w:sz w:val="36"/>
                              <w:szCs w:val="36"/>
                              <w14:ligatures w14:val="none"/>
                            </w:rPr>
                            <w:t xml:space="preserve">Daily </w:t>
                          </w:r>
                          <w:r w:rsidR="00252942" w:rsidRPr="00E826F9">
                            <w:rPr>
                              <w:rFonts w:ascii="Times New Roman" w:hAnsi="Times New Roman" w:cs="Times New Roman"/>
                              <w:b/>
                              <w:bCs/>
                              <w:spacing w:val="-2"/>
                              <w:sz w:val="36"/>
                              <w:szCs w:val="36"/>
                              <w14:ligatures w14:val="none"/>
                            </w:rPr>
                            <w:t>Update</w:t>
                          </w:r>
                          <w:r>
                            <w:rPr>
                              <w:rFonts w:ascii="Times New Roman" w:hAnsi="Times New Roman" w:cs="Times New Roman"/>
                              <w:b/>
                              <w:bCs/>
                              <w:spacing w:val="-2"/>
                              <w:sz w:val="36"/>
                              <w:szCs w:val="36"/>
                              <w14:ligatures w14:val="none"/>
                            </w:rPr>
                            <w:t xml:space="preserve"> - </w:t>
                          </w:r>
                          <w:r w:rsidR="00C815A0">
                            <w:rPr>
                              <w:rFonts w:ascii="Times New Roman" w:hAnsi="Times New Roman" w:cs="Times New Roman"/>
                              <w:b/>
                              <w:bCs/>
                              <w:sz w:val="36"/>
                              <w:szCs w:val="36"/>
                              <w14:ligatures w14:val="none"/>
                            </w:rPr>
                            <w:t>June</w:t>
                          </w:r>
                          <w:r w:rsidR="00E826F9" w:rsidRPr="00E826F9">
                            <w:rPr>
                              <w:rFonts w:ascii="Times New Roman" w:hAnsi="Times New Roman" w:cs="Times New Roman"/>
                              <w:b/>
                              <w:bCs/>
                              <w:sz w:val="36"/>
                              <w:szCs w:val="36"/>
                              <w14:ligatures w14:val="none"/>
                            </w:rPr>
                            <w:t xml:space="preserve"> </w:t>
                          </w:r>
                          <w:r w:rsidR="0058699D">
                            <w:rPr>
                              <w:rFonts w:ascii="Times New Roman" w:hAnsi="Times New Roman" w:cs="Times New Roman"/>
                              <w:b/>
                              <w:bCs/>
                              <w:sz w:val="36"/>
                              <w:szCs w:val="36"/>
                              <w14:ligatures w14:val="none"/>
                            </w:rPr>
                            <w:t>10</w:t>
                          </w:r>
                          <w:r w:rsidR="00E826F9" w:rsidRPr="00E826F9">
                            <w:rPr>
                              <w:rFonts w:ascii="Times New Roman" w:hAnsi="Times New Roman" w:cs="Times New Roman"/>
                              <w:b/>
                              <w:bCs/>
                              <w:sz w:val="36"/>
                              <w:szCs w:val="36"/>
                              <w14:ligatures w14:val="none"/>
                            </w:rPr>
                            <w:t>, 2025</w:t>
                          </w:r>
                        </w:p>
                        <w:p w14:paraId="5E352682" w14:textId="77777777" w:rsidR="00E826F9" w:rsidRPr="00E826F9" w:rsidRDefault="00E826F9" w:rsidP="00E826F9">
                          <w:pPr>
                            <w:jc w:val="center"/>
                          </w:pPr>
                        </w:p>
                        <w:p w14:paraId="66BD48C5" w14:textId="07C844E6" w:rsidR="00252942" w:rsidRPr="00E826F9" w:rsidRDefault="00252942" w:rsidP="00252942">
                          <w:pPr>
                            <w:widowControl w:val="0"/>
                            <w:spacing w:after="0"/>
                            <w:rPr>
                              <w:sz w:val="20"/>
                              <w:szCs w:val="20"/>
                              <w14:ligatures w14:val="none"/>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31" type="#_x0000_t75" style="position:absolute;left:10676;top:10563;width:173;height: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hXpDzgAAAOIAAAAPAAAAZHJzL2Rvd25yZXYueG1sRI9Pa8JA&#10;FMTvhX6H5RV6KboxWpXUVUSo1R4KtRXt7ZF9+UOzb0N2o6mfvisUehxm5jfMbNGZSpyocaVlBYN+&#10;BII4tbrkXMHnx3NvCsJ5ZI2VZVLwQw4W89ubGSbanvmdTjufiwBhl6CCwvs6kdKlBRl0fVsTBy+z&#10;jUEfZJNL3eA5wE0l4ygaS4Mlh4UCa1oVlH7vWqOgareX7PXrYdpeHvfZ8W19GK2PL0rd33XLJxCe&#10;Ov8f/mtvtIJhPBjF8XAygeulcAfk/BcAAP//AwBQSwECLQAUAAYACAAAACEA2+H2y+4AAACFAQAA&#10;EwAAAAAAAAAAAAAAAAAAAAAAW0NvbnRlbnRfVHlwZXNdLnhtbFBLAQItABQABgAIAAAAIQBa9Cxb&#10;vwAAABUBAAALAAAAAAAAAAAAAAAAAB8BAABfcmVscy8ucmVsc1BLAQItABQABgAIAAAAIQD7hXpD&#10;zgAAAOIAAAAPAAAAAAAAAAAAAAAAAAcCAABkcnMvZG93bnJldi54bWxQSwUGAAAAAAMAAwC3AAAA&#10;AgMAAAAA&#10;" fillcolor="#5b9bd5" strokecolor="black [0]" strokeweight="2pt">
                    <v:imagedata r:id="rId13" o:title=""/>
                    <v:shadow color="black [0]"/>
                  </v:shape>
                  <v:shape id="Picture 10" o:spid="_x0000_s1032" type="#_x0000_t75" style="position:absolute;left:11310;top:10560;width:60;height: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qdUygAAAOIAAAAPAAAAZHJzL2Rvd25yZXYueG1sRI9BS8NA&#10;FITvQv/D8gRvdleNjY3dFlEEe7E0qYfeHtlnNjT7NmTXJv57VxA8DjPzDbPaTK4TZxpC61nDzVyB&#10;IK69abnRcKherx9AhIhssPNMGr4pwGY9u1hhYfzIezqXsREJwqFADTbGvpAy1JYchrnviZP36QeH&#10;McmhkWbAMcFdJ2+VWkiHLacFiz09W6pP5ZfTUL5XL81oo1R5tdwd7j6OZltutb66nJ4eQUSa4n/4&#10;r/1mNGT32SLLVZbD76V0B+T6BwAA//8DAFBLAQItABQABgAIAAAAIQDb4fbL7gAAAIUBAAATAAAA&#10;AAAAAAAAAAAAAAAAAABbQ29udGVudF9UeXBlc10ueG1sUEsBAi0AFAAGAAgAAAAhAFr0LFu/AAAA&#10;FQEAAAsAAAAAAAAAAAAAAAAAHwEAAF9yZWxzLy5yZWxzUEsBAi0AFAAGAAgAAAAhACkup1TKAAAA&#10;4gAAAA8AAAAAAAAAAAAAAAAABwIAAGRycy9kb3ducmV2LnhtbFBLBQYAAAAAAwADALcAAAD+AgAA&#10;AAA=&#10;" fillcolor="#5b9bd5" strokecolor="black [0]" strokeweight="2pt">
                    <v:imagedata r:id="rId14" o:title=""/>
                    <v:shadow color="black [0]"/>
                  </v:shape>
                </v:group>
                <w10:wrap type="through" anchorx="margin"/>
              </v:group>
            </w:pict>
          </mc:Fallback>
        </mc:AlternateContent>
      </w:r>
      <w:r w:rsidR="00C42B12">
        <w:rPr>
          <w:rFonts w:ascii="Times New Roman" w:hAnsi="Times New Roman" w:cs="Times New Roman"/>
          <w:sz w:val="23"/>
          <w:szCs w:val="23"/>
        </w:rPr>
        <w:t xml:space="preserve">A </w:t>
      </w:r>
      <w:r w:rsidR="00A50CD4" w:rsidRPr="00A50CD4">
        <w:rPr>
          <w:rFonts w:ascii="Times New Roman" w:hAnsi="Times New Roman" w:cs="Times New Roman"/>
          <w:sz w:val="23"/>
          <w:szCs w:val="23"/>
        </w:rPr>
        <w:t xml:space="preserve">National Incident Management Organization (NIMO) </w:t>
      </w:r>
      <w:r w:rsidR="00E826F9">
        <w:rPr>
          <w:rFonts w:ascii="Times New Roman" w:hAnsi="Times New Roman" w:cs="Times New Roman"/>
          <w:sz w:val="23"/>
          <w:szCs w:val="23"/>
        </w:rPr>
        <w:t>T</w:t>
      </w:r>
      <w:r w:rsidR="00A50CD4" w:rsidRPr="00A50CD4">
        <w:rPr>
          <w:rFonts w:ascii="Times New Roman" w:hAnsi="Times New Roman" w:cs="Times New Roman"/>
          <w:sz w:val="23"/>
          <w:szCs w:val="23"/>
        </w:rPr>
        <w:t>eam</w:t>
      </w:r>
      <w:r w:rsidR="00E826F9">
        <w:rPr>
          <w:rFonts w:ascii="Times New Roman" w:hAnsi="Times New Roman" w:cs="Times New Roman"/>
          <w:sz w:val="23"/>
          <w:szCs w:val="23"/>
        </w:rPr>
        <w:t xml:space="preserve"> </w:t>
      </w:r>
      <w:r w:rsidR="00D9732B">
        <w:rPr>
          <w:rFonts w:ascii="Times New Roman" w:hAnsi="Times New Roman" w:cs="Times New Roman"/>
          <w:sz w:val="23"/>
          <w:szCs w:val="23"/>
        </w:rPr>
        <w:t xml:space="preserve">is </w:t>
      </w:r>
      <w:r w:rsidR="00D9732B" w:rsidRPr="00A50CD4">
        <w:rPr>
          <w:rFonts w:ascii="Times New Roman" w:hAnsi="Times New Roman" w:cs="Times New Roman"/>
          <w:sz w:val="23"/>
          <w:szCs w:val="23"/>
        </w:rPr>
        <w:t>manag</w:t>
      </w:r>
      <w:r w:rsidR="00A22620">
        <w:rPr>
          <w:rFonts w:ascii="Times New Roman" w:hAnsi="Times New Roman" w:cs="Times New Roman"/>
          <w:sz w:val="23"/>
          <w:szCs w:val="23"/>
        </w:rPr>
        <w:t xml:space="preserve">ing </w:t>
      </w:r>
      <w:r w:rsidR="00D9732B">
        <w:rPr>
          <w:rFonts w:ascii="Times New Roman" w:hAnsi="Times New Roman" w:cs="Times New Roman"/>
          <w:sz w:val="23"/>
          <w:szCs w:val="23"/>
        </w:rPr>
        <w:t xml:space="preserve">the </w:t>
      </w:r>
      <w:r w:rsidR="00D9732B" w:rsidRPr="00A50CD4">
        <w:rPr>
          <w:rFonts w:ascii="Times New Roman" w:hAnsi="Times New Roman" w:cs="Times New Roman"/>
          <w:sz w:val="23"/>
          <w:szCs w:val="23"/>
        </w:rPr>
        <w:t xml:space="preserve">Jenkins Creek </w:t>
      </w:r>
      <w:r w:rsidR="00D9732B">
        <w:rPr>
          <w:rFonts w:ascii="Times New Roman" w:hAnsi="Times New Roman" w:cs="Times New Roman"/>
          <w:sz w:val="23"/>
          <w:szCs w:val="23"/>
        </w:rPr>
        <w:t>f</w:t>
      </w:r>
      <w:r w:rsidR="00D9732B" w:rsidRPr="00A50CD4">
        <w:rPr>
          <w:rFonts w:ascii="Times New Roman" w:hAnsi="Times New Roman" w:cs="Times New Roman"/>
          <w:sz w:val="23"/>
          <w:szCs w:val="23"/>
        </w:rPr>
        <w:t>ire under a full suppression strategy</w:t>
      </w:r>
      <w:r w:rsidR="00A22620">
        <w:rPr>
          <w:rFonts w:ascii="Times New Roman" w:hAnsi="Times New Roman" w:cs="Times New Roman"/>
          <w:sz w:val="23"/>
          <w:szCs w:val="23"/>
        </w:rPr>
        <w:t>. Ensuring p</w:t>
      </w:r>
      <w:r w:rsidR="00C46691">
        <w:rPr>
          <w:rFonts w:ascii="Times New Roman" w:hAnsi="Times New Roman" w:cs="Times New Roman"/>
          <w:sz w:val="23"/>
          <w:szCs w:val="23"/>
        </w:rPr>
        <w:t>ublic and firefighter safety</w:t>
      </w:r>
      <w:r w:rsidR="00D9732B">
        <w:rPr>
          <w:rFonts w:ascii="Times New Roman" w:hAnsi="Times New Roman" w:cs="Times New Roman"/>
          <w:sz w:val="23"/>
          <w:szCs w:val="23"/>
        </w:rPr>
        <w:t xml:space="preserve"> </w:t>
      </w:r>
      <w:r w:rsidR="00E81386">
        <w:rPr>
          <w:rFonts w:ascii="Times New Roman" w:hAnsi="Times New Roman" w:cs="Times New Roman"/>
          <w:sz w:val="23"/>
          <w:szCs w:val="23"/>
        </w:rPr>
        <w:t>remain</w:t>
      </w:r>
      <w:r w:rsidR="008350A1">
        <w:rPr>
          <w:rFonts w:ascii="Times New Roman" w:hAnsi="Times New Roman" w:cs="Times New Roman"/>
          <w:sz w:val="23"/>
          <w:szCs w:val="23"/>
        </w:rPr>
        <w:t>s</w:t>
      </w:r>
      <w:r w:rsidR="00A22620">
        <w:rPr>
          <w:rFonts w:ascii="Times New Roman" w:hAnsi="Times New Roman" w:cs="Times New Roman"/>
          <w:sz w:val="23"/>
          <w:szCs w:val="23"/>
        </w:rPr>
        <w:t xml:space="preserve"> a primary priority</w:t>
      </w:r>
      <w:r w:rsidR="003D30FF">
        <w:rPr>
          <w:rFonts w:ascii="Times New Roman" w:hAnsi="Times New Roman" w:cs="Times New Roman"/>
          <w:sz w:val="23"/>
          <w:szCs w:val="23"/>
        </w:rPr>
        <w:t>.</w:t>
      </w:r>
    </w:p>
    <w:p w14:paraId="4EAC8EEF" w14:textId="5D5DA547" w:rsidR="00D13416" w:rsidRDefault="001A576A" w:rsidP="004C735E">
      <w:pPr>
        <w:spacing w:before="240" w:after="0" w:line="240" w:lineRule="auto"/>
        <w:rPr>
          <w:rFonts w:ascii="Times New Roman" w:hAnsi="Times New Roman" w:cs="Times New Roman"/>
          <w:sz w:val="23"/>
          <w:szCs w:val="23"/>
        </w:rPr>
      </w:pPr>
      <w:r>
        <w:rPr>
          <w:rFonts w:ascii="Times New Roman" w:hAnsi="Times New Roman" w:cs="Times New Roman"/>
          <w:sz w:val="23"/>
          <w:szCs w:val="23"/>
        </w:rPr>
        <w:t xml:space="preserve">Using hand held mapping devices, the READS (Resource Advisors) and REAFS (Resource Advisors Fireline) are gathering information and building field maps that inform and guide operations on the fire. </w:t>
      </w:r>
    </w:p>
    <w:p w14:paraId="06C67426" w14:textId="770C74F6" w:rsidR="004102DE" w:rsidRDefault="00282C56" w:rsidP="004C735E">
      <w:pPr>
        <w:spacing w:before="240" w:after="0" w:line="240" w:lineRule="auto"/>
        <w:rPr>
          <w:rFonts w:ascii="Times New Roman" w:hAnsi="Times New Roman" w:cs="Times New Roman"/>
          <w:sz w:val="23"/>
          <w:szCs w:val="23"/>
        </w:rPr>
      </w:pPr>
      <w:r>
        <w:rPr>
          <w:rFonts w:ascii="Times New Roman" w:hAnsi="Times New Roman" w:cs="Times New Roman"/>
          <w:sz w:val="23"/>
          <w:szCs w:val="23"/>
        </w:rPr>
        <w:t xml:space="preserve">The low pressure system that </w:t>
      </w:r>
      <w:r w:rsidR="00FC6E7E">
        <w:rPr>
          <w:rFonts w:ascii="Times New Roman" w:hAnsi="Times New Roman" w:cs="Times New Roman"/>
          <w:sz w:val="23"/>
          <w:szCs w:val="23"/>
        </w:rPr>
        <w:t>has been in the fire area for a few days is moving out tonight and a high pressure will build tomorrow morning bringing warmer temperatures and clearer skies. Smoke from the Canadian fires to our north and west that was anticipated to impact our area today is now expected to move through southern Minnesota.</w:t>
      </w:r>
      <w:r w:rsidR="00D13416">
        <w:rPr>
          <w:rFonts w:ascii="Times New Roman" w:hAnsi="Times New Roman" w:cs="Times New Roman"/>
          <w:sz w:val="23"/>
          <w:szCs w:val="23"/>
        </w:rPr>
        <w:t xml:space="preserve"> </w:t>
      </w:r>
    </w:p>
    <w:p w14:paraId="576AC591" w14:textId="3B72855B" w:rsidR="00BA469A" w:rsidRPr="002E3010" w:rsidRDefault="004B5DE8" w:rsidP="006D6476">
      <w:pPr>
        <w:spacing w:before="180" w:after="120" w:line="240" w:lineRule="auto"/>
        <w:rPr>
          <w:rFonts w:ascii="Times New Roman" w:hAnsi="Times New Roman" w:cs="Times New Roman"/>
          <w:sz w:val="23"/>
          <w:szCs w:val="23"/>
        </w:rPr>
      </w:pPr>
      <w:r w:rsidRPr="002E3010">
        <w:rPr>
          <w:rFonts w:ascii="Times New Roman" w:hAnsi="Times New Roman" w:cs="Times New Roman"/>
          <w:b/>
          <w:bCs/>
          <w:sz w:val="23"/>
          <w:szCs w:val="23"/>
        </w:rPr>
        <w:t>J</w:t>
      </w:r>
      <w:r w:rsidR="00BA469A" w:rsidRPr="002E3010">
        <w:rPr>
          <w:rFonts w:ascii="Times New Roman" w:hAnsi="Times New Roman" w:cs="Times New Roman"/>
          <w:b/>
          <w:bCs/>
          <w:sz w:val="23"/>
          <w:szCs w:val="23"/>
        </w:rPr>
        <w:t>enkins Creek Fire</w:t>
      </w:r>
      <w:r w:rsidR="000E29F9" w:rsidRPr="002E3010">
        <w:rPr>
          <w:rFonts w:ascii="Times New Roman" w:hAnsi="Times New Roman" w:cs="Times New Roman"/>
          <w:b/>
          <w:bCs/>
          <w:sz w:val="23"/>
          <w:szCs w:val="23"/>
        </w:rPr>
        <w:t xml:space="preserve"> Quick Facts</w:t>
      </w:r>
    </w:p>
    <w:p w14:paraId="1AA26AC7" w14:textId="45CEC3E6" w:rsidR="00B1691E" w:rsidRPr="002E3010" w:rsidRDefault="00BA469A" w:rsidP="00CF7341">
      <w:pPr>
        <w:tabs>
          <w:tab w:val="left" w:pos="3600"/>
          <w:tab w:val="left" w:pos="6480"/>
        </w:tabs>
        <w:spacing w:after="0" w:line="240" w:lineRule="auto"/>
        <w:jc w:val="both"/>
        <w:rPr>
          <w:rFonts w:ascii="Times New Roman" w:hAnsi="Times New Roman" w:cs="Times New Roman"/>
          <w:sz w:val="23"/>
          <w:szCs w:val="23"/>
        </w:rPr>
      </w:pPr>
      <w:r w:rsidRPr="002E3010">
        <w:rPr>
          <w:rFonts w:ascii="Times New Roman" w:hAnsi="Times New Roman" w:cs="Times New Roman"/>
          <w:b/>
          <w:bCs/>
          <w:sz w:val="23"/>
          <w:szCs w:val="23"/>
        </w:rPr>
        <w:t>Size:</w:t>
      </w:r>
      <w:r w:rsidRPr="002E3010">
        <w:rPr>
          <w:rFonts w:ascii="Times New Roman" w:hAnsi="Times New Roman" w:cs="Times New Roman"/>
          <w:sz w:val="23"/>
          <w:szCs w:val="23"/>
        </w:rPr>
        <w:t xml:space="preserve"> </w:t>
      </w:r>
      <w:r w:rsidRPr="002E3010">
        <w:rPr>
          <w:rFonts w:ascii="Times New Roman" w:hAnsi="Times New Roman" w:cs="Times New Roman"/>
          <w:b/>
          <w:bCs/>
          <w:sz w:val="23"/>
          <w:szCs w:val="23"/>
        </w:rPr>
        <w:t>16,</w:t>
      </w:r>
      <w:r w:rsidR="00813D99">
        <w:rPr>
          <w:rFonts w:ascii="Times New Roman" w:hAnsi="Times New Roman" w:cs="Times New Roman"/>
          <w:b/>
          <w:bCs/>
          <w:sz w:val="23"/>
          <w:szCs w:val="23"/>
        </w:rPr>
        <w:t>145</w:t>
      </w:r>
      <w:r w:rsidRPr="002E3010">
        <w:rPr>
          <w:rFonts w:ascii="Times New Roman" w:hAnsi="Times New Roman" w:cs="Times New Roman"/>
          <w:b/>
          <w:bCs/>
          <w:sz w:val="23"/>
          <w:szCs w:val="23"/>
        </w:rPr>
        <w:t xml:space="preserve"> acres</w:t>
      </w:r>
      <w:r w:rsidRPr="002E3010">
        <w:rPr>
          <w:rFonts w:ascii="Times New Roman" w:hAnsi="Times New Roman" w:cs="Times New Roman"/>
          <w:sz w:val="23"/>
          <w:szCs w:val="23"/>
        </w:rPr>
        <w:tab/>
      </w:r>
      <w:r w:rsidRPr="002E3010">
        <w:rPr>
          <w:rFonts w:ascii="Times New Roman" w:hAnsi="Times New Roman" w:cs="Times New Roman"/>
          <w:b/>
          <w:bCs/>
          <w:sz w:val="23"/>
          <w:szCs w:val="23"/>
        </w:rPr>
        <w:t>Containment:</w:t>
      </w:r>
      <w:r w:rsidRPr="002E3010">
        <w:rPr>
          <w:rFonts w:ascii="Times New Roman" w:hAnsi="Times New Roman" w:cs="Times New Roman"/>
          <w:sz w:val="23"/>
          <w:szCs w:val="23"/>
        </w:rPr>
        <w:t xml:space="preserve"> </w:t>
      </w:r>
      <w:r w:rsidR="00B1691E" w:rsidRPr="002E3010">
        <w:rPr>
          <w:rFonts w:ascii="Times New Roman" w:hAnsi="Times New Roman" w:cs="Times New Roman"/>
          <w:b/>
          <w:bCs/>
          <w:sz w:val="23"/>
          <w:szCs w:val="23"/>
        </w:rPr>
        <w:t>9</w:t>
      </w:r>
      <w:r w:rsidR="004E43A9" w:rsidRPr="002E3010">
        <w:rPr>
          <w:rFonts w:ascii="Times New Roman" w:hAnsi="Times New Roman" w:cs="Times New Roman"/>
          <w:b/>
          <w:bCs/>
          <w:sz w:val="23"/>
          <w:szCs w:val="23"/>
        </w:rPr>
        <w:t>4</w:t>
      </w:r>
      <w:r w:rsidRPr="002E3010">
        <w:rPr>
          <w:rFonts w:ascii="Times New Roman" w:hAnsi="Times New Roman" w:cs="Times New Roman"/>
          <w:b/>
          <w:bCs/>
          <w:sz w:val="23"/>
          <w:szCs w:val="23"/>
        </w:rPr>
        <w:t>%</w:t>
      </w:r>
      <w:r w:rsidRPr="002E3010">
        <w:rPr>
          <w:rFonts w:ascii="Times New Roman" w:hAnsi="Times New Roman" w:cs="Times New Roman"/>
          <w:sz w:val="23"/>
          <w:szCs w:val="23"/>
        </w:rPr>
        <w:tab/>
      </w:r>
      <w:r w:rsidRPr="002E3010">
        <w:rPr>
          <w:rFonts w:ascii="Times New Roman" w:hAnsi="Times New Roman" w:cs="Times New Roman"/>
          <w:b/>
          <w:bCs/>
          <w:sz w:val="23"/>
          <w:szCs w:val="23"/>
        </w:rPr>
        <w:t>Personnel:</w:t>
      </w:r>
      <w:r w:rsidRPr="002E3010">
        <w:rPr>
          <w:rFonts w:ascii="Times New Roman" w:hAnsi="Times New Roman" w:cs="Times New Roman"/>
          <w:sz w:val="23"/>
          <w:szCs w:val="23"/>
        </w:rPr>
        <w:t xml:space="preserve"> </w:t>
      </w:r>
      <w:r w:rsidR="00E9679F">
        <w:rPr>
          <w:rFonts w:ascii="Times New Roman" w:hAnsi="Times New Roman" w:cs="Times New Roman"/>
          <w:sz w:val="23"/>
          <w:szCs w:val="23"/>
        </w:rPr>
        <w:t>168</w:t>
      </w:r>
    </w:p>
    <w:p w14:paraId="61C3C78E" w14:textId="77777777" w:rsidR="001C339B" w:rsidRDefault="001C339B" w:rsidP="001C339B">
      <w:pPr>
        <w:spacing w:after="120" w:line="259" w:lineRule="auto"/>
        <w:rPr>
          <w:rFonts w:ascii="Times New Roman" w:hAnsi="Times New Roman" w:cs="Times New Roman"/>
          <w:sz w:val="23"/>
          <w:szCs w:val="23"/>
        </w:rPr>
      </w:pPr>
    </w:p>
    <w:p w14:paraId="43C733A6" w14:textId="443D81F5" w:rsidR="007E2DDE" w:rsidRPr="00765B28" w:rsidRDefault="001C339B" w:rsidP="00765B28">
      <w:pPr>
        <w:spacing w:after="120" w:line="259" w:lineRule="auto"/>
        <w:rPr>
          <w:sz w:val="36"/>
          <w:szCs w:val="36"/>
        </w:rPr>
      </w:pPr>
      <w:r w:rsidRPr="001C339B">
        <w:rPr>
          <w:rFonts w:ascii="Times New Roman" w:hAnsi="Times New Roman" w:cs="Times New Roman"/>
          <w:sz w:val="23"/>
          <w:szCs w:val="23"/>
        </w:rPr>
        <w:t xml:space="preserve">Two additional masticators were brought in, and another is on order, to assist with the fuels reduction work on the contingency lines along the northwestern and southeastern areas of the fire. Slow but steady progress is being made with mastication efforts in the heavy, dense fuels.  </w:t>
      </w:r>
      <w:r>
        <w:rPr>
          <w:rFonts w:ascii="Times New Roman" w:hAnsi="Times New Roman" w:cs="Times New Roman"/>
          <w:sz w:val="23"/>
          <w:szCs w:val="23"/>
        </w:rPr>
        <w:t>We are utilizing two Unmanned Aerial Systems (UA/Drone) units to continue to map the perimeter of the fire and look for any hotspots in the interior of the fire. We antic</w:t>
      </w:r>
      <w:r w:rsidR="00765B28">
        <w:rPr>
          <w:rFonts w:ascii="Times New Roman" w:hAnsi="Times New Roman" w:cs="Times New Roman"/>
          <w:sz w:val="23"/>
          <w:szCs w:val="23"/>
        </w:rPr>
        <w:t>ip</w:t>
      </w:r>
      <w:r>
        <w:rPr>
          <w:rFonts w:ascii="Times New Roman" w:hAnsi="Times New Roman" w:cs="Times New Roman"/>
          <w:sz w:val="23"/>
          <w:szCs w:val="23"/>
        </w:rPr>
        <w:t>ate the mapping efforts to be completed in a few days. READS (Resource Advisors) and REAFS (Resource Advisors Fireline) a</w:t>
      </w:r>
      <w:r w:rsidR="00765B28">
        <w:rPr>
          <w:rFonts w:ascii="Times New Roman" w:hAnsi="Times New Roman" w:cs="Times New Roman"/>
          <w:sz w:val="23"/>
          <w:szCs w:val="23"/>
        </w:rPr>
        <w:t xml:space="preserve">re advising and providing protection and avoidance information ahead of the fuels reduction efforts. Crews identified and were able to mop up a few smokes found along roads in the interior of the fire. </w:t>
      </w:r>
      <w:r w:rsidR="00F65C73" w:rsidRPr="00B66832">
        <w:rPr>
          <w:rFonts w:ascii="Times New Roman" w:hAnsi="Times New Roman" w:cs="Times New Roman"/>
          <w:sz w:val="23"/>
          <w:szCs w:val="23"/>
        </w:rPr>
        <w:t>As new</w:t>
      </w:r>
      <w:r w:rsidR="00F30198" w:rsidRPr="00B66832">
        <w:rPr>
          <w:rFonts w:ascii="Times New Roman" w:hAnsi="Times New Roman" w:cs="Times New Roman"/>
          <w:sz w:val="23"/>
          <w:szCs w:val="23"/>
        </w:rPr>
        <w:t xml:space="preserve"> mapping </w:t>
      </w:r>
      <w:r w:rsidR="00F65C73" w:rsidRPr="00B66832">
        <w:rPr>
          <w:rFonts w:ascii="Times New Roman" w:hAnsi="Times New Roman" w:cs="Times New Roman"/>
          <w:sz w:val="23"/>
          <w:szCs w:val="23"/>
        </w:rPr>
        <w:t xml:space="preserve">data from </w:t>
      </w:r>
      <w:r w:rsidR="00F30198" w:rsidRPr="00B66832">
        <w:rPr>
          <w:rFonts w:ascii="Times New Roman" w:hAnsi="Times New Roman" w:cs="Times New Roman"/>
          <w:sz w:val="23"/>
          <w:szCs w:val="23"/>
        </w:rPr>
        <w:t xml:space="preserve">the UAS and ground crews </w:t>
      </w:r>
      <w:r w:rsidR="00F65C73" w:rsidRPr="00B66832">
        <w:rPr>
          <w:rFonts w:ascii="Times New Roman" w:hAnsi="Times New Roman" w:cs="Times New Roman"/>
          <w:sz w:val="23"/>
          <w:szCs w:val="23"/>
        </w:rPr>
        <w:t xml:space="preserve">becomes available, </w:t>
      </w:r>
      <w:r w:rsidR="00F30198" w:rsidRPr="00B66832">
        <w:rPr>
          <w:rFonts w:ascii="Times New Roman" w:hAnsi="Times New Roman" w:cs="Times New Roman"/>
          <w:sz w:val="23"/>
          <w:szCs w:val="23"/>
        </w:rPr>
        <w:t xml:space="preserve">acreage </w:t>
      </w:r>
      <w:r w:rsidR="00F65C73" w:rsidRPr="00B66832">
        <w:rPr>
          <w:rFonts w:ascii="Times New Roman" w:hAnsi="Times New Roman" w:cs="Times New Roman"/>
          <w:sz w:val="23"/>
          <w:szCs w:val="23"/>
        </w:rPr>
        <w:t xml:space="preserve">of the fire will be </w:t>
      </w:r>
      <w:r w:rsidR="00F30198" w:rsidRPr="00B66832">
        <w:rPr>
          <w:rFonts w:ascii="Times New Roman" w:hAnsi="Times New Roman" w:cs="Times New Roman"/>
          <w:sz w:val="23"/>
          <w:szCs w:val="23"/>
        </w:rPr>
        <w:t>adjust</w:t>
      </w:r>
      <w:r w:rsidR="00F65C73" w:rsidRPr="00B66832">
        <w:rPr>
          <w:rFonts w:ascii="Times New Roman" w:hAnsi="Times New Roman" w:cs="Times New Roman"/>
          <w:sz w:val="23"/>
          <w:szCs w:val="23"/>
        </w:rPr>
        <w:t>ed.</w:t>
      </w:r>
    </w:p>
    <w:p w14:paraId="4D53131B" w14:textId="77777777" w:rsidR="001A576A" w:rsidRDefault="00B1691E" w:rsidP="001A576A">
      <w:pPr>
        <w:spacing w:before="240" w:after="0" w:line="240" w:lineRule="auto"/>
        <w:rPr>
          <w:rFonts w:ascii="Times New Roman" w:hAnsi="Times New Roman" w:cs="Times New Roman"/>
          <w:sz w:val="23"/>
          <w:szCs w:val="23"/>
        </w:rPr>
      </w:pPr>
      <w:r w:rsidRPr="00D02040">
        <w:rPr>
          <w:rFonts w:ascii="Times New Roman" w:hAnsi="Times New Roman" w:cs="Times New Roman"/>
          <w:b/>
          <w:bCs/>
          <w:sz w:val="23"/>
          <w:szCs w:val="23"/>
        </w:rPr>
        <w:t>Fire Weather &amp; Behavior</w:t>
      </w:r>
      <w:r w:rsidR="00875535" w:rsidRPr="00D02040">
        <w:rPr>
          <w:rFonts w:ascii="Times New Roman" w:hAnsi="Times New Roman" w:cs="Times New Roman"/>
          <w:b/>
          <w:bCs/>
          <w:sz w:val="23"/>
          <w:szCs w:val="23"/>
        </w:rPr>
        <w:t xml:space="preserve">: </w:t>
      </w:r>
      <w:r w:rsidR="001A576A">
        <w:rPr>
          <w:rFonts w:ascii="Times New Roman" w:hAnsi="Times New Roman" w:cs="Times New Roman"/>
          <w:sz w:val="23"/>
          <w:szCs w:val="23"/>
        </w:rPr>
        <w:t xml:space="preserve">The low pressure system that has been in the fire area for a few days is moving out tonight and a high pressure will build tomorrow morning bringing warmer temperatures and clearer skies. Smoke from the Canadian fires to our north and west that was anticipated to impact our area today is now expected to move through southern Minnesota. </w:t>
      </w:r>
    </w:p>
    <w:p w14:paraId="0EA1A890" w14:textId="7A633CA5" w:rsidR="004C0578" w:rsidRPr="004C0578" w:rsidRDefault="001A576A" w:rsidP="004C0578">
      <w:pPr>
        <w:spacing w:before="180" w:after="0" w:line="240" w:lineRule="auto"/>
        <w:jc w:val="both"/>
        <w:rPr>
          <w:rFonts w:ascii="Times New Roman" w:hAnsi="Times New Roman" w:cs="Times New Roman"/>
          <w:sz w:val="23"/>
          <w:szCs w:val="23"/>
        </w:rPr>
      </w:pPr>
      <w:r>
        <w:rPr>
          <w:rFonts w:ascii="Times New Roman" w:hAnsi="Times New Roman" w:cs="Times New Roman"/>
          <w:b/>
          <w:bCs/>
          <w:sz w:val="23"/>
          <w:szCs w:val="23"/>
        </w:rPr>
        <w:t>What do READS/REAFS do on a fire?</w:t>
      </w:r>
      <w:r w:rsidR="00576BF9">
        <w:rPr>
          <w:rFonts w:ascii="Times New Roman" w:hAnsi="Times New Roman" w:cs="Times New Roman"/>
          <w:b/>
          <w:bCs/>
          <w:sz w:val="23"/>
          <w:szCs w:val="23"/>
        </w:rPr>
        <w:t xml:space="preserve">: </w:t>
      </w:r>
      <w:r>
        <w:rPr>
          <w:rFonts w:ascii="Times New Roman" w:hAnsi="Times New Roman" w:cs="Times New Roman"/>
          <w:b/>
          <w:bCs/>
          <w:sz w:val="23"/>
          <w:szCs w:val="23"/>
        </w:rPr>
        <w:t xml:space="preserve"> </w:t>
      </w:r>
      <w:r>
        <w:rPr>
          <w:rFonts w:ascii="Times New Roman" w:hAnsi="Times New Roman" w:cs="Times New Roman"/>
          <w:sz w:val="23"/>
          <w:szCs w:val="23"/>
        </w:rPr>
        <w:t xml:space="preserve">During the early stages of a wildfire, a team of resources advisors is assembled to assist the incident management team in </w:t>
      </w:r>
      <w:r w:rsidR="00C10B35" w:rsidRPr="00C10B35">
        <w:rPr>
          <w:rFonts w:ascii="Times New Roman" w:hAnsi="Times New Roman" w:cs="Times New Roman"/>
          <w:sz w:val="23"/>
          <w:szCs w:val="23"/>
        </w:rPr>
        <w:t>develop</w:t>
      </w:r>
      <w:r w:rsidR="00C10B35">
        <w:rPr>
          <w:rFonts w:ascii="Times New Roman" w:hAnsi="Times New Roman" w:cs="Times New Roman"/>
          <w:sz w:val="23"/>
          <w:szCs w:val="23"/>
        </w:rPr>
        <w:t>ing</w:t>
      </w:r>
      <w:r w:rsidR="00C10B35" w:rsidRPr="00C10B35">
        <w:rPr>
          <w:rFonts w:ascii="Times New Roman" w:hAnsi="Times New Roman" w:cs="Times New Roman"/>
          <w:sz w:val="23"/>
          <w:szCs w:val="23"/>
        </w:rPr>
        <w:t xml:space="preserve"> strategies and tactics that protect resources while achieving fire suppression goals</w:t>
      </w:r>
      <w:r w:rsidR="00C10B35">
        <w:rPr>
          <w:rFonts w:ascii="Times New Roman" w:hAnsi="Times New Roman" w:cs="Times New Roman"/>
          <w:sz w:val="23"/>
          <w:szCs w:val="23"/>
        </w:rPr>
        <w:t xml:space="preserve">. Strategies are developed to ensure </w:t>
      </w:r>
      <w:r>
        <w:rPr>
          <w:rFonts w:ascii="Times New Roman" w:hAnsi="Times New Roman" w:cs="Times New Roman"/>
          <w:sz w:val="23"/>
          <w:szCs w:val="23"/>
        </w:rPr>
        <w:t>the protection and repair of resources such as timber, soil, hydrology, botany, wildlife,</w:t>
      </w:r>
      <w:r w:rsidR="00F52A5B">
        <w:rPr>
          <w:rFonts w:ascii="Times New Roman" w:hAnsi="Times New Roman" w:cs="Times New Roman"/>
          <w:sz w:val="23"/>
          <w:szCs w:val="23"/>
        </w:rPr>
        <w:t xml:space="preserve"> recreation sites</w:t>
      </w:r>
      <w:r>
        <w:rPr>
          <w:rFonts w:ascii="Times New Roman" w:hAnsi="Times New Roman" w:cs="Times New Roman"/>
          <w:sz w:val="23"/>
          <w:szCs w:val="23"/>
        </w:rPr>
        <w:t xml:space="preserve"> and archeological/cultural sites.  READS (Resource Advisors) and REAFS (Resource Advisors Fireline)</w:t>
      </w:r>
      <w:r w:rsidR="008157E9">
        <w:rPr>
          <w:rFonts w:ascii="Times New Roman" w:hAnsi="Times New Roman" w:cs="Times New Roman"/>
          <w:sz w:val="23"/>
          <w:szCs w:val="23"/>
        </w:rPr>
        <w:t xml:space="preserve"> </w:t>
      </w:r>
      <w:r w:rsidR="004D5E46">
        <w:rPr>
          <w:rFonts w:ascii="Times New Roman" w:hAnsi="Times New Roman" w:cs="Times New Roman"/>
          <w:sz w:val="23"/>
          <w:szCs w:val="23"/>
        </w:rPr>
        <w:t xml:space="preserve">are area specialists and </w:t>
      </w:r>
      <w:r w:rsidR="008157E9">
        <w:rPr>
          <w:rFonts w:ascii="Times New Roman" w:hAnsi="Times New Roman" w:cs="Times New Roman"/>
          <w:sz w:val="23"/>
          <w:szCs w:val="23"/>
        </w:rPr>
        <w:t xml:space="preserve">provide </w:t>
      </w:r>
      <w:r w:rsidR="004D5E46">
        <w:rPr>
          <w:rFonts w:ascii="Times New Roman" w:hAnsi="Times New Roman" w:cs="Times New Roman"/>
          <w:sz w:val="23"/>
          <w:szCs w:val="23"/>
        </w:rPr>
        <w:t xml:space="preserve">expert </w:t>
      </w:r>
      <w:r w:rsidR="008157E9">
        <w:rPr>
          <w:rFonts w:ascii="Times New Roman" w:hAnsi="Times New Roman" w:cs="Times New Roman"/>
          <w:sz w:val="23"/>
          <w:szCs w:val="23"/>
        </w:rPr>
        <w:t>knowledge and recommendations. They utilize available maps as well as</w:t>
      </w:r>
      <w:r>
        <w:rPr>
          <w:rFonts w:ascii="Times New Roman" w:hAnsi="Times New Roman" w:cs="Times New Roman"/>
          <w:sz w:val="23"/>
          <w:szCs w:val="23"/>
        </w:rPr>
        <w:t xml:space="preserve"> gather information </w:t>
      </w:r>
      <w:r w:rsidR="008157E9">
        <w:rPr>
          <w:rFonts w:ascii="Times New Roman" w:hAnsi="Times New Roman" w:cs="Times New Roman"/>
          <w:sz w:val="23"/>
          <w:szCs w:val="23"/>
        </w:rPr>
        <w:t xml:space="preserve">in the field to </w:t>
      </w:r>
      <w:r>
        <w:rPr>
          <w:rFonts w:ascii="Times New Roman" w:hAnsi="Times New Roman" w:cs="Times New Roman"/>
          <w:sz w:val="23"/>
          <w:szCs w:val="23"/>
        </w:rPr>
        <w:t>develop a</w:t>
      </w:r>
      <w:r w:rsidR="00911B7E">
        <w:rPr>
          <w:rFonts w:ascii="Times New Roman" w:hAnsi="Times New Roman" w:cs="Times New Roman"/>
          <w:sz w:val="23"/>
          <w:szCs w:val="23"/>
        </w:rPr>
        <w:t>n electronic</w:t>
      </w:r>
      <w:r>
        <w:rPr>
          <w:rFonts w:ascii="Times New Roman" w:hAnsi="Times New Roman" w:cs="Times New Roman"/>
          <w:sz w:val="23"/>
          <w:szCs w:val="23"/>
        </w:rPr>
        <w:t xml:space="preserve"> field map for the incident management team to utilize in their decision making process in firefighting and suppression repair tactics. </w:t>
      </w:r>
      <w:r w:rsidR="00911B7E">
        <w:rPr>
          <w:rFonts w:ascii="Times New Roman" w:hAnsi="Times New Roman" w:cs="Times New Roman"/>
          <w:sz w:val="23"/>
          <w:szCs w:val="23"/>
        </w:rPr>
        <w:t xml:space="preserve">Using handheld devices, READS/REAFS are able to add information in the field to the map and sync up their data when the team convenes at the end of the day. REAFS are </w:t>
      </w:r>
      <w:proofErr w:type="spellStart"/>
      <w:r w:rsidR="00911B7E">
        <w:rPr>
          <w:rFonts w:ascii="Times New Roman" w:hAnsi="Times New Roman" w:cs="Times New Roman"/>
          <w:sz w:val="23"/>
          <w:szCs w:val="23"/>
        </w:rPr>
        <w:t>fireline</w:t>
      </w:r>
      <w:proofErr w:type="spellEnd"/>
      <w:r w:rsidR="00911B7E">
        <w:rPr>
          <w:rFonts w:ascii="Times New Roman" w:hAnsi="Times New Roman" w:cs="Times New Roman"/>
          <w:sz w:val="23"/>
          <w:szCs w:val="23"/>
        </w:rPr>
        <w:t xml:space="preserve"> qualified and are the only specialists that can be utilized in the field when a fire is still going.</w:t>
      </w:r>
    </w:p>
    <w:p w14:paraId="5DF31512" w14:textId="6ACC4D77" w:rsidR="00576BF9" w:rsidRPr="00576BF9" w:rsidRDefault="00576BF9" w:rsidP="00576BF9">
      <w:pPr>
        <w:spacing w:before="180" w:after="0" w:line="240" w:lineRule="auto"/>
        <w:jc w:val="both"/>
        <w:rPr>
          <w:rFonts w:ascii="Times New Roman" w:hAnsi="Times New Roman" w:cs="Times New Roman"/>
          <w:sz w:val="23"/>
          <w:szCs w:val="23"/>
        </w:rPr>
      </w:pPr>
    </w:p>
    <w:p w14:paraId="08BC141E" w14:textId="517C38EB" w:rsidR="006F6E3D" w:rsidRDefault="006F6E3D" w:rsidP="00D022DE">
      <w:pPr>
        <w:spacing w:before="180" w:after="0" w:line="240" w:lineRule="auto"/>
        <w:jc w:val="both"/>
        <w:rPr>
          <w:rFonts w:ascii="Times New Roman" w:hAnsi="Times New Roman" w:cs="Times New Roman"/>
          <w:sz w:val="23"/>
          <w:szCs w:val="23"/>
        </w:rPr>
      </w:pPr>
    </w:p>
    <w:p w14:paraId="6A9957F9" w14:textId="4B280A4C" w:rsidR="00B66832" w:rsidRPr="00252942" w:rsidRDefault="002378F6" w:rsidP="00B66832">
      <w:pPr>
        <w:spacing w:before="120" w:after="0"/>
        <w:rPr>
          <w:rFonts w:ascii="Times New Roman" w:hAnsi="Times New Roman" w:cs="Times New Roman"/>
          <w:b/>
          <w:bCs/>
          <w:sz w:val="23"/>
          <w:szCs w:val="23"/>
        </w:rPr>
      </w:pPr>
      <w:r w:rsidRPr="00252942">
        <w:rPr>
          <w:rFonts w:ascii="Times New Roman" w:hAnsi="Times New Roman" w:cs="Times New Roman"/>
          <w:b/>
          <w:bCs/>
          <w:noProof/>
          <w:sz w:val="23"/>
          <w:szCs w:val="23"/>
        </w:rPr>
        <mc:AlternateContent>
          <mc:Choice Requires="wpg">
            <w:drawing>
              <wp:anchor distT="0" distB="0" distL="114300" distR="114300" simplePos="0" relativeHeight="251666432" behindDoc="0" locked="0" layoutInCell="1" allowOverlap="1" wp14:anchorId="17D0E2E5" wp14:editId="601E3C25">
                <wp:simplePos x="0" y="0"/>
                <wp:positionH relativeFrom="column">
                  <wp:posOffset>-92309</wp:posOffset>
                </wp:positionH>
                <wp:positionV relativeFrom="margin">
                  <wp:posOffset>8149590</wp:posOffset>
                </wp:positionV>
                <wp:extent cx="6927850" cy="862330"/>
                <wp:effectExtent l="0" t="0" r="25400" b="13970"/>
                <wp:wrapNone/>
                <wp:docPr id="1966529177" name="Group 4"/>
                <wp:cNvGraphicFramePr/>
                <a:graphic xmlns:a="http://schemas.openxmlformats.org/drawingml/2006/main">
                  <a:graphicData uri="http://schemas.microsoft.com/office/word/2010/wordprocessingGroup">
                    <wpg:wgp>
                      <wpg:cNvGrpSpPr/>
                      <wpg:grpSpPr>
                        <a:xfrm>
                          <a:off x="0" y="0"/>
                          <a:ext cx="6927850" cy="862330"/>
                          <a:chOff x="0" y="0"/>
                          <a:chExt cx="6928315" cy="862484"/>
                        </a:xfrm>
                      </wpg:grpSpPr>
                      <wps:wsp>
                        <wps:cNvPr id="1354817147" name="Straight Connector 2"/>
                        <wps:cNvCnPr/>
                        <wps:spPr>
                          <a:xfrm flipV="1">
                            <a:off x="55419" y="0"/>
                            <a:ext cx="6811690" cy="40210"/>
                          </a:xfrm>
                          <a:prstGeom prst="line">
                            <a:avLst/>
                          </a:prstGeom>
                          <a:noFill/>
                          <a:ln w="25400" cap="flat" cmpd="sng" algn="ctr">
                            <a:solidFill>
                              <a:sysClr val="window" lastClr="FFFFFF">
                                <a:lumMod val="50000"/>
                              </a:sysClr>
                            </a:solidFill>
                            <a:prstDash val="solid"/>
                            <a:miter lim="800000"/>
                          </a:ln>
                          <a:effectLst/>
                        </wps:spPr>
                        <wps:bodyPr/>
                      </wps:wsp>
                      <wps:wsp>
                        <wps:cNvPr id="1709627883" name="Text Box 8"/>
                        <wps:cNvSpPr txBox="1">
                          <a:spLocks noChangeArrowheads="1"/>
                        </wps:cNvSpPr>
                        <wps:spPr bwMode="auto">
                          <a:xfrm>
                            <a:off x="0" y="20782"/>
                            <a:ext cx="3027232" cy="8357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Lst>
                        </wps:spPr>
                        <wps:txbx>
                          <w:txbxContent>
                            <w:p w14:paraId="2142AB5B" w14:textId="77777777" w:rsidR="00B66832" w:rsidRPr="00A36432" w:rsidRDefault="00B66832" w:rsidP="00B66832">
                              <w:pPr>
                                <w:widowControl w:val="0"/>
                                <w:spacing w:before="41" w:after="0"/>
                                <w:rPr>
                                  <w:rFonts w:ascii="Times New Roman" w:hAnsi="Times New Roman" w:cs="Times New Roman"/>
                                  <w:spacing w:val="-4"/>
                                  <w:sz w:val="22"/>
                                  <w:szCs w:val="22"/>
                                  <w14:ligatures w14:val="none"/>
                                </w:rPr>
                              </w:pPr>
                              <w:r w:rsidRPr="00A36432">
                                <w:rPr>
                                  <w:rFonts w:ascii="Times New Roman" w:hAnsi="Times New Roman" w:cs="Times New Roman"/>
                                  <w:b/>
                                  <w:bCs/>
                                  <w:sz w:val="22"/>
                                  <w:szCs w:val="22"/>
                                  <w14:ligatures w14:val="none"/>
                                </w:rPr>
                                <w:t>Fire</w:t>
                              </w:r>
                              <w:r w:rsidRPr="00A36432">
                                <w:rPr>
                                  <w:rFonts w:ascii="Times New Roman" w:hAnsi="Times New Roman" w:cs="Times New Roman"/>
                                  <w:b/>
                                  <w:bCs/>
                                  <w:spacing w:val="-2"/>
                                  <w:sz w:val="22"/>
                                  <w:szCs w:val="22"/>
                                  <w14:ligatures w14:val="none"/>
                                </w:rPr>
                                <w:t xml:space="preserve"> </w:t>
                              </w:r>
                              <w:r w:rsidRPr="00A36432">
                                <w:rPr>
                                  <w:rFonts w:ascii="Times New Roman" w:hAnsi="Times New Roman" w:cs="Times New Roman"/>
                                  <w:b/>
                                  <w:bCs/>
                                  <w:sz w:val="22"/>
                                  <w:szCs w:val="22"/>
                                  <w14:ligatures w14:val="none"/>
                                </w:rPr>
                                <w:t>Information:</w:t>
                              </w:r>
                              <w:r w:rsidRPr="00A36432">
                                <w:rPr>
                                  <w:rFonts w:ascii="Times New Roman" w:hAnsi="Times New Roman" w:cs="Times New Roman"/>
                                  <w:b/>
                                  <w:bCs/>
                                  <w:spacing w:val="-2"/>
                                  <w:sz w:val="22"/>
                                  <w:szCs w:val="22"/>
                                  <w14:ligatures w14:val="none"/>
                                </w:rPr>
                                <w:t xml:space="preserve"> </w:t>
                              </w:r>
                              <w:r>
                                <w:rPr>
                                  <w:rFonts w:ascii="Times New Roman" w:hAnsi="Times New Roman" w:cs="Times New Roman"/>
                                  <w:sz w:val="22"/>
                                  <w:szCs w:val="22"/>
                                  <w14:ligatures w14:val="none"/>
                                </w:rPr>
                                <w:t>218-206-6805</w:t>
                              </w:r>
                              <w:r w:rsidRPr="00A36432">
                                <w:rPr>
                                  <w:rFonts w:ascii="Times New Roman" w:hAnsi="Times New Roman" w:cs="Times New Roman"/>
                                  <w:sz w:val="22"/>
                                  <w:szCs w:val="22"/>
                                  <w14:ligatures w14:val="none"/>
                                </w:rPr>
                                <w:t>,</w:t>
                              </w:r>
                              <w:r w:rsidRPr="00A36432">
                                <w:rPr>
                                  <w:rFonts w:ascii="Times New Roman" w:hAnsi="Times New Roman" w:cs="Times New Roman"/>
                                  <w:spacing w:val="-1"/>
                                  <w:sz w:val="22"/>
                                  <w:szCs w:val="22"/>
                                  <w14:ligatures w14:val="none"/>
                                </w:rPr>
                                <w:t xml:space="preserve"> </w:t>
                              </w:r>
                              <w:r w:rsidRPr="00A36432">
                                <w:rPr>
                                  <w:rFonts w:ascii="Times New Roman" w:hAnsi="Times New Roman" w:cs="Times New Roman"/>
                                  <w:sz w:val="22"/>
                                  <w:szCs w:val="22"/>
                                  <w14:ligatures w14:val="none"/>
                                </w:rPr>
                                <w:t>9</w:t>
                              </w:r>
                              <w:r w:rsidRPr="00A36432">
                                <w:rPr>
                                  <w:rFonts w:ascii="Times New Roman" w:hAnsi="Times New Roman" w:cs="Times New Roman"/>
                                  <w:spacing w:val="-1"/>
                                  <w:sz w:val="22"/>
                                  <w:szCs w:val="22"/>
                                  <w14:ligatures w14:val="none"/>
                                </w:rPr>
                                <w:t xml:space="preserve"> </w:t>
                              </w:r>
                              <w:r w:rsidRPr="00A36432">
                                <w:rPr>
                                  <w:rFonts w:ascii="Times New Roman" w:hAnsi="Times New Roman" w:cs="Times New Roman"/>
                                  <w:sz w:val="22"/>
                                  <w:szCs w:val="22"/>
                                  <w14:ligatures w14:val="none"/>
                                </w:rPr>
                                <w:t>a.m.–8</w:t>
                              </w:r>
                              <w:r w:rsidRPr="00A36432">
                                <w:rPr>
                                  <w:rFonts w:ascii="Times New Roman" w:hAnsi="Times New Roman" w:cs="Times New Roman"/>
                                  <w:spacing w:val="-1"/>
                                  <w:sz w:val="22"/>
                                  <w:szCs w:val="22"/>
                                  <w14:ligatures w14:val="none"/>
                                </w:rPr>
                                <w:t xml:space="preserve"> </w:t>
                              </w:r>
                              <w:r w:rsidRPr="00A36432">
                                <w:rPr>
                                  <w:rFonts w:ascii="Times New Roman" w:hAnsi="Times New Roman" w:cs="Times New Roman"/>
                                  <w:spacing w:val="-4"/>
                                  <w:sz w:val="22"/>
                                  <w:szCs w:val="22"/>
                                  <w14:ligatures w14:val="none"/>
                                </w:rPr>
                                <w:t>p.m.</w:t>
                              </w:r>
                            </w:p>
                            <w:p w14:paraId="15B47D8E" w14:textId="77777777" w:rsidR="00B66832" w:rsidRPr="00A36432" w:rsidRDefault="00B66832" w:rsidP="00B66832">
                              <w:pPr>
                                <w:widowControl w:val="0"/>
                                <w:spacing w:after="0"/>
                                <w:rPr>
                                  <w:rFonts w:ascii="Times New Roman" w:hAnsi="Times New Roman" w:cs="Times New Roman"/>
                                  <w:sz w:val="22"/>
                                  <w:szCs w:val="22"/>
                                  <w14:ligatures w14:val="none"/>
                                </w:rPr>
                              </w:pPr>
                              <w:proofErr w:type="spellStart"/>
                              <w:r w:rsidRPr="00A36432">
                                <w:rPr>
                                  <w:rFonts w:ascii="Times New Roman" w:hAnsi="Times New Roman" w:cs="Times New Roman"/>
                                  <w:b/>
                                  <w:bCs/>
                                  <w:sz w:val="22"/>
                                  <w:szCs w:val="22"/>
                                  <w14:ligatures w14:val="none"/>
                                </w:rPr>
                                <w:t>LinkTree</w:t>
                              </w:r>
                              <w:proofErr w:type="spellEnd"/>
                              <w:r w:rsidRPr="00A36432">
                                <w:rPr>
                                  <w:rFonts w:ascii="Times New Roman" w:hAnsi="Times New Roman" w:cs="Times New Roman"/>
                                  <w:sz w:val="22"/>
                                  <w:szCs w:val="22"/>
                                  <w14:ligatures w14:val="none"/>
                                </w:rPr>
                                <w:t xml:space="preserve">: </w:t>
                              </w:r>
                              <w:hyperlink r:id="rId15" w:history="1">
                                <w:r w:rsidRPr="00A36432">
                                  <w:rPr>
                                    <w:rStyle w:val="Hyperlink"/>
                                    <w:rFonts w:ascii="Times New Roman" w:hAnsi="Times New Roman" w:cs="Times New Roman"/>
                                    <w:sz w:val="22"/>
                                    <w:szCs w:val="22"/>
                                    <w14:ligatures w14:val="none"/>
                                  </w:rPr>
                                  <w:t>www.linktr.ee/2025.HorseRiver</w:t>
                                </w:r>
                              </w:hyperlink>
                            </w:p>
                            <w:p w14:paraId="48416C9A" w14:textId="77777777" w:rsidR="00B66832" w:rsidRPr="00A36432" w:rsidRDefault="00B66832" w:rsidP="00B66832">
                              <w:pPr>
                                <w:widowControl w:val="0"/>
                                <w:spacing w:after="0"/>
                                <w:rPr>
                                  <w:rFonts w:ascii="Times New Roman" w:hAnsi="Times New Roman" w:cs="Times New Roman"/>
                                  <w:sz w:val="22"/>
                                  <w:szCs w:val="22"/>
                                  <w14:ligatures w14:val="none"/>
                                </w:rPr>
                              </w:pPr>
                              <w:r w:rsidRPr="00A36432">
                                <w:rPr>
                                  <w:rFonts w:ascii="Times New Roman" w:hAnsi="Times New Roman" w:cs="Times New Roman"/>
                                  <w:b/>
                                  <w:bCs/>
                                  <w:sz w:val="22"/>
                                  <w:szCs w:val="22"/>
                                  <w14:ligatures w14:val="none"/>
                                </w:rPr>
                                <w:t>Email:</w:t>
                              </w:r>
                              <w:r w:rsidRPr="00A36432">
                                <w:rPr>
                                  <w:rFonts w:ascii="Times New Roman" w:hAnsi="Times New Roman" w:cs="Times New Roman"/>
                                  <w:sz w:val="22"/>
                                  <w:szCs w:val="22"/>
                                  <w14:ligatures w14:val="none"/>
                                </w:rPr>
                                <w:t xml:space="preserve"> </w:t>
                              </w:r>
                              <w:hyperlink r:id="rId16" w:history="1">
                                <w:r w:rsidRPr="00A36432">
                                  <w:rPr>
                                    <w:rStyle w:val="Hyperlink"/>
                                    <w:rFonts w:ascii="Times New Roman" w:hAnsi="Times New Roman" w:cs="Times New Roman"/>
                                    <w:sz w:val="22"/>
                                    <w:szCs w:val="22"/>
                                    <w14:ligatures w14:val="none"/>
                                  </w:rPr>
                                  <w:t>2025.JenkinsCreek@firenet.gov</w:t>
                                </w:r>
                              </w:hyperlink>
                            </w:p>
                          </w:txbxContent>
                        </wps:txbx>
                        <wps:bodyPr rot="0" vert="horz" wrap="square" lIns="91440" tIns="45720" rIns="91440" bIns="45720" anchor="t" anchorCtr="0" upright="1">
                          <a:noAutofit/>
                        </wps:bodyPr>
                      </wps:wsp>
                      <pic:pic xmlns:pic="http://schemas.openxmlformats.org/drawingml/2006/picture">
                        <pic:nvPicPr>
                          <pic:cNvPr id="675221046" name="Picture 5" descr="A qr code with a star&#10;&#10;AI-generated content may be incorrect."/>
                          <pic:cNvPicPr>
                            <a:picLocks noChangeAspect="1"/>
                          </pic:cNvPicPr>
                        </pic:nvPicPr>
                        <pic:blipFill>
                          <a:blip r:embed="rId17">
                            <a:extLst>
                              <a:ext uri="{28A0092B-C50C-407E-A947-70E740481C1C}">
                                <a14:useLocalDpi xmlns:a14="http://schemas.microsoft.com/office/drawing/2010/main" val="0"/>
                              </a:ext>
                            </a:extLst>
                          </a:blip>
                          <a:srcRect/>
                          <a:stretch>
                            <a:fillRect/>
                          </a:stretch>
                        </pic:blipFill>
                        <pic:spPr bwMode="auto">
                          <a:xfrm>
                            <a:off x="6220691" y="76200"/>
                            <a:ext cx="694055" cy="691515"/>
                          </a:xfrm>
                          <a:prstGeom prst="rect">
                            <a:avLst/>
                          </a:prstGeom>
                          <a:noFill/>
                          <a:extLst>
                            <a:ext uri="{909E8E84-426E-40DD-AFC4-6F175D3DCCD1}">
                              <a14:hiddenFill xmlns:a14="http://schemas.microsoft.com/office/drawing/2010/main">
                                <a:solidFill>
                                  <a:srgbClr val="FFFFFF"/>
                                </a:solidFill>
                              </a14:hiddenFill>
                            </a:ext>
                          </a:extLst>
                        </pic:spPr>
                      </pic:pic>
                      <wps:wsp>
                        <wps:cNvPr id="327142916" name="Text Box 10"/>
                        <wps:cNvSpPr txBox="1">
                          <a:spLocks noChangeArrowheads="1"/>
                        </wps:cNvSpPr>
                        <wps:spPr bwMode="auto">
                          <a:xfrm>
                            <a:off x="2818453" y="117967"/>
                            <a:ext cx="3221087" cy="6327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Lst>
                        </wps:spPr>
                        <wps:txbx>
                          <w:txbxContent>
                            <w:p w14:paraId="6B5714F8" w14:textId="77777777" w:rsidR="00B66832" w:rsidRPr="00A36432" w:rsidRDefault="00B66832" w:rsidP="00B66832">
                              <w:pPr>
                                <w:widowControl w:val="0"/>
                                <w:spacing w:after="0"/>
                                <w:jc w:val="center"/>
                                <w:rPr>
                                  <w:rFonts w:ascii="Times New Roman" w:hAnsi="Times New Roman" w:cs="Times New Roman"/>
                                  <w:sz w:val="22"/>
                                  <w:szCs w:val="22"/>
                                  <w14:ligatures w14:val="none"/>
                                </w:rPr>
                              </w:pPr>
                              <w:r w:rsidRPr="00A36432">
                                <w:rPr>
                                  <w:rFonts w:ascii="Times New Roman" w:hAnsi="Times New Roman" w:cs="Times New Roman"/>
                                  <w:sz w:val="22"/>
                                  <w:szCs w:val="22"/>
                                  <w14:ligatures w14:val="none"/>
                                </w:rPr>
                                <w:t xml:space="preserve">For further fire information, </w:t>
                              </w:r>
                              <w:r>
                                <w:rPr>
                                  <w:rFonts w:ascii="Times New Roman" w:hAnsi="Times New Roman" w:cs="Times New Roman"/>
                                  <w:sz w:val="22"/>
                                  <w:szCs w:val="22"/>
                                  <w14:ligatures w14:val="none"/>
                                </w:rPr>
                                <w:t>use</w:t>
                              </w:r>
                              <w:r w:rsidRPr="00A36432">
                                <w:rPr>
                                  <w:rFonts w:ascii="Times New Roman" w:hAnsi="Times New Roman" w:cs="Times New Roman"/>
                                  <w:sz w:val="22"/>
                                  <w:szCs w:val="22"/>
                                  <w14:ligatures w14:val="none"/>
                                </w:rPr>
                                <w:t xml:space="preserve"> this QR code </w:t>
                              </w:r>
                              <w:r>
                                <w:rPr>
                                  <w:rFonts w:ascii="Times New Roman" w:hAnsi="Times New Roman" w:cs="Times New Roman"/>
                                  <w:sz w:val="22"/>
                                  <w:szCs w:val="22"/>
                                  <w14:ligatures w14:val="none"/>
                                </w:rPr>
                                <w:t xml:space="preserve">to access maps and related information </w:t>
                              </w:r>
                              <w:r w:rsidRPr="00A36432">
                                <w:rPr>
                                  <w:rFonts w:ascii="Times New Roman" w:hAnsi="Times New Roman" w:cs="Times New Roman"/>
                                  <w:sz w:val="22"/>
                                  <w:szCs w:val="22"/>
                                  <w14:ligatures w14:val="none"/>
                                </w:rPr>
                                <w:t xml:space="preserve">or </w:t>
                              </w:r>
                              <w:r>
                                <w:rPr>
                                  <w:rFonts w:ascii="Times New Roman" w:hAnsi="Times New Roman" w:cs="Times New Roman"/>
                                  <w:sz w:val="22"/>
                                  <w:szCs w:val="22"/>
                                  <w14:ligatures w14:val="none"/>
                                </w:rPr>
                                <w:t xml:space="preserve">use the link to the website to </w:t>
                              </w:r>
                              <w:r w:rsidRPr="00A36432">
                                <w:rPr>
                                  <w:rFonts w:ascii="Times New Roman" w:hAnsi="Times New Roman" w:cs="Times New Roman"/>
                                  <w:sz w:val="22"/>
                                  <w:szCs w:val="22"/>
                                  <w14:ligatures w14:val="none"/>
                                </w:rPr>
                                <w:t xml:space="preserve">visit the incident </w:t>
                              </w:r>
                              <w:proofErr w:type="spellStart"/>
                              <w:r w:rsidRPr="00A36432">
                                <w:rPr>
                                  <w:rFonts w:ascii="Times New Roman" w:hAnsi="Times New Roman" w:cs="Times New Roman"/>
                                  <w:sz w:val="22"/>
                                  <w:szCs w:val="22"/>
                                  <w14:ligatures w14:val="none"/>
                                </w:rPr>
                                <w:t>LinkTree</w:t>
                              </w:r>
                              <w:proofErr w:type="spellEnd"/>
                              <w:r w:rsidRPr="00A36432">
                                <w:rPr>
                                  <w:rFonts w:ascii="Times New Roman" w:hAnsi="Times New Roman" w:cs="Times New Roman"/>
                                  <w:sz w:val="22"/>
                                  <w:szCs w:val="22"/>
                                  <w14:ligatures w14:val="none"/>
                                </w:rPr>
                                <w:t>.</w:t>
                              </w:r>
                            </w:p>
                          </w:txbxContent>
                        </wps:txbx>
                        <wps:bodyPr rot="0" vert="horz" wrap="square" lIns="91440" tIns="45720" rIns="91440" bIns="45720" anchor="t" anchorCtr="0" upright="1">
                          <a:noAutofit/>
                        </wps:bodyPr>
                      </wps:wsp>
                      <wps:wsp>
                        <wps:cNvPr id="943645388" name="Straight Connector 2"/>
                        <wps:cNvCnPr/>
                        <wps:spPr>
                          <a:xfrm>
                            <a:off x="110837" y="845127"/>
                            <a:ext cx="6817478" cy="17357"/>
                          </a:xfrm>
                          <a:prstGeom prst="line">
                            <a:avLst/>
                          </a:prstGeom>
                          <a:noFill/>
                          <a:ln w="25400" cap="flat" cmpd="sng" algn="ctr">
                            <a:solidFill>
                              <a:sysClr val="window" lastClr="FFFFFF">
                                <a:lumMod val="50000"/>
                              </a:sysClr>
                            </a:solidFill>
                            <a:prstDash val="solid"/>
                            <a:miter lim="800000"/>
                          </a:ln>
                          <a:effectLst/>
                        </wps:spPr>
                        <wps:bodyPr/>
                      </wps:wsp>
                    </wpg:wgp>
                  </a:graphicData>
                </a:graphic>
              </wp:anchor>
            </w:drawing>
          </mc:Choice>
          <mc:Fallback>
            <w:pict>
              <v:group w14:anchorId="17D0E2E5" id="Group 4" o:spid="_x0000_s1033" style="position:absolute;margin-left:-7.25pt;margin-top:641.7pt;width:545.5pt;height:67.9pt;z-index:251666432;mso-position-vertical-relative:margin" coordsize="69283,86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2rx6ywQAAGQOAAAOAAAAZHJzL2Uyb0RvYy54bWzsV11v4zYQfC/Q/0Co&#10;QN8ulmR9WY1zSJMmCHBtg+bad1qiLOIkUkfSkd1f3yEl2YmTtu4dekCBGohCieRqOTs7uzp/u20b&#10;8siU5lIsveDM9wgThSy5WC+9X9/fvMk8og0VJW2kYEtvx7T39uLrr877LmehrGVTMkVgROi875Ze&#10;bUyXz2a6qFlL9ZnsmMBkJVVLDW7VelYq2sN628xC309mvVRlp2TBtMbT62HSu3D2q4oV5ueq0syQ&#10;ZunBN+Ouyl1X9jq7OKf5WtGu5sXoBv0EL1rKBV66N3VNDSUbxV+YanmhpJaVOStkO5NVxQvmzoDT&#10;BP7RaW6V3HTuLOu8X3d7mADtEU6fbLb46fFWdQ/dvQISfbcGFu7OnmVbqdb+h5dk6yDb7SFjW0MK&#10;PEwWYZrFQLbAXJaE8/mIaVED+BfbivqHw8ZsHsT7jVEW2WDMptfOnjnTd6CHPiCgPw+Bh5p2zAGr&#10;cyBwrwgvwd55HGVBGkSpRwRtwdYHoyhf14ZcSSHAJalIaL207mDflRhh07kGghNmpGp49xvsOUaM&#10;6MVxFCw88gqCWRAkixHByA8DB+AeB5p3SptbJltiB0uv4cK6TnP6+E6bAbJpiX0s5A1vGjyneSNI&#10;v/TCOPKteYr0qhpqMGw7HFeLtUdos0beFkY5k1o2vLTb7W6901eNIo8UqYOMK2XvkYZqg4dL78b9&#10;3KZm0/4oy2Fd7OM3xnHY70L6zK519prqetjhpuwOmrfcQAsa3oJJ1s5kqBF2lrlsHo9sAzBAbkcr&#10;We5cJEAax5MhQv8+YVJ/kYD/2XwizHubF9/LLcme0MRmFzFbPJ44obt3svigiZBXNRVrdqmU7GtG&#10;S/A6cPCNDLNbh8PY05JVD6TBS7ox0mH/aoqGfpo5mgK0MdvmfpiG83DMtnmchskYpcnCRKGRZQps&#10;d284hWU2PHvagbk2YC4UhxCZ7Wo7JNkEzBA0ouSgyaghGNRS/e6RHnoMfn7cUMXAuTsBWBZBFFkB&#10;dzcRDoAb9XRm9XSGigKmlh7IPgyvzCD6m07ZhJ4CIeQloKy4y6MDlUb3QaCL844XOf5G8cXohfT8&#10;fZHCLrOxZxkKXXuSjZaqD5vuDepERw1f8Yabnat5iIt1Sjze88LSw94cVCxJ4xAiEiUTJ7HKvpxA&#10;a0umC+BwST4qgiLNSM9NTait0Orbb7aX37nL5d2bNRNMUcNKLBOGCUNauiMrRjiKu7LkOLNxnN48&#10;+AGp4sURsXWHtROpny+f2dtnh1hBNyf1seMRLnh8VO5eQXwopdey2LRwd+gNFIPcoTHRNe806JKz&#10;dsXKpafuSpdl0DhV/AIHnfxoo5gpakvmChI4Pged9xPO44OT1v+T0jIJQz9ZBE790wRti8XukJzJ&#10;IvLjsRJiWYyqiPk/rwAn56bzd8hBN4TDX0gZ5yHKaLgI9iTcC+NQ3p7I25dRxjALsiiGTqMAB0G6&#10;SNLnMZjbnMlQ+G0fk8D9xfN25EUZPjkIgxyeLpD7BuO/IpBjzd13pxDro3T9R93p673ZIponiF+G&#10;z4nPac1s2o0NWYB4zxFw27dGcRAeESJBJxileJ0lRJCiZP51Uv7flr2o+a+0Za6rx6eMk7fxs8t+&#10;Kz29d3YOH4cXfwAAAP//AwBQSwMECgAAAAAAAAAhAKvgeFLNKwAAzSsAABQAAABkcnMvbWVkaWEv&#10;aW1hZ2UxLnBuZ4lQTkcNChoKAAAADUlIRFIAAACQAAAAkAgGAAAA50biuAAAAAFzUkdCAK7OHOkA&#10;AAAEZ0FNQQAAsY8L/GEFAAAACXBIWXMAACHVAAAh1QEEnLSdAAArYklEQVR4Xu19CbglSVXm624W&#10;u+sVVe/djC3zooOOIq6M4KAyMuigINswjuICjAsjqIAoiICKMrLZojabKAMINJvAKLLTMC4giA6L&#10;tAo0itPDPg70IG2D0E23fn9WnOg/z43I7earV1X0+b7/q3qRJ05ERv43M5YTJ3Z2rpPrZFux1t4n&#10;hPCcpWCtfZDYDiHcQ9JXq9WXS7pz7vE6H5AqdSJvm1bX9fmcLmKMuZfoHD9+/Gv0dS3e+2dCt2ma&#10;p0ra8ePHv0hseO/vS7p31HUDjDG3TgZJYFPrWmufKNdXq1Wtr/fBWuvI9rMlPRVYkNVqdVOycw9J&#10;t9b+lC5jG4AzqdAQwrPruv7npRBCeIXYruv6CZLunLstlfl3Ol/TNP+cKnWi4ST9vZwu4r1/kuT1&#10;3t9BX1dylvf+s7F+/18Sq6r6N1SH50q6c+4hun6AtfaeySIJbGpd59yH5Lpz7iv19T5UVfWlkrdp&#10;mmuQptsnJ977f092nkDpL9dlbAOQKBV6SAR6n86nG2hpAjnnliBQ+lWzDBHIe/8V+nofTlsCVVV1&#10;J+/9zabCWvs1ZDxLoBDCpSGEdwHyNtCQ64CkOec+Q/l+RWzjNS/l7+zsHJF07/0rRP/IkSOW6nJT&#10;6FZV9WWStrOzc0Oxgc+MJN7oRjfal3Tn3G9RXT4ktvf391FuK0IgkFTy7e/vf4PoOucu0m0W2+0X&#10;xbb3/qfpfq4vtvHpl/SmaVL7FHAptWeWQHhWuh5jAG7Qc8oTyDn3VenCNDmPjGcJtAS898/vFrsp&#10;3vu/FH0mxVzx3j9O1wPA20t0hED4YeBthzSUTfX+y47RKMaYHxedEML36+ta5K08ElkC4Vl1rY4T&#10;/gyfNAJ570EgvII7CCG0r+US4vUN3RBC+syU5AAI9FhdfyBDINT1KiEQ3pBSjxKBvPc/KvZKn0eW&#10;+Dkb25aHS6AQwlu99x/sQfrGlwi0t7d3bH9/v2FUVRXUq3YDaChjjIe+tfYbyPYV3vsP6HqsVqtv&#10;kTILBDrLWvt+6Nd1/R7RLQneDGLfOfdQfQ8Af2ZwTzF97ZyT+n1Y6sEEQl1RZ+gYYy5AHQHn3NOd&#10;c502DiF8JFVqZ2dH1wFwzt1Kt1/EIIGkHiWEEN4mupMJ5Jx7f6ZSHSQjBQKVJDcKY4BAoosOpb6u&#10;wZ3oEoFyo7CScCfaOfcz+nqPXL+u66sz9UsEMsbcgdKfIunOuefpfLHj3L7RSuKc+1c6X8QggTJ5&#10;OsCPgco5FAKdvbOzc72I1BDOufeGEK6M2HgFRwKdg3yY29DXNYwxt5dyvPcXi+0CgS4T2/HfDTHG&#10;PERsRALJPTBywgTC56W1oQh0e0p/stSDCeS9l7a5smt+s3wmUAjhaqr3BaJz2hIo9h/+H2CM+XeS&#10;fuzYsb26rldHjx5FT3PjFxtJ9ffI55z7uL6u4b3/BylntVrdErYBIi0TCI3c6tZ1/cdSJyXnig3n&#10;3GPENqMweZkIhBGb2Dh27NhxpdOmG2PuB1uoj3Pun+R+qqq6Ba6HECrKhz4Q2qItX9IUgd4Q2xT1&#10;5pHp6Umg0jwQS45A26AwEEgEUni7VtQyZhRG0iGQvqiFR2HKdpoHYqFRWPrEKwL9YTfHCTlTCPSt&#10;+vUbdRKBQgiY8/nsFrhyb2/vK9l+FH4D4dMi+m/NfJo66CHQLbQu5pWIQB/MXAfSZ1MN46+Se8Bn&#10;O5cvfp4w14TpglZAIEp/fbpjkjOCQCCH9/7TwLFjx25COolAOzs7X7AAcp3ORCDvPfpArS4+d1Kn&#10;EvBw9H3H+/knrRv12z4d/tXXAOfca6VSTCBjzH+Req3X64t1vvV6/Sl8Wuk+WSTtBiq9lTOCQAzn&#10;3AaBxkzVbyHZUZhayjgpCCG8WsovTSRi+Ubn26Z9DoVAdV3/n/hwi0hGtiPQVbDVNA3s4e2Re4Ow&#10;iM4UnI0lEZQTR2GtKALhzbFxjwo8YtTXcti49wECtfVtmuY9ukwa0msMSg+BdH07wEtEdCcTaKLM&#10;JhALLaCmTiKL9/6e2tZIMNmTMIFCCM/S17V4739b9LGmpK+z7O7uVpl6FAnEUIupWSKSvf+dCi1I&#10;iUBT5IwgUAjh+7StkQCB0syxSGk1viRoONEvjMKS8FoYYwaBNubJlL1TikDfoqfKxwCdYjKeJRDm&#10;OmSKfLVafb3kTRUpE+gc0TXG/BBNs18uto0xH5N051zq9HrvP4K0uq7fv7e3d+Now4vhHgLtUv12&#10;JbFEIFl24bU3JhDqJPWz1r5EbDvnHkDpnyLbWQLxMoOkKQLdgJ7LjSSRCYRnpZ/fGIAbVGaeQEug&#10;RCD4qlCZyR+Iv+M5AvFSBmZrJT0u1EqZ3y7pzrmLJZ3Igk50S6yeTnTWHwhrYZJeIhCtxmPmuL0f&#10;RaCLRdcY8+2Sbq1NSxlYKCbbGwTSnWjRZQJVVXW4/kBLoESgkkfiFAKxO0fJoWzKWthIAqW1sBEE&#10;GnTnGLMWNpdAh+JQZq39SThhLYhfENshhB+R9L29PV7pTwRqmuZOAkpLBDrvvPOC2HDO/broWmsf&#10;K+lVVX2d6INYko4FbEl3zr0UaSGEl4iNEMIDqGESgYwx3yk2jDH/WdJHEAgjyjvDtnPu7tQmTxJd&#10;5JN0a+3jqC5/RLYTgfDwY707i9TUJk+ntBKBHkF12RrgTKrIYciU1XgW7kQ75+6nr48RrEvp8iJm&#10;d6KHXFpLYoz5MZ0v2s4uZQxJiUBnnFxHoBMyZhQ2RU5VAqH/cH4I4SnR/QAuGlquj+tAXdfZBxtC&#10;+AnRCSFg9VxuFI0okDSsV4k9/iQmAllr3yA6vP6F1zWVs4G6rtF3astzzj2aHvglWlfDOYcJvlbf&#10;e/87ku69TyvpdP1ynV/DOfdL6v5bNE3za1q3BOfcf5N7h2Ob2GDvBxa4eWgbDDxr6cfFH9uTtY4x&#10;5ge03T45u67rj6FRQgifiwt7WrLzQCwhhD/QjQzkOtEM3pVRmgcqdaJz6OlEn3RwJ5olt5RRwph5&#10;IJa6rq/QNhje+4/Lgi88LNXsu5R5bSd6hFxHoAPCGUEg59zD4Aagsbu7a0THe38ba+1/gEuG1ot4&#10;Ha5FnXsXrl+mKwIMEaiu608hf7TzBJQTy/pd0XHOvUPKMsZ8t9TVWgvnK+hcba29HdJxL+nmd3Z2&#10;kcaI+Z4qtquq+k0pM4TwGkq/d9THBNsndb1RtrQJXvmS7r1/i6Rbax8s9cbfUqm6rr9J16sH/0ls&#10;hBB+XWzEkWSbvre3942SjumUjI0Ebp9RBCrMA12DzEnpWjmrruuce8MVooBtwZnrRYwgUEJpHoiB&#10;KXfRiV6BSMdSRu7NmRXs0SJ7D5F0bqspnWjeWKiWMtIobMy2npyUHMrQ56S63Lmba5yMIpBzLo0s&#10;CNsQ6Dsy14s4AAKxSwoTaGMtrCTe+weTvdETiaoe2a3NpbUwfJ4lfYr0EOj+VJdZBIqTof0E2tvb&#10;+0JjzNcq3LzU4LgGHbUb9XP4jERcKHZCCBfqwoGqqu5I5SRhl01r7VfreoUQvlB0mUDY7E/2krPV&#10;FAJh5yXdg+QbRSCq683hcx3zTSXQpbHsv/Def5HoYJMA1StBrmP9S55JVVXfQzofoHsYIhCc+jfK&#10;CCH81SCBthFtOBrnpYwL9PV4Q7NW41lKSxksUwhkrf1+Xc9Y10ECkVwv+tJMJhAjt5ShkG0fNQ/E&#10;9zBEoOvhJaDzlXCgBLLWvoquZ905rLVf3LV0QpYmEG3uA4GyW3hErLXZEd5EArFTPXyiW+GtSSMJ&#10;lPbvF/yBsu1zsgiEr0zKiaFkCAHuER2ce+65shCJYfxf6+tN06RXJHaMyrI/tpWIbUxEabcAoPQw&#10;+RPWNM37Yzlv1HqQEoGcc2+S+iEAQixzjR2t+h4YGL7qhoqNNYtAeCCoA2zXdf1RaqssgfB/aZ+m&#10;af4k3gPcitMbCH0SasNW4KYi91DX9UvlegjhZ+keRhMIPuP6eWlgW1bKOWIUluaBepA60dtIrhM9&#10;NbzL0Gr8VMwlUAklAs31ie7pRE8ZhTGB0jzQKPHevwCVU7gGzI4qZ8OPOKPDN/iPyuwsYZtSxnq9&#10;vkTrQRB2RXQwf0Hpl0g6vh6SXtc13ggb9zAEa+3Pko3nSXrc1qMFP7ZEINFlIjCB4FAmOt77e0n6&#10;RALdRGyEENJGSSbQ/v7+7bq5NgRbhuYRKCqjg6nBoq+1oEbBaxa/8CJWq1V6yCx1XWMdSfSkwfCN&#10;b8vY39/HHEp7HaM6yprq7Zx7negYY/411Q+7W5H+GV33CeC1P26rNP2wXq/x+ZM6tp8cay12NLS6&#10;x44d47dEIlC0vVFOjkAR0k64Hxaxkea6mEBxa1KbVznV8zNq6z2HQLMlc4NFTNmZOsahjAUddypn&#10;63mgqTJ3HqgkPQQSZDvRLEwgxtC2nlOWQOzSyjKFQOoNlOQUINDGMg2PwtQ9jCHQJdqewhgCPTCT&#10;b5BA6O92LQ0I+kAZIxt9IKTj9cyvSdLP9oEQYTVjexK4D8Tbetgr7iAJ5Jz7VbENp35JDyG8U9d1&#10;DEoEEpfW2L/K+gNRfyoRCH0gXUa082vd3Jui84yF9/6FyciUUZhejSf97CisNA80BaXVeHYoO0gC&#10;8d54jtKKwAy6rmMwRCBgIoEG4wOVJJNnFEYtph49ehSTWdjScjTuUr0cYVQUgbC1Bvj7qAukpYQZ&#10;BGrt8ZYdJpD3/rtI50ck3Tn3PyQdC5eUjr4EdDv1prqWkMjmnHuk2HbOfY+kY36K7n8I/yj3g4Cb&#10;VE7ay17X9TNE3xjzJZIeA4i2+opAbRrmujLlXd40TTa+NtvTeQaQ3EDGEIhxNaKWdqqwKWlEZq1N&#10;v7ApBNLDVGms0jzQXOlxaU3gaLBLCGaWdRmAc+43ta6WwlJGAtyDdZ4+8d5ji3ebV1/rE0SLpTIn&#10;Eegqnl0uSNah7DQm0C/rfNsIj8JUOVmHMpYRBJrtUKav9cnYnal/Yq19DSOE8Ep8xjrWNuWGzjnR&#10;f6Qkqo2Ff6ZtM+q6Rl6EfxO06U3TvEDSeD86fhFKfwOol+iHEL4NaXVd31WXreGc+2HJV5K6rr9R&#10;l1cCFmqlfRje+x8Xe1jR1/lifROBVHvJw/yozhORjpbArDnVJflvU9q3pRvryg3J3n3GECgXnGm2&#10;lDYWloTeOtlhPM8DWWuz/kAMXsrIRarfRqZ0okthfllyQTYZ+g2tr2cwZWMhdtRubJYY5VC2UHCF&#10;rBwkgUoOZYzcWth1BMpiMQL9VgjhUQzn3KNiZCzRf7TWYeAUHdFVBLow6jyaV3OxtQbpCMgZQnio&#10;9/7nALkOXfyN1eW4ZactJ+62/Dnn3MOx/kXlPCHqIz3Vy3vfrvVMJRD2souNY8eOJQc4JpD3/hdR&#10;prUW5cpq/D+gDjH9v0q+o0ePfqm0IS9yDhEo2pR7eUwIAb7sbVsVkNrKWvvz0laFReXPke3U9pMJ&#10;lANi91EnuuTSyvqDnei5Ecp4Hoj7D977V5LtnE80128SgcbMA1EU1qxDGQvvjefgCmMIRBgzE82r&#10;8XeS9MV3ZQwRSI3CThkCTZxI5PodJIEGo7SOCa4wAlMJlN50QwSKSxnt5wy+PwdKIGPMd2FyjcE7&#10;IplAxphHio73/ulYQgEkDR6BqVInHtyLok76lsN/m8rBqnsrVVXdJqZ/L8fFsdbeVdfPe5+CJYwR&#10;jPwoL/sq30HKpIlHdNblfu56rZVrZSqBUF99D4DkQyQ0LC2gray1j5D0EoEwGRvbD5OyufIQPLR9&#10;NtbaZ9L9pI0GixEoGSmIGsYPxgdiOah5oMOWKQQa81bexqFMl6fBQTbV1qRpBOKZaPbbSUYKUhqF&#10;leIDsRCBsg5lp6vMIFC2fUTwVhR97P6V9KUJNGoiEZ8RnI4DeO9bP94YmPvPvfd/CrD7RTJy4uC2&#10;9jpWryURjlRib7VapclIbEOJ6WnHJCSE8JZYxptwLea7i/f+zWJfwHF7TicZQyB8XqR90Ba4X7QN&#10;26H2Tn0xjPyorR4nbc9HLeAtFfO9ifJdKe2NScUYOXc6gZaOEz1VhuaBGHPDuxy2jCFQbluP/pzp&#10;9sgguxpf6ESneSB8bWYTKIbYlwxp10UJyUjXvfU1lD5JJhLoAd3cp4fMIFB2lKrbQyOEkPUHmkig&#10;FCdabU3KEyieHPMRACHpEKRSA2cykKEPR/2PynXn3F3EBk7kSwWRhBD+THQI6YC2EoEwMpNy5oar&#10;PWwpEQiH88m9NU2DT1bbLjyMpvZGuqRdKvlWq9V/pPQrRBeToVLOFALB/4vKk0AVvQQSzN4bj0kr&#10;KugnutlPyJQIZaWljNNVSgRiGeETndATZDNhxDxQlkAlbEWgpmmuxOtUPjcRyaUVRzpSQSUCvU9s&#10;5LBerxOB4Fwl9qy1z+5aOhhBaBvMr0SkMDdLyBgCrdfr92baOAu0peTDHJy+DqxWK5yU1Ao7t1Gb&#10;p4Pt0OHGZ7Ov/G0I1BHOkyuQCYTD3USntLWZZb1eb9jjcjCxpfMsJXVdf4LKhDfjYjKGQCyFrc3Z&#10;NtHpQzpUzDl45rjOZ4nE4xpmzURPJlAOTCCOUFYKrsCib1ZjwVFYOtlPZASBZve/ZhBo4wEuBSom&#10;uzN11lpYZGp7ajIVkJVMPl0QE+iPROcUIhAc4T4ePQ6S9BEorvDjyMnkrDZFliKQtOVUsA0qBovA&#10;G28g55ydRCBeX8KR0JnCB7f1rFar21JBg32g0kyrvlmNBQh0A+/934i9qqr4c5slkNprdWnpgLc+&#10;WYhAg4upJeE+kL4GiX2glkyZclsUCTQ0kThmW8/UUdhhEQh73rVN6VflCGStfVBGP+2bHyunAIF6&#10;faInj8JwBhacjAD45co+a5xwk8kIAsG5THTkGgjUpmHIKOne+5+SdIZaTMWvOKfT1qmESCDRz5Jw&#10;SHBcgn5FxzhBvFX5E5ngU9c457ITdUOyt7d3e7mH1WqVjkBQ++6TjCTQRvuVoAjE11qZTCAWxAHS&#10;yocBngcqCYKeiz4Ce+rrY8UY8yhVPtb+0sgnTqZ1RkLGmBTceylRM9EcYKqXQD0bC6dg/jwQSwih&#10;N8byycJIAmXjA80RHHir61CCMeYHdf4lpGcp47QkEIJcvtF7/z8B2dGQwUWiU0BaT7PWvjVzvQhd&#10;Ny3GmPuLLg6w09dLct555+FwuK9gYIsQTgLK3F8H2HAIXZ1/zIhVBD7eiC2dAXy52/vhCGSKQK+N&#10;Oul47xKB0Pa6TRl4dqTPTvXYsYq43Bt5BHyGWkeYQHQTWL7IRihT2TcEga/phrLROU628KdvKeD8&#10;CF1OSbgTrWxk40SXVuNFSgRCgFOtq4V0s7syJsvSBCo5lB2mjNkONAM4hGaUlAikXXpFSqvxIj0E&#10;yrpzsJDuYgTCVpEnAiGEn3TO3R/guQMGZUWc4QdEfd4BkCUQtv5E3Y5LBuZZkF5VVQrdglVqsp1w&#10;/PhxjBgny6n6BrLWPkvfY4yhmD5h3vsf0+02hkB4JpQvBY8i3RKBjkjbYySqL/ZKbh5Ig9TZoQxb&#10;oVspEag0DyRzP6XVeMbceSAcOotFR8be3t6tjTE4emmjHIYx5tHe+1t677+eQbGUBqVEoIkY04nO&#10;biwsBJjKEoiXMhB0XF/vlRACQrroSnVA6qcNgXLCB+EKMD/mnHuaTt/f3y/tIx8lpxmB0raeIoHQ&#10;eUNnV8N7355AE48xeJi19oEAD/HIzDmIGBZ10naWEoEwFBZ7mJCL5f2K6MIP2zn3+Jj+y6LLOH78&#10;eAq0sI14779bNz7II9eNMRskwgk5XSvjBVuT6D5erG3Htvolfb/4lJAOT3MclbZH14N0+BN2l2gH&#10;XYOhT9h58GZE21trz5fycQAN8ePaz5leTM1g8V0ZLLkYiYyD3JWxWq3uqmeinXMv0HrOueerel2z&#10;Wq2m9QkyMvXMVFreyc6T4agmsjOrE13yiS5u6ymc1sPQBBq9L2zMMH4EgQ5kXxjelLosnEGm9USq&#10;qvo9rY/DTbTeFOk56mAugdgjcdYwvkSgolM9LsTD2DoIISDGMpSvpomni9Q0/6slPQfuR3nv/xwT&#10;YUoHMYFyBMJEptTl++JBbxfhU5oqvqUcOXLEcbQuvGXkmrX2ydba34hIQ3R+EyHvlAnEnDCBsC6H&#10;+43+yymYBbXlq9B/Eh20XWyT9DCZQLHtN54J2cOz255AJRkzCjsolDrRS/tEoz+CrbzGmM5WpNxq&#10;vIhz7mXIM2XkVZLSUQcspYlEyjfoEz0CyxPIe4/DO3RBJwUni0AQFdCylT4CQcY4xI0RnHMm5fQQ&#10;KDuRSPmWIlArWGrJBYiAq4/oY91O0vsEbhbwujtXhfmFCyjSb0gVgDtHm8Z9C+/9gySdMbQrA5+w&#10;uMkf4dgwfJS8o4+t3EaGCLSNYBpA7i0eQdCWwwTCigDd/9w3EFxFpL1T+BtwRD+POGGIs2lR5ofj&#10;JxTp7DCH6ZZZz2FSnOipDmVDOKhOdJ8cJIFK80BTT+uhfCUCDc4DkWR9ohcT2VTWQ6Dk0oqTc8Rd&#10;NTqUbUiJQJJPpb1H5z9oOQwCxTAxrTRN8259fQaBUpxoxKaWts1NGJZ8oieL9z7tR2JQZUsESrrs&#10;atA0zeMlHaMHSc8RSDcQl0u2Ux/IOfffJR0TZZx3WzkMAvF96vRc+0h6D4HYHh8pnvZ8JWMk7BON&#10;HceSDm9Veg6/080VZcihrI9ApJONUFZayhDoG8o1ZCnI5rYOZVoOi0B90O0j6X0EEpR2piZjJFuN&#10;wrz3f8EV1r+ISKD0fWQdQQjhDXIdbg6SzrGI67r+O21bN5C+Fm0/S67z0seZQiDdlgxstGQ79EwS&#10;gbj7wHarqvpmyte+XXR7iyCYWO4NpM486zjVvzBT6DWYaBMd3ljPN5WMbCGlGIlSH+4DIUZhpq6L&#10;EyiONNHZBDY2Hm4jJQJxH6gkud26pUj1CELKevTMci+A7GJqDPSQCEdl5rf1ELKn9WgkI1vICAJl&#10;T+thHACBDkxKBCrNA7Fo8sR8WQJNPHAuS6A5O1NBFEQm++je3h6WOBxQIpBcZ3A0LEQlk3S9XUWk&#10;RCCpx3q9/lOx4Zy7t6QzuIN+qgs+M7r+ALwCRCeEUFG7JSECYecIQq7gmIP/RSrXp7Z6mH5e/Mxi&#10;qJ7Wxnq9xuF44lZzluiAA1THxIEigeAwLuljAkzl4Jx7rdio6zq5F8BxPBVKUiKQCM9EhxCeq6+f&#10;iSLzQLFNNvylSoupGKjo59EHnR8SO9HtnBCfujgqwNTQztQxGDMKY5lCoINYyjgVZS6BSqOwEnR+&#10;yORRWAyJ/xbAWns359ytAATvlnSecs8BozMJBOm9f4bYQKBHsVE4Zx3lt/kQtUxfg3y+EAhrcrHd&#10;/m084G8ygeKpPPLMWsSAmmmnLQKmyjXOS8/9dpMIxAK3RangmF0ZhLSUUVXVd1BB2aWMKfL5QqAx&#10;YX6HCFQS7/3LxGZcy9KSljIYcwg0aVsPGUwEwjZjSl+UQGNXgU9HOWAC8VpY8jUiGSRQn0ciXl0S&#10;Qv9pmBcyxgA/QOnPieH0XygdrFjA85HmnHuuc+7u8TiAdLZEdEyXYwJSqLi4zUSH7+/Mg+DvmP5D&#10;Ujb8pKWcEvioAyxxSHouAANGjDr/HNAIMx11wMsrqJPOA1RV9XWig60zcp+EF8t1CP6mtpB2SNuo&#10;0MY520yguKVK1+Pu4tgXV+TbMqy1eH5tORydpNiJxrBN0qkTrV1acz7RcPnosFdj7lIG+0SX5oFU&#10;ObnDVrKnNqPPoPPPwdBhK9sceVkSsdGzlJFdjR+B+YetqKOSSgTK+UQfJIEGJxJVOaccgfj1z8Am&#10;x2trM03ExilFoLid4+HYoUo996tx9LWk87fSOfeQeLAbdrQ+FgehMTDJRbpPi3aB9tA0hc5Bt/gb&#10;6SiD6polED650cZjeQkm1usx8DemmVY4WOFe2vuR8p1zL6W64rgASX+zpKMzGu8LB8alWM05AsUD&#10;59BeaJ9s4AZr7ZtRx3gwXTquvGma+1IdE+Q6RNobbRltyAF0kp6eGcLRZNqbgcP+pN5XSJ34ufIe&#10;uSKBtkDqRLPwPBBjrktoiUBTljLUqc1vl3QOIsVknnte2FRMdSgT2ea0HpLBTnRxFHbABLogo3u6&#10;EQhRzNp0a+09JL1AoHRi4VQoAqUjPAVbEih1tAuyDIG89/fFwwBkW88Y4FhMa+2rNRBHRuwx1Bms&#10;r4RuXdevTpUiwcG5Ys8YcwHZSXMbTKAQwlNFH59xSUc/IJbze2IDR3fLdUWg94kN/J/S3ynp+ERJ&#10;elVVr4/paZuStfZj+r4zeIrYsNay7RTMgvXRRvH6q6TeTCCUSfXGp6fNF7cnSZv0zgPFE3/uGPOm&#10;vXyjCLTEUgZjzDzQ3KWMkkMZTkiW9CmnNmfiIG6F0pGXLKWNhYIx80Db7I0nGfSJHkWg/f39m1GG&#10;WYupjKUJxIupHKYFs9+UPpdA99T13wa8EFmSkQRKMoVAfFqPmomeRSDv/c3EBub90gXVB4K74+Uh&#10;hE/ieGqEO+sD55M0HARHN8GBxrG15HINOMFJ3qZp2rSmaT6ZKnhC2uvxIbc6mHijuiRflrkEio22&#10;cY8MvAHFNkLC6Os7OzvoX0kfCP+2dfXeZ9f5mECYMBU7IYS/oTbk9pI0DK3btBDCX0s+9jWKYQlF&#10;hwNijCYQ2g9ciHbeSvd57Wew0ImeetTB4LYePuqAkXtFl4Jslk5tZtmCQIOCV7fYLiwOZ0dhqJNW&#10;hJR2puZGYSX0zANlMYVAo+IDlQg0Zt+3PHB0HCXNOfetZCc95Li/vlNO6RtfIpD3/l6SF9G69HWI&#10;tTaNYOiwYJBdJsRm+zjXdZ3eQFVV3UJfhxQI9LdaD+Kc+2HRWYJAqu2zmEuguq7z26tKDmW0tfma&#10;Eac247SXjcoycAQC6SfJNTijtLGwFKpO3UN77mucid5YC1tKQgjshN+i1AeqqiotNjMmEij7AytJ&#10;Xde/L3mnEIgF7So2OovaI0ZhY479ThHKShhyKCuhh0DZYJlTljKWEnwWM/XIjsLG+EQvTaCTNgrj&#10;xo8xntFv+CwT6MY3vvGnJD0ZOUGgNq2E1WqVNrfFvWUSeh/7v0VPNxQI9G4Vkr8FTofWugBiIJJt&#10;7CaB3c+o/CJ4K0kaNxo65ZLOzuZ8HEHCer2Gu4u+Z5zos6EL196MLo5uQABzqTf8suTaxlpUhkAb&#10;5TC890NvoHPiUaafbZoG9d5wsJ9MoIMU3heW6wNpiC5D6+T08cWgMj8X86U+EFweyF6KTOace7ik&#10;84EqdV0/T9cDYBcSkkrrAVVVvU4rQvBQSIePOsi9oXkYfxNdhgbnLRBoUE4pAg0F2VwKQ6MwtRqf&#10;5jawgCvpzrmfkXQehTF4J4oIytZ6sfzsjPvJOupgcQJhmjuE8EEAh89jCT96I268xrSgly76OTjn&#10;spvy4qnEKLPTT6jr+kNSF0Ja9WY45z6R0e0AxxpE0x0C4eGifujYk/5vSD0Q0FLSsSIt9xMd6jbq&#10;gjeGvndMyoqNuq7/LzV+lkBY1oj6H+KYRdhyo++raZoPSDk45kFf13DOfVrKp2fWmaaRNqmqKlDy&#10;2VKOMebWdA95l9b47YXSNWMicOmG1IhRQbcSHIKn7QIIUKl1eyQRSCEtppaEV+OnIMbZaUVtickS&#10;aKqQvezGQhaeiWaQCjrR7ZuuZxifUCSQ8omeMpGYxZiljCFZKE70SSdQySPxkAiUdSgjlewobCsC&#10;YdRkjPlahrW2E5vZe38xAjKUgL6E5B2zx9wYc/Oof3NJi3EM36ltw0dXbGMHbNfShvAn7Crv/Tui&#10;nZfhnmAD5ehMEOXjfamUX9c1RqOSvtEOxpg/EBtMIGvtG6RMBvejsO6krzOQX8rhlXkW7G4VXbh5&#10;ZOp6ManjqAp5Zm+U7ksMRLrxXLHST3mvlRHhXTCfMjq8GYf5xXny+roW6USXZqJZrLVpHogXUwvC&#10;BLpMEkFUur/sjg/lUMZzNW+TdJzn0c3VlZJPNGPpeaCevfE5d45lZASBOvGBhoQ9Eksz0SxTCFRy&#10;5yjImFHYhd0sJ2SiQ1lWTjEC5bb1zBeMFrCGggkuPsuUcHUI4Y/lsLHcLCVeedFGB/j1Ig8WUvmz&#10;hNGe1g0hfDOOBo/6KcYQy5EjRxA1oK2rtRY+063t/f39W2ldJYMEwp7+ePAb1wt/P1d0cCCLpCOa&#10;m6TjDajvxxjzTVIOYuugnvGwthSDiTGGQIj+Roe+3RbloC2pHGxTkjpk3YkRp0nXVcUtuJ60A98D&#10;RtSiz24/nXmgAngpoyTZpYxSJ3rMroycjFmNL8gggZbG0ksZun0o36TV+ALmx4m+jkCb9V4CnzcE&#10;wg5UTKKVEE/jGxpB4ZjujbwI3FDXNQ4U6SCEkCKexYnMFmxQdPkkvzhpJrazZ2+UBH2mmPfxkqY+&#10;YZfo+ms4594j+t77F+nr8MeWYa+1Fgus7T3E3autjCFQXde/kLGNZ8HtKPmyBMLIVefXoPI7p/Xg&#10;meO69x6fQbmHR1KZ+WH80lLa1sMouVlQhzq7Gr+ElJYySrKEQ9kYApUkt9RTItDc03pYJs8DLS2f&#10;hwTKbus5jQk0vDM1Hib28gXxCLEdt/TeGcDEla4IwHlTpU7cXJuP/YiqqrpNpryXq0ACT9LXFV5I&#10;9rIEMsZ8p+jDx1vSSwTCSn7Uf0Xu9KExBLLWvi1T1w50nmj7CtJJu2jVroyfFx0+voB0mUC72KUL&#10;Xefc6wcJNKITPQkcoYyl5BMt0J3EnIzZWMg+0Tn0dKInrcYzgXIOZYwxBDoADG7rId1sJ7qEM5FA&#10;2W09OTCB1Ex0iUAPlXQmEM9rneoEwnFWkn6gBMIEUsYtYRDwAiTjkwjELiE6T0bO1WXHfGl6ngmE&#10;t0TUWcdtLqgfwvF9EAghJDcL1QfaJdvYxtIKEwh5xU5d1zeFLtbT5vaBjDH3kzJDCH+rr89AIhBI&#10;kWtj0h0kUAjh3WKjM/O+kEMZn9o8iUClTvRcGdrW04NJnWjGUHCFMQQamgeagVmd6B4CDW/rOWAC&#10;pRVhxkESaHd3N7m0DhGIj1EoCSKu6XwAL6bmCOSce6dch5eDvh7LX5RAIYRfFXslIf3sgXMK7+rm&#10;jlIiUIwUCkNFkJlBAkUBWc7iNTcmUPT/7aB0anNcjW918KuWdNUHYlu6QTQw2tgoXyGNSGInur2f&#10;pmk+juvOOTjv45d8VsaltbUR/YHafHxqc2YYL7Z7645ZfdFVcaJ13XPI3Tuc6rHe2dok25iJlnt4&#10;dqpliUBjgiskI+MJ1MoUn+jSPFBpNX6oE70UcqMwvOXkfjIEasEOZaWdqSwFn2i2V5oHmoXFtvUs&#10;RCC4fnxBRCLKRALhDSQ2sE2llaqqnuK9/zSggiv8laSLmyb+lbQS4raWjfJLWK1Wt5R6ee8vQxo6&#10;6pJ27rmI+pfaBCdft+VwJH8QSNLZ1ygOClo76/UaR1Fu1FdQ1zW2PbW6/HmMjnM5/Q1CcvvAB11N&#10;Kra29/b2vkp0+KToAyUQHMrwYBCovKqqtHY1hUC4uWgD4Cl03KTsfeJ+lOw5g1uC7K7F5xYPZWPP&#10;lAC+PrrsPnjvr6R6pYdCaYmQzjl0oqVe/OtGvTfuAf0NabfSXjQBHPCpTA4I/0StG2fK03lhBJST&#10;dKQeGHHhrQrbWFvL3sNBEqh01MEUAjGmBhqfsjN16fhAjFJwhZJIJzrOjfGPY0N6tvVkR2E9BMot&#10;ZUwLrrA0gaI3H3ZtfizuCUfHYOWce4ekw3dX0pumadNK8N4/U3Tjq7UV+ERTevp1jCAQ9vS3+Ywx&#10;P6jLWwrOuc6xAiQ4+botX4BhtIR3AYHiqKijw+41TKA40mzLhDOf6HD7xLkvtHvyiIjb1VP5kk8R&#10;6F3UVmlu7EAJFFmN1x5ena/DKzZ+zrBxrk333n9G0iWthBDCPUSX/YHiuR6SzqGKewmE2WTJFz+P&#10;G2UuhI1OKQQRRqh8Rvokxk9I53rsrLeSiZEoZaY3ijHm5ZI3urS2daJ86Ca017GHTfKq1fikY609&#10;+aMwnkjkIJsynJy6lKEJROmjgyuU1sJOlgxFKOtBdmcqB9lkGbEWljB5W08Pgd6OB1ACb5wbQyBr&#10;7UskH0YwGObGQ8+yBML1GGAzxX1WBHoormMnJdve3d3lM89GE6hpmhfDlpQr4KUMzDhTOn7FfXK2&#10;tgXwJ4IJZK29LLYtlliGTkdq4zfBXjzdR9KZQEeofV5Ezyx9+tmePFd8quQNhLz6uUc7T0qllAg0&#10;UQYJxIKAS5HZeC22DNcEivMfOK8zG6k+5hMbt+e8IlMIxPYYxpiHiX4I4UJJL/gDJcHD07ZivotE&#10;R80DJc/LXJhfhrr3tv1ieiKQcw67MlodRF2VdBaymWaiJ8thEGiMT3TOoaxnNT67rWcKgUoY486R&#10;k0igDXtjJhLnLmX0xInOBhqnvNlR2ChhAmGkFEL48qnAofR0E1kCYaVa9L33f4jVXUaMA5RkiEA4&#10;klry8rHW6BNQOW+OOu+Cc1um3nfTD0HDWnu+6CPGNKXfTdJzjY8tSFI/7336wWBnKpX/QGqD+0h6&#10;0zTYriTp6Q1D9443j9hOK/fxIDm5958WHd7UWdf1l1EbtNfrusY0Q266AAOXjefdCcDABFoCJQKV&#10;OtElGSIQjrXu5jghpdV4cec4CAxtLCwdtmKtTaf19IR3ya2FZTvRCtl5IGtt2pKtr2mZ3IleAieL&#10;QKVtPSUCDa3Gb4MhApV2pvJxTz0E2niA2xCIJxL1NS2jCGStxckwFy4Fa+2DO7WIEk+AaXX48LmS&#10;YKsxdJumOV/SsAuTyske9R1Pnml1VMCC39Z1XRC9QZuik5jOcyG2VImOtfZHJV2NPJ+j8/FaFCZi&#10;9XXAe58OhmGp6/oZoqOvacEkZq58cEbrXifXyWT5F/uM51kc8fNCAAAAAElFTkSuQmCCUEsDBBQA&#10;BgAIAAAAIQCYXZ055AAAAA4BAAAPAAAAZHJzL2Rvd25yZXYueG1sTI/BbsIwEETvlfoP1lbqDRyH&#10;QCGNgxBqe0KVCpUqbiZekojYjmKThL/vcmpvuzuj2TfZejQN67HztbMSxDQChrZwuralhO/D+2QJ&#10;zAdltWqcRQk39LDOHx8ylWo32C/s96FkFGJ9qiRUIbQp576o0Cg/dS1a0s6uMyrQ2pVcd2qgcNPw&#10;OIoW3Kja0odKtbitsLjsr0bCx6CGzUy89bvLeXs7HuafPzuBUj4/jZtXYAHH8GeGOz6hQ05MJ3e1&#10;2rNGwkQkc7KSEC9nCbC7JXpZ0O1EUyJWMfA84/9r5L8A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B&#10;Ai0AFAAGAAgAAAAhALGCZ7YKAQAAEwIAABMAAAAAAAAAAAAAAAAAAAAAAFtDb250ZW50X1R5cGVz&#10;XS54bWxQSwECLQAUAAYACAAAACEAOP0h/9YAAACUAQAACwAAAAAAAAAAAAAAAAA7AQAAX3JlbHMv&#10;LnJlbHNQSwECLQAUAAYACAAAACEAjdq8essEAABkDgAADgAAAAAAAAAAAAAAAAA6AgAAZHJzL2Uy&#10;b0RvYy54bWxQSwECLQAKAAAAAAAAACEAq+B4Us0rAADNKwAAFAAAAAAAAAAAAAAAAAAxBwAAZHJz&#10;L21lZGlhL2ltYWdlMS5wbmdQSwECLQAUAAYACAAAACEAmF2dOeQAAAAOAQAADwAAAAAAAAAAAAAA&#10;AAAwMwAAZHJzL2Rvd25yZXYueG1sUEsBAi0AFAAGAAgAAAAhAKomDr68AAAAIQEAABkAAAAAAAAA&#10;AAAAAAAAQTQAAGRycy9fcmVscy9lMm9Eb2MueG1sLnJlbHNQSwUGAAAAAAYABgB8AQAANDUAAAAA&#10;">
                <v:line id="Straight Connector 2" o:spid="_x0000_s1034" style="position:absolute;flip:y;visibility:visible;mso-wrap-style:square" from="554,0" to="68671,4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5SaGzAAAAOMAAAAPAAAAZHJzL2Rvd25yZXYueG1sRI/dagIx&#10;EIXvC32HMAVvpGa3apWtUUpRKF759wDjZvan3UyWJLprn74pCL2cOec7c2ax6k0jruR8bVlBOkpA&#10;EOdW11wqOB03z3MQPiBrbCyTght5WC0fHxaYadvxnq6HUIoYwj5DBVUIbSalzysy6Ee2JY5aYZ3B&#10;EEdXSu2wi+GmkS9J8ioN1hwvVNjSR0X59+FiYo3enY/Drl1vuu3uJ3ztinWiC6UGT/37G4hAffg3&#10;3+lPHbnxdDJPZ+lkBn8/xQXI5S8AAAD//wMAUEsBAi0AFAAGAAgAAAAhANvh9svuAAAAhQEAABMA&#10;AAAAAAAAAAAAAAAAAAAAAFtDb250ZW50X1R5cGVzXS54bWxQSwECLQAUAAYACAAAACEAWvQsW78A&#10;AAAVAQAACwAAAAAAAAAAAAAAAAAfAQAAX3JlbHMvLnJlbHNQSwECLQAUAAYACAAAACEAcuUmhswA&#10;AADjAAAADwAAAAAAAAAAAAAAAAAHAgAAZHJzL2Rvd25yZXYueG1sUEsFBgAAAAADAAMAtwAAAAAD&#10;AAAAAA==&#10;" strokecolor="#7f7f7f" strokeweight="2pt">
                  <v:stroke joinstyle="miter"/>
                </v:line>
                <v:shape id="Text Box 8" o:spid="_x0000_s1035" type="#_x0000_t202" style="position:absolute;top:207;width:30272;height:8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slsxwAAAOMAAAAPAAAAZHJzL2Rvd25yZXYueG1sRE9PS8Mw&#10;FL8P9h3CE7xtqR2sXV02hjDQk7p58PjWPJNq81Kb2NZvbwTB4/v9f9v95FoxUB8azwpulhkI4trr&#10;ho2Cl/NxUYIIEVlj65kUfFOA/W4+22Kl/cjPNJyiESmEQ4UKbIxdJWWoLTkMS98RJ+7N9w5jOnsj&#10;dY9jCnetzLNsLR02nBosdnRnqf44fTkF8mkoLOrH18+VPpq8O4/vlwej1PXVdLgFEWmK/+I/971O&#10;84tss86LslzB708JALn7AQAA//8DAFBLAQItABQABgAIAAAAIQDb4fbL7gAAAIUBAAATAAAAAAAA&#10;AAAAAAAAAAAAAABbQ29udGVudF9UeXBlc10ueG1sUEsBAi0AFAAGAAgAAAAhAFr0LFu/AAAAFQEA&#10;AAsAAAAAAAAAAAAAAAAAHwEAAF9yZWxzLy5yZWxzUEsBAi0AFAAGAAgAAAAhABp+yWzHAAAA4wAA&#10;AA8AAAAAAAAAAAAAAAAABwIAAGRycy9kb3ducmV2LnhtbFBLBQYAAAAAAwADALcAAAD7AgAAAAA=&#10;" filled="f" stroked="f" insetpen="t">
                  <v:textbox>
                    <w:txbxContent>
                      <w:p w14:paraId="2142AB5B" w14:textId="77777777" w:rsidR="00B66832" w:rsidRPr="00A36432" w:rsidRDefault="00B66832" w:rsidP="00B66832">
                        <w:pPr>
                          <w:widowControl w:val="0"/>
                          <w:spacing w:before="41" w:after="0"/>
                          <w:rPr>
                            <w:rFonts w:ascii="Times New Roman" w:hAnsi="Times New Roman" w:cs="Times New Roman"/>
                            <w:spacing w:val="-4"/>
                            <w:sz w:val="22"/>
                            <w:szCs w:val="22"/>
                            <w14:ligatures w14:val="none"/>
                          </w:rPr>
                        </w:pPr>
                        <w:r w:rsidRPr="00A36432">
                          <w:rPr>
                            <w:rFonts w:ascii="Times New Roman" w:hAnsi="Times New Roman" w:cs="Times New Roman"/>
                            <w:b/>
                            <w:bCs/>
                            <w:sz w:val="22"/>
                            <w:szCs w:val="22"/>
                            <w14:ligatures w14:val="none"/>
                          </w:rPr>
                          <w:t>Fire</w:t>
                        </w:r>
                        <w:r w:rsidRPr="00A36432">
                          <w:rPr>
                            <w:rFonts w:ascii="Times New Roman" w:hAnsi="Times New Roman" w:cs="Times New Roman"/>
                            <w:b/>
                            <w:bCs/>
                            <w:spacing w:val="-2"/>
                            <w:sz w:val="22"/>
                            <w:szCs w:val="22"/>
                            <w14:ligatures w14:val="none"/>
                          </w:rPr>
                          <w:t xml:space="preserve"> </w:t>
                        </w:r>
                        <w:r w:rsidRPr="00A36432">
                          <w:rPr>
                            <w:rFonts w:ascii="Times New Roman" w:hAnsi="Times New Roman" w:cs="Times New Roman"/>
                            <w:b/>
                            <w:bCs/>
                            <w:sz w:val="22"/>
                            <w:szCs w:val="22"/>
                            <w14:ligatures w14:val="none"/>
                          </w:rPr>
                          <w:t>Information:</w:t>
                        </w:r>
                        <w:r w:rsidRPr="00A36432">
                          <w:rPr>
                            <w:rFonts w:ascii="Times New Roman" w:hAnsi="Times New Roman" w:cs="Times New Roman"/>
                            <w:b/>
                            <w:bCs/>
                            <w:spacing w:val="-2"/>
                            <w:sz w:val="22"/>
                            <w:szCs w:val="22"/>
                            <w14:ligatures w14:val="none"/>
                          </w:rPr>
                          <w:t xml:space="preserve"> </w:t>
                        </w:r>
                        <w:r>
                          <w:rPr>
                            <w:rFonts w:ascii="Times New Roman" w:hAnsi="Times New Roman" w:cs="Times New Roman"/>
                            <w:sz w:val="22"/>
                            <w:szCs w:val="22"/>
                            <w14:ligatures w14:val="none"/>
                          </w:rPr>
                          <w:t>218-206-6805</w:t>
                        </w:r>
                        <w:r w:rsidRPr="00A36432">
                          <w:rPr>
                            <w:rFonts w:ascii="Times New Roman" w:hAnsi="Times New Roman" w:cs="Times New Roman"/>
                            <w:sz w:val="22"/>
                            <w:szCs w:val="22"/>
                            <w14:ligatures w14:val="none"/>
                          </w:rPr>
                          <w:t>,</w:t>
                        </w:r>
                        <w:r w:rsidRPr="00A36432">
                          <w:rPr>
                            <w:rFonts w:ascii="Times New Roman" w:hAnsi="Times New Roman" w:cs="Times New Roman"/>
                            <w:spacing w:val="-1"/>
                            <w:sz w:val="22"/>
                            <w:szCs w:val="22"/>
                            <w14:ligatures w14:val="none"/>
                          </w:rPr>
                          <w:t xml:space="preserve"> </w:t>
                        </w:r>
                        <w:r w:rsidRPr="00A36432">
                          <w:rPr>
                            <w:rFonts w:ascii="Times New Roman" w:hAnsi="Times New Roman" w:cs="Times New Roman"/>
                            <w:sz w:val="22"/>
                            <w:szCs w:val="22"/>
                            <w14:ligatures w14:val="none"/>
                          </w:rPr>
                          <w:t>9</w:t>
                        </w:r>
                        <w:r w:rsidRPr="00A36432">
                          <w:rPr>
                            <w:rFonts w:ascii="Times New Roman" w:hAnsi="Times New Roman" w:cs="Times New Roman"/>
                            <w:spacing w:val="-1"/>
                            <w:sz w:val="22"/>
                            <w:szCs w:val="22"/>
                            <w14:ligatures w14:val="none"/>
                          </w:rPr>
                          <w:t xml:space="preserve"> </w:t>
                        </w:r>
                        <w:r w:rsidRPr="00A36432">
                          <w:rPr>
                            <w:rFonts w:ascii="Times New Roman" w:hAnsi="Times New Roman" w:cs="Times New Roman"/>
                            <w:sz w:val="22"/>
                            <w:szCs w:val="22"/>
                            <w14:ligatures w14:val="none"/>
                          </w:rPr>
                          <w:t>a.m.–8</w:t>
                        </w:r>
                        <w:r w:rsidRPr="00A36432">
                          <w:rPr>
                            <w:rFonts w:ascii="Times New Roman" w:hAnsi="Times New Roman" w:cs="Times New Roman"/>
                            <w:spacing w:val="-1"/>
                            <w:sz w:val="22"/>
                            <w:szCs w:val="22"/>
                            <w14:ligatures w14:val="none"/>
                          </w:rPr>
                          <w:t xml:space="preserve"> </w:t>
                        </w:r>
                        <w:r w:rsidRPr="00A36432">
                          <w:rPr>
                            <w:rFonts w:ascii="Times New Roman" w:hAnsi="Times New Roman" w:cs="Times New Roman"/>
                            <w:spacing w:val="-4"/>
                            <w:sz w:val="22"/>
                            <w:szCs w:val="22"/>
                            <w14:ligatures w14:val="none"/>
                          </w:rPr>
                          <w:t>p.m.</w:t>
                        </w:r>
                      </w:p>
                      <w:p w14:paraId="15B47D8E" w14:textId="77777777" w:rsidR="00B66832" w:rsidRPr="00A36432" w:rsidRDefault="00B66832" w:rsidP="00B66832">
                        <w:pPr>
                          <w:widowControl w:val="0"/>
                          <w:spacing w:after="0"/>
                          <w:rPr>
                            <w:rFonts w:ascii="Times New Roman" w:hAnsi="Times New Roman" w:cs="Times New Roman"/>
                            <w:sz w:val="22"/>
                            <w:szCs w:val="22"/>
                            <w14:ligatures w14:val="none"/>
                          </w:rPr>
                        </w:pPr>
                        <w:proofErr w:type="spellStart"/>
                        <w:r w:rsidRPr="00A36432">
                          <w:rPr>
                            <w:rFonts w:ascii="Times New Roman" w:hAnsi="Times New Roman" w:cs="Times New Roman"/>
                            <w:b/>
                            <w:bCs/>
                            <w:sz w:val="22"/>
                            <w:szCs w:val="22"/>
                            <w14:ligatures w14:val="none"/>
                          </w:rPr>
                          <w:t>LinkTree</w:t>
                        </w:r>
                        <w:proofErr w:type="spellEnd"/>
                        <w:r w:rsidRPr="00A36432">
                          <w:rPr>
                            <w:rFonts w:ascii="Times New Roman" w:hAnsi="Times New Roman" w:cs="Times New Roman"/>
                            <w:sz w:val="22"/>
                            <w:szCs w:val="22"/>
                            <w14:ligatures w14:val="none"/>
                          </w:rPr>
                          <w:t xml:space="preserve">: </w:t>
                        </w:r>
                        <w:hyperlink r:id="rId18" w:history="1">
                          <w:r w:rsidRPr="00A36432">
                            <w:rPr>
                              <w:rStyle w:val="Hyperlink"/>
                              <w:rFonts w:ascii="Times New Roman" w:hAnsi="Times New Roman" w:cs="Times New Roman"/>
                              <w:sz w:val="22"/>
                              <w:szCs w:val="22"/>
                              <w14:ligatures w14:val="none"/>
                            </w:rPr>
                            <w:t>www.linktr.ee/2025.HorseRiver</w:t>
                          </w:r>
                        </w:hyperlink>
                      </w:p>
                      <w:p w14:paraId="48416C9A" w14:textId="77777777" w:rsidR="00B66832" w:rsidRPr="00A36432" w:rsidRDefault="00B66832" w:rsidP="00B66832">
                        <w:pPr>
                          <w:widowControl w:val="0"/>
                          <w:spacing w:after="0"/>
                          <w:rPr>
                            <w:rFonts w:ascii="Times New Roman" w:hAnsi="Times New Roman" w:cs="Times New Roman"/>
                            <w:sz w:val="22"/>
                            <w:szCs w:val="22"/>
                            <w14:ligatures w14:val="none"/>
                          </w:rPr>
                        </w:pPr>
                        <w:r w:rsidRPr="00A36432">
                          <w:rPr>
                            <w:rFonts w:ascii="Times New Roman" w:hAnsi="Times New Roman" w:cs="Times New Roman"/>
                            <w:b/>
                            <w:bCs/>
                            <w:sz w:val="22"/>
                            <w:szCs w:val="22"/>
                            <w14:ligatures w14:val="none"/>
                          </w:rPr>
                          <w:t>Email:</w:t>
                        </w:r>
                        <w:r w:rsidRPr="00A36432">
                          <w:rPr>
                            <w:rFonts w:ascii="Times New Roman" w:hAnsi="Times New Roman" w:cs="Times New Roman"/>
                            <w:sz w:val="22"/>
                            <w:szCs w:val="22"/>
                            <w14:ligatures w14:val="none"/>
                          </w:rPr>
                          <w:t xml:space="preserve"> </w:t>
                        </w:r>
                        <w:hyperlink r:id="rId19" w:history="1">
                          <w:r w:rsidRPr="00A36432">
                            <w:rPr>
                              <w:rStyle w:val="Hyperlink"/>
                              <w:rFonts w:ascii="Times New Roman" w:hAnsi="Times New Roman" w:cs="Times New Roman"/>
                              <w:sz w:val="22"/>
                              <w:szCs w:val="22"/>
                              <w14:ligatures w14:val="none"/>
                            </w:rPr>
                            <w:t>2025.JenkinsCreek@firenet.gov</w:t>
                          </w:r>
                        </w:hyperlink>
                      </w:p>
                    </w:txbxContent>
                  </v:textbox>
                </v:shape>
                <v:shape id="Picture 5" o:spid="_x0000_s1036" type="#_x0000_t75" alt="A qr code with a star&#10;&#10;AI-generated content may be incorrect." style="position:absolute;left:62206;top:762;width:6941;height:69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WgzXywAAAOIAAAAPAAAAZHJzL2Rvd25yZXYueG1sRI/NasMw&#10;EITvhb6D2EAvJZHstk5xo4Ti/pBTIU7IebE2thNrZSw1cd++KgR6HGbmG2axGm0nzjT41rGGZKZA&#10;EFfOtFxr2G0/ps8gfEA22DkmDT/kYbW8vVlgbtyFN3QuQy0ihH2OGpoQ+lxKXzVk0c9cTxy9gxss&#10;hiiHWpoBLxFuO5kqlUmLLceFBnsqGqpO5bfV8I7HB7MPxf0hkV9j8blWZfF20vpuMr6+gAg0hv/w&#10;tb02GrL5U5om6jGDv0vxDsjlLwAAAP//AwBQSwECLQAUAAYACAAAACEA2+H2y+4AAACFAQAAEwAA&#10;AAAAAAAAAAAAAAAAAAAAW0NvbnRlbnRfVHlwZXNdLnhtbFBLAQItABQABgAIAAAAIQBa9CxbvwAA&#10;ABUBAAALAAAAAAAAAAAAAAAAAB8BAABfcmVscy8ucmVsc1BLAQItABQABgAIAAAAIQB4WgzXywAA&#10;AOIAAAAPAAAAAAAAAAAAAAAAAAcCAABkcnMvZG93bnJldi54bWxQSwUGAAAAAAMAAwC3AAAA/wIA&#10;AAAA&#10;">
                  <v:imagedata r:id="rId20" o:title="A qr code with a star&#10;&#10;AI-generated content may be incorrect"/>
                </v:shape>
                <v:shape id="Text Box 10" o:spid="_x0000_s1037" type="#_x0000_t202" style="position:absolute;left:28184;top:1179;width:32211;height:63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IC0ygAAAOIAAAAPAAAAZHJzL2Rvd25yZXYueG1sRI/BTsMw&#10;EETvSP0Haytxo05S1NK0boWQKsEJ2nLguI23diBeh9gk4e8xEhLH0cy80Wx2o2tET12oPSvIZxkI&#10;4srrmo2C19P+5g5EiMgaG8+k4JsC7LaTqw2W2g98oP4YjUgQDiUqsDG2pZShsuQwzHxLnLyL7xzG&#10;JDsjdYdDgrtGFlm2kA5rTgsWW3qwVH0cv5wC+dIvLernt8+53puiPQ3v5yej1PV0vF+DiDTG//Bf&#10;+1ErmBfL/LZY5Qv4vZTugNz+AAAA//8DAFBLAQItABQABgAIAAAAIQDb4fbL7gAAAIUBAAATAAAA&#10;AAAAAAAAAAAAAAAAAABbQ29udGVudF9UeXBlc10ueG1sUEsBAi0AFAAGAAgAAAAhAFr0LFu/AAAA&#10;FQEAAAsAAAAAAAAAAAAAAAAAHwEAAF9yZWxzLy5yZWxzUEsBAi0AFAAGAAgAAAAhANr0gLTKAAAA&#10;4gAAAA8AAAAAAAAAAAAAAAAABwIAAGRycy9kb3ducmV2LnhtbFBLBQYAAAAAAwADALcAAAD+AgAA&#10;AAA=&#10;" filled="f" stroked="f" insetpen="t">
                  <v:textbox>
                    <w:txbxContent>
                      <w:p w14:paraId="6B5714F8" w14:textId="77777777" w:rsidR="00B66832" w:rsidRPr="00A36432" w:rsidRDefault="00B66832" w:rsidP="00B66832">
                        <w:pPr>
                          <w:widowControl w:val="0"/>
                          <w:spacing w:after="0"/>
                          <w:jc w:val="center"/>
                          <w:rPr>
                            <w:rFonts w:ascii="Times New Roman" w:hAnsi="Times New Roman" w:cs="Times New Roman"/>
                            <w:sz w:val="22"/>
                            <w:szCs w:val="22"/>
                            <w14:ligatures w14:val="none"/>
                          </w:rPr>
                        </w:pPr>
                        <w:r w:rsidRPr="00A36432">
                          <w:rPr>
                            <w:rFonts w:ascii="Times New Roman" w:hAnsi="Times New Roman" w:cs="Times New Roman"/>
                            <w:sz w:val="22"/>
                            <w:szCs w:val="22"/>
                            <w14:ligatures w14:val="none"/>
                          </w:rPr>
                          <w:t xml:space="preserve">For further fire information, </w:t>
                        </w:r>
                        <w:r>
                          <w:rPr>
                            <w:rFonts w:ascii="Times New Roman" w:hAnsi="Times New Roman" w:cs="Times New Roman"/>
                            <w:sz w:val="22"/>
                            <w:szCs w:val="22"/>
                            <w14:ligatures w14:val="none"/>
                          </w:rPr>
                          <w:t>use</w:t>
                        </w:r>
                        <w:r w:rsidRPr="00A36432">
                          <w:rPr>
                            <w:rFonts w:ascii="Times New Roman" w:hAnsi="Times New Roman" w:cs="Times New Roman"/>
                            <w:sz w:val="22"/>
                            <w:szCs w:val="22"/>
                            <w14:ligatures w14:val="none"/>
                          </w:rPr>
                          <w:t xml:space="preserve"> this QR code </w:t>
                        </w:r>
                        <w:r>
                          <w:rPr>
                            <w:rFonts w:ascii="Times New Roman" w:hAnsi="Times New Roman" w:cs="Times New Roman"/>
                            <w:sz w:val="22"/>
                            <w:szCs w:val="22"/>
                            <w14:ligatures w14:val="none"/>
                          </w:rPr>
                          <w:t xml:space="preserve">to access maps and related information </w:t>
                        </w:r>
                        <w:r w:rsidRPr="00A36432">
                          <w:rPr>
                            <w:rFonts w:ascii="Times New Roman" w:hAnsi="Times New Roman" w:cs="Times New Roman"/>
                            <w:sz w:val="22"/>
                            <w:szCs w:val="22"/>
                            <w14:ligatures w14:val="none"/>
                          </w:rPr>
                          <w:t xml:space="preserve">or </w:t>
                        </w:r>
                        <w:r>
                          <w:rPr>
                            <w:rFonts w:ascii="Times New Roman" w:hAnsi="Times New Roman" w:cs="Times New Roman"/>
                            <w:sz w:val="22"/>
                            <w:szCs w:val="22"/>
                            <w14:ligatures w14:val="none"/>
                          </w:rPr>
                          <w:t xml:space="preserve">use the link to the website to </w:t>
                        </w:r>
                        <w:r w:rsidRPr="00A36432">
                          <w:rPr>
                            <w:rFonts w:ascii="Times New Roman" w:hAnsi="Times New Roman" w:cs="Times New Roman"/>
                            <w:sz w:val="22"/>
                            <w:szCs w:val="22"/>
                            <w14:ligatures w14:val="none"/>
                          </w:rPr>
                          <w:t xml:space="preserve">visit the incident </w:t>
                        </w:r>
                        <w:proofErr w:type="spellStart"/>
                        <w:r w:rsidRPr="00A36432">
                          <w:rPr>
                            <w:rFonts w:ascii="Times New Roman" w:hAnsi="Times New Roman" w:cs="Times New Roman"/>
                            <w:sz w:val="22"/>
                            <w:szCs w:val="22"/>
                            <w14:ligatures w14:val="none"/>
                          </w:rPr>
                          <w:t>LinkTree</w:t>
                        </w:r>
                        <w:proofErr w:type="spellEnd"/>
                        <w:r w:rsidRPr="00A36432">
                          <w:rPr>
                            <w:rFonts w:ascii="Times New Roman" w:hAnsi="Times New Roman" w:cs="Times New Roman"/>
                            <w:sz w:val="22"/>
                            <w:szCs w:val="22"/>
                            <w14:ligatures w14:val="none"/>
                          </w:rPr>
                          <w:t>.</w:t>
                        </w:r>
                      </w:p>
                    </w:txbxContent>
                  </v:textbox>
                </v:shape>
                <v:line id="Straight Connector 2" o:spid="_x0000_s1038" style="position:absolute;visibility:visible;mso-wrap-style:square" from="1108,8451" to="69283,86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2E1QxwAAAOIAAAAPAAAAZHJzL2Rvd25yZXYueG1sRE/LisIw&#10;FN0P+A/hCm4GTX1M0WqUIggzzErHjbtLc22rzU1JorZ/P1kMzPJw3ptdZxrxJOdrywqmkwQEcWF1&#10;zaWC889hvAThA7LGxjIp6MnDbjt422Cm7YuP9DyFUsQQ9hkqqEJoMyl9UZFBP7EtceSu1hkMEbpS&#10;aoevGG4aOUuSVBqsOTZU2NK+ouJ+ehgF7js/rN7TvtFB2kv/5Y63Nu+UGg27fA0iUBf+xX/uT61g&#10;tZini4/5Mm6Ol+IdkNtfAAAA//8DAFBLAQItABQABgAIAAAAIQDb4fbL7gAAAIUBAAATAAAAAAAA&#10;AAAAAAAAAAAAAABbQ29udGVudF9UeXBlc10ueG1sUEsBAi0AFAAGAAgAAAAhAFr0LFu/AAAAFQEA&#10;AAsAAAAAAAAAAAAAAAAAHwEAAF9yZWxzLy5yZWxzUEsBAi0AFAAGAAgAAAAhABbYTVDHAAAA4gAA&#10;AA8AAAAAAAAAAAAAAAAABwIAAGRycy9kb3ducmV2LnhtbFBLBQYAAAAAAwADALcAAAD7AgAAAAA=&#10;" strokecolor="#7f7f7f" strokeweight="2pt">
                  <v:stroke joinstyle="miter"/>
                </v:line>
                <w10:wrap anchory="margin"/>
              </v:group>
            </w:pict>
          </mc:Fallback>
        </mc:AlternateContent>
      </w:r>
    </w:p>
    <w:p w14:paraId="2FE5E303" w14:textId="6DED7ED8" w:rsidR="00B66832" w:rsidRPr="00252942" w:rsidRDefault="00B66832" w:rsidP="00D022DE">
      <w:pPr>
        <w:spacing w:before="180" w:after="0" w:line="240" w:lineRule="auto"/>
        <w:jc w:val="both"/>
        <w:rPr>
          <w:sz w:val="23"/>
          <w:szCs w:val="23"/>
        </w:rPr>
      </w:pPr>
    </w:p>
    <w:sectPr w:rsidR="00B66832" w:rsidRPr="00252942" w:rsidSect="00BA469A">
      <w:pgSz w:w="12240" w:h="15840"/>
      <w:pgMar w:top="576" w:right="864" w:bottom="576"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4D7DF2" w14:textId="77777777" w:rsidR="00CF0CF4" w:rsidRDefault="00CF0CF4" w:rsidP="00F62C70">
      <w:pPr>
        <w:spacing w:after="0" w:line="240" w:lineRule="auto"/>
      </w:pPr>
      <w:r>
        <w:separator/>
      </w:r>
    </w:p>
  </w:endnote>
  <w:endnote w:type="continuationSeparator" w:id="0">
    <w:p w14:paraId="4A71F4A3" w14:textId="77777777" w:rsidR="00CF0CF4" w:rsidRDefault="00CF0CF4" w:rsidP="00F62C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1A55C8" w14:textId="77777777" w:rsidR="00CF0CF4" w:rsidRDefault="00CF0CF4" w:rsidP="00F62C70">
      <w:pPr>
        <w:spacing w:after="0" w:line="240" w:lineRule="auto"/>
      </w:pPr>
      <w:r>
        <w:separator/>
      </w:r>
    </w:p>
  </w:footnote>
  <w:footnote w:type="continuationSeparator" w:id="0">
    <w:p w14:paraId="1A1D19C5" w14:textId="77777777" w:rsidR="00CF0CF4" w:rsidRDefault="00CF0CF4" w:rsidP="00F62C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900C3"/>
    <w:multiLevelType w:val="hybridMultilevel"/>
    <w:tmpl w:val="D1342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632250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C70"/>
    <w:rsid w:val="00010850"/>
    <w:rsid w:val="00016A4C"/>
    <w:rsid w:val="00021B25"/>
    <w:rsid w:val="00032441"/>
    <w:rsid w:val="000369F2"/>
    <w:rsid w:val="00041AC6"/>
    <w:rsid w:val="00057CAF"/>
    <w:rsid w:val="00063B38"/>
    <w:rsid w:val="00065997"/>
    <w:rsid w:val="00066567"/>
    <w:rsid w:val="000778BD"/>
    <w:rsid w:val="00084EE8"/>
    <w:rsid w:val="000B5D0E"/>
    <w:rsid w:val="000C1885"/>
    <w:rsid w:val="000C2189"/>
    <w:rsid w:val="000C32BC"/>
    <w:rsid w:val="000D17FD"/>
    <w:rsid w:val="000D46C7"/>
    <w:rsid w:val="000E29F9"/>
    <w:rsid w:val="000E794B"/>
    <w:rsid w:val="000F562A"/>
    <w:rsid w:val="0011618B"/>
    <w:rsid w:val="00117982"/>
    <w:rsid w:val="00147742"/>
    <w:rsid w:val="00155DAC"/>
    <w:rsid w:val="001560A4"/>
    <w:rsid w:val="00163976"/>
    <w:rsid w:val="00167865"/>
    <w:rsid w:val="00173693"/>
    <w:rsid w:val="001870A2"/>
    <w:rsid w:val="001A3101"/>
    <w:rsid w:val="001A50EF"/>
    <w:rsid w:val="001A576A"/>
    <w:rsid w:val="001C339B"/>
    <w:rsid w:val="001C38BA"/>
    <w:rsid w:val="001E2D80"/>
    <w:rsid w:val="001E3199"/>
    <w:rsid w:val="001E3AB3"/>
    <w:rsid w:val="001E4976"/>
    <w:rsid w:val="001E6B05"/>
    <w:rsid w:val="001F1CF5"/>
    <w:rsid w:val="00200C0F"/>
    <w:rsid w:val="002076F3"/>
    <w:rsid w:val="00217609"/>
    <w:rsid w:val="00233A95"/>
    <w:rsid w:val="00235A47"/>
    <w:rsid w:val="002378F6"/>
    <w:rsid w:val="00245874"/>
    <w:rsid w:val="00252942"/>
    <w:rsid w:val="002533AF"/>
    <w:rsid w:val="0025434D"/>
    <w:rsid w:val="002604D0"/>
    <w:rsid w:val="00266587"/>
    <w:rsid w:val="00276D4D"/>
    <w:rsid w:val="00282C56"/>
    <w:rsid w:val="002871D6"/>
    <w:rsid w:val="002A4F94"/>
    <w:rsid w:val="002B42D8"/>
    <w:rsid w:val="002C4272"/>
    <w:rsid w:val="002C6202"/>
    <w:rsid w:val="002D1A1B"/>
    <w:rsid w:val="002D1D1C"/>
    <w:rsid w:val="002D2D25"/>
    <w:rsid w:val="002E0A70"/>
    <w:rsid w:val="002E3010"/>
    <w:rsid w:val="002E41DA"/>
    <w:rsid w:val="002F444B"/>
    <w:rsid w:val="002F4BED"/>
    <w:rsid w:val="002F5C02"/>
    <w:rsid w:val="002F6A16"/>
    <w:rsid w:val="00323F82"/>
    <w:rsid w:val="00341C89"/>
    <w:rsid w:val="00343966"/>
    <w:rsid w:val="003536B3"/>
    <w:rsid w:val="00355544"/>
    <w:rsid w:val="003767F7"/>
    <w:rsid w:val="00381739"/>
    <w:rsid w:val="00387C53"/>
    <w:rsid w:val="003932AF"/>
    <w:rsid w:val="003A0795"/>
    <w:rsid w:val="003A6475"/>
    <w:rsid w:val="003A7967"/>
    <w:rsid w:val="003B756E"/>
    <w:rsid w:val="003C1E81"/>
    <w:rsid w:val="003C29E1"/>
    <w:rsid w:val="003D30FF"/>
    <w:rsid w:val="003D56AB"/>
    <w:rsid w:val="003F11D8"/>
    <w:rsid w:val="0040223E"/>
    <w:rsid w:val="0040440A"/>
    <w:rsid w:val="00406798"/>
    <w:rsid w:val="004102DE"/>
    <w:rsid w:val="0041617B"/>
    <w:rsid w:val="0042373A"/>
    <w:rsid w:val="004239F8"/>
    <w:rsid w:val="00427DAE"/>
    <w:rsid w:val="0043609F"/>
    <w:rsid w:val="00441D00"/>
    <w:rsid w:val="004422B0"/>
    <w:rsid w:val="00442472"/>
    <w:rsid w:val="0046192B"/>
    <w:rsid w:val="00467918"/>
    <w:rsid w:val="004819A5"/>
    <w:rsid w:val="004949CD"/>
    <w:rsid w:val="004A7FE4"/>
    <w:rsid w:val="004B5DE8"/>
    <w:rsid w:val="004C0578"/>
    <w:rsid w:val="004C17CA"/>
    <w:rsid w:val="004C5DB2"/>
    <w:rsid w:val="004C735E"/>
    <w:rsid w:val="004D5E46"/>
    <w:rsid w:val="004D7342"/>
    <w:rsid w:val="004E2498"/>
    <w:rsid w:val="004E43A9"/>
    <w:rsid w:val="004E474D"/>
    <w:rsid w:val="004E67EC"/>
    <w:rsid w:val="004F7DDD"/>
    <w:rsid w:val="00520934"/>
    <w:rsid w:val="00524A3B"/>
    <w:rsid w:val="005330ED"/>
    <w:rsid w:val="00547957"/>
    <w:rsid w:val="00554D6A"/>
    <w:rsid w:val="00562C16"/>
    <w:rsid w:val="00563152"/>
    <w:rsid w:val="005767A4"/>
    <w:rsid w:val="00576BF9"/>
    <w:rsid w:val="0058699D"/>
    <w:rsid w:val="00587AC6"/>
    <w:rsid w:val="005A1C0A"/>
    <w:rsid w:val="005A483E"/>
    <w:rsid w:val="005A5BC1"/>
    <w:rsid w:val="005B1A0E"/>
    <w:rsid w:val="005B39D6"/>
    <w:rsid w:val="005F2F1D"/>
    <w:rsid w:val="005F42BF"/>
    <w:rsid w:val="00601261"/>
    <w:rsid w:val="00606296"/>
    <w:rsid w:val="006067AB"/>
    <w:rsid w:val="00607166"/>
    <w:rsid w:val="006270DC"/>
    <w:rsid w:val="0064246A"/>
    <w:rsid w:val="00655CCA"/>
    <w:rsid w:val="0066341D"/>
    <w:rsid w:val="006751DE"/>
    <w:rsid w:val="00683B55"/>
    <w:rsid w:val="00686278"/>
    <w:rsid w:val="00695058"/>
    <w:rsid w:val="006A1866"/>
    <w:rsid w:val="006A51DB"/>
    <w:rsid w:val="006C1161"/>
    <w:rsid w:val="006C2B6E"/>
    <w:rsid w:val="006C42A6"/>
    <w:rsid w:val="006C6B26"/>
    <w:rsid w:val="006D0A0E"/>
    <w:rsid w:val="006D2DBC"/>
    <w:rsid w:val="006D6476"/>
    <w:rsid w:val="006F2650"/>
    <w:rsid w:val="006F3F35"/>
    <w:rsid w:val="006F5C4E"/>
    <w:rsid w:val="006F6E3D"/>
    <w:rsid w:val="00700A2B"/>
    <w:rsid w:val="00720C1C"/>
    <w:rsid w:val="00733B8A"/>
    <w:rsid w:val="00734672"/>
    <w:rsid w:val="00736C26"/>
    <w:rsid w:val="00744298"/>
    <w:rsid w:val="00753250"/>
    <w:rsid w:val="00756F7E"/>
    <w:rsid w:val="00757435"/>
    <w:rsid w:val="0076077D"/>
    <w:rsid w:val="00762B4C"/>
    <w:rsid w:val="00765B28"/>
    <w:rsid w:val="007817B9"/>
    <w:rsid w:val="00792D2E"/>
    <w:rsid w:val="00797724"/>
    <w:rsid w:val="007A2CB1"/>
    <w:rsid w:val="007A63BF"/>
    <w:rsid w:val="007B4AB9"/>
    <w:rsid w:val="007C46B7"/>
    <w:rsid w:val="007E2DDE"/>
    <w:rsid w:val="007F37B0"/>
    <w:rsid w:val="00813D99"/>
    <w:rsid w:val="008157E9"/>
    <w:rsid w:val="00815AAB"/>
    <w:rsid w:val="00817BD2"/>
    <w:rsid w:val="008200D6"/>
    <w:rsid w:val="008350A1"/>
    <w:rsid w:val="0084133E"/>
    <w:rsid w:val="00847BA4"/>
    <w:rsid w:val="0086112D"/>
    <w:rsid w:val="00873E59"/>
    <w:rsid w:val="00875535"/>
    <w:rsid w:val="00883310"/>
    <w:rsid w:val="008A5A91"/>
    <w:rsid w:val="008A77D9"/>
    <w:rsid w:val="008C31C4"/>
    <w:rsid w:val="008C75F9"/>
    <w:rsid w:val="008D10F0"/>
    <w:rsid w:val="008E0325"/>
    <w:rsid w:val="008E4D08"/>
    <w:rsid w:val="008F37D2"/>
    <w:rsid w:val="008F71B5"/>
    <w:rsid w:val="00911B7E"/>
    <w:rsid w:val="00913FA3"/>
    <w:rsid w:val="00914095"/>
    <w:rsid w:val="00916A61"/>
    <w:rsid w:val="00917EAD"/>
    <w:rsid w:val="0094205C"/>
    <w:rsid w:val="0096216C"/>
    <w:rsid w:val="00967DD7"/>
    <w:rsid w:val="00985C27"/>
    <w:rsid w:val="00991860"/>
    <w:rsid w:val="009A2A37"/>
    <w:rsid w:val="009B184F"/>
    <w:rsid w:val="009B3AE4"/>
    <w:rsid w:val="009B3B2C"/>
    <w:rsid w:val="009B45E7"/>
    <w:rsid w:val="009B6482"/>
    <w:rsid w:val="009D134F"/>
    <w:rsid w:val="009D3E9C"/>
    <w:rsid w:val="009E0592"/>
    <w:rsid w:val="009E6664"/>
    <w:rsid w:val="009E6FB6"/>
    <w:rsid w:val="009E7600"/>
    <w:rsid w:val="009F4F65"/>
    <w:rsid w:val="00A04DAF"/>
    <w:rsid w:val="00A177C7"/>
    <w:rsid w:val="00A22620"/>
    <w:rsid w:val="00A226CF"/>
    <w:rsid w:val="00A2541B"/>
    <w:rsid w:val="00A25731"/>
    <w:rsid w:val="00A27F4B"/>
    <w:rsid w:val="00A36432"/>
    <w:rsid w:val="00A37546"/>
    <w:rsid w:val="00A4777F"/>
    <w:rsid w:val="00A47E7D"/>
    <w:rsid w:val="00A50CD4"/>
    <w:rsid w:val="00A52105"/>
    <w:rsid w:val="00A55F3F"/>
    <w:rsid w:val="00A6110E"/>
    <w:rsid w:val="00A739BD"/>
    <w:rsid w:val="00A85304"/>
    <w:rsid w:val="00A96B95"/>
    <w:rsid w:val="00AA31FD"/>
    <w:rsid w:val="00AB6769"/>
    <w:rsid w:val="00AC305F"/>
    <w:rsid w:val="00AD1F99"/>
    <w:rsid w:val="00AE3622"/>
    <w:rsid w:val="00AE5DB9"/>
    <w:rsid w:val="00AE69A6"/>
    <w:rsid w:val="00AF2F8F"/>
    <w:rsid w:val="00B02809"/>
    <w:rsid w:val="00B065E7"/>
    <w:rsid w:val="00B13BDA"/>
    <w:rsid w:val="00B1487C"/>
    <w:rsid w:val="00B14D25"/>
    <w:rsid w:val="00B1691E"/>
    <w:rsid w:val="00B24BF4"/>
    <w:rsid w:val="00B261B0"/>
    <w:rsid w:val="00B3502B"/>
    <w:rsid w:val="00B37F3B"/>
    <w:rsid w:val="00B450D9"/>
    <w:rsid w:val="00B51F95"/>
    <w:rsid w:val="00B66832"/>
    <w:rsid w:val="00B94B5A"/>
    <w:rsid w:val="00BA2DE1"/>
    <w:rsid w:val="00BA469A"/>
    <w:rsid w:val="00BB18A7"/>
    <w:rsid w:val="00BD0468"/>
    <w:rsid w:val="00BD632C"/>
    <w:rsid w:val="00BF00C4"/>
    <w:rsid w:val="00BF2A77"/>
    <w:rsid w:val="00BF5BE8"/>
    <w:rsid w:val="00C01EB8"/>
    <w:rsid w:val="00C10B35"/>
    <w:rsid w:val="00C17690"/>
    <w:rsid w:val="00C25017"/>
    <w:rsid w:val="00C25C52"/>
    <w:rsid w:val="00C340CB"/>
    <w:rsid w:val="00C42B12"/>
    <w:rsid w:val="00C46691"/>
    <w:rsid w:val="00C557C6"/>
    <w:rsid w:val="00C65007"/>
    <w:rsid w:val="00C650B3"/>
    <w:rsid w:val="00C70223"/>
    <w:rsid w:val="00C7180B"/>
    <w:rsid w:val="00C74907"/>
    <w:rsid w:val="00C80508"/>
    <w:rsid w:val="00C815A0"/>
    <w:rsid w:val="00C81B08"/>
    <w:rsid w:val="00C83568"/>
    <w:rsid w:val="00C90A0B"/>
    <w:rsid w:val="00C9456F"/>
    <w:rsid w:val="00C9466E"/>
    <w:rsid w:val="00C94BE0"/>
    <w:rsid w:val="00CA2190"/>
    <w:rsid w:val="00CB3A4A"/>
    <w:rsid w:val="00CB609C"/>
    <w:rsid w:val="00CB6A8B"/>
    <w:rsid w:val="00CB6C74"/>
    <w:rsid w:val="00CC08F9"/>
    <w:rsid w:val="00CC299E"/>
    <w:rsid w:val="00CC4FF4"/>
    <w:rsid w:val="00CD2254"/>
    <w:rsid w:val="00CD354D"/>
    <w:rsid w:val="00CD4242"/>
    <w:rsid w:val="00CE73AD"/>
    <w:rsid w:val="00CF0CF4"/>
    <w:rsid w:val="00CF6454"/>
    <w:rsid w:val="00CF7341"/>
    <w:rsid w:val="00CF796E"/>
    <w:rsid w:val="00D02040"/>
    <w:rsid w:val="00D022DE"/>
    <w:rsid w:val="00D02BA6"/>
    <w:rsid w:val="00D13416"/>
    <w:rsid w:val="00D147EC"/>
    <w:rsid w:val="00D30334"/>
    <w:rsid w:val="00D36F7B"/>
    <w:rsid w:val="00D37CC4"/>
    <w:rsid w:val="00D427C6"/>
    <w:rsid w:val="00D4300D"/>
    <w:rsid w:val="00D43636"/>
    <w:rsid w:val="00D53B6C"/>
    <w:rsid w:val="00D5725A"/>
    <w:rsid w:val="00D608BC"/>
    <w:rsid w:val="00D61E78"/>
    <w:rsid w:val="00D624F6"/>
    <w:rsid w:val="00D77A6A"/>
    <w:rsid w:val="00D83A12"/>
    <w:rsid w:val="00D90AAB"/>
    <w:rsid w:val="00D92389"/>
    <w:rsid w:val="00D9732B"/>
    <w:rsid w:val="00DA27B8"/>
    <w:rsid w:val="00DA7596"/>
    <w:rsid w:val="00DC0954"/>
    <w:rsid w:val="00DC6E17"/>
    <w:rsid w:val="00DD640B"/>
    <w:rsid w:val="00DD642A"/>
    <w:rsid w:val="00DE0652"/>
    <w:rsid w:val="00DE5C83"/>
    <w:rsid w:val="00DE66DE"/>
    <w:rsid w:val="00DF15B0"/>
    <w:rsid w:val="00E00E11"/>
    <w:rsid w:val="00E12841"/>
    <w:rsid w:val="00E17CA9"/>
    <w:rsid w:val="00E216F0"/>
    <w:rsid w:val="00E2206D"/>
    <w:rsid w:val="00E320AC"/>
    <w:rsid w:val="00E33CFF"/>
    <w:rsid w:val="00E33E1B"/>
    <w:rsid w:val="00E47717"/>
    <w:rsid w:val="00E73733"/>
    <w:rsid w:val="00E81386"/>
    <w:rsid w:val="00E826F9"/>
    <w:rsid w:val="00E8295A"/>
    <w:rsid w:val="00E9679F"/>
    <w:rsid w:val="00E97A0E"/>
    <w:rsid w:val="00EB4457"/>
    <w:rsid w:val="00EB6475"/>
    <w:rsid w:val="00EB777F"/>
    <w:rsid w:val="00EC5B23"/>
    <w:rsid w:val="00EC7D5E"/>
    <w:rsid w:val="00ED02E1"/>
    <w:rsid w:val="00ED09B2"/>
    <w:rsid w:val="00EE278C"/>
    <w:rsid w:val="00EE4591"/>
    <w:rsid w:val="00EE6917"/>
    <w:rsid w:val="00F30198"/>
    <w:rsid w:val="00F37B1F"/>
    <w:rsid w:val="00F41129"/>
    <w:rsid w:val="00F52A5B"/>
    <w:rsid w:val="00F62C70"/>
    <w:rsid w:val="00F6549D"/>
    <w:rsid w:val="00F657B0"/>
    <w:rsid w:val="00F65AF4"/>
    <w:rsid w:val="00F65C73"/>
    <w:rsid w:val="00F66217"/>
    <w:rsid w:val="00F73F42"/>
    <w:rsid w:val="00F76EC7"/>
    <w:rsid w:val="00F81CB7"/>
    <w:rsid w:val="00F93BE2"/>
    <w:rsid w:val="00F9628C"/>
    <w:rsid w:val="00FA4E8C"/>
    <w:rsid w:val="00FB2EB3"/>
    <w:rsid w:val="00FB5C28"/>
    <w:rsid w:val="00FB6B70"/>
    <w:rsid w:val="00FB7C88"/>
    <w:rsid w:val="00FC2B9B"/>
    <w:rsid w:val="00FC6E7E"/>
    <w:rsid w:val="00FD103D"/>
    <w:rsid w:val="00FE3E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7BB252"/>
  <w15:chartTrackingRefBased/>
  <w15:docId w15:val="{32076CDC-7B69-4DE9-BF3E-5CE84C1A2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62C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62C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62C7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62C7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62C7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62C7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2C7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2C7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2C7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2C7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62C7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62C7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62C7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62C7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62C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2C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2C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2C70"/>
    <w:rPr>
      <w:rFonts w:eastAsiaTheme="majorEastAsia" w:cstheme="majorBidi"/>
      <w:color w:val="272727" w:themeColor="text1" w:themeTint="D8"/>
    </w:rPr>
  </w:style>
  <w:style w:type="paragraph" w:styleId="Title">
    <w:name w:val="Title"/>
    <w:basedOn w:val="Normal"/>
    <w:next w:val="Normal"/>
    <w:link w:val="TitleChar"/>
    <w:uiPriority w:val="10"/>
    <w:qFormat/>
    <w:rsid w:val="00F62C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2C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2C7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2C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2C70"/>
    <w:pPr>
      <w:spacing w:before="160"/>
      <w:jc w:val="center"/>
    </w:pPr>
    <w:rPr>
      <w:i/>
      <w:iCs/>
      <w:color w:val="404040" w:themeColor="text1" w:themeTint="BF"/>
    </w:rPr>
  </w:style>
  <w:style w:type="character" w:customStyle="1" w:styleId="QuoteChar">
    <w:name w:val="Quote Char"/>
    <w:basedOn w:val="DefaultParagraphFont"/>
    <w:link w:val="Quote"/>
    <w:uiPriority w:val="29"/>
    <w:rsid w:val="00F62C70"/>
    <w:rPr>
      <w:i/>
      <w:iCs/>
      <w:color w:val="404040" w:themeColor="text1" w:themeTint="BF"/>
    </w:rPr>
  </w:style>
  <w:style w:type="paragraph" w:styleId="ListParagraph">
    <w:name w:val="List Paragraph"/>
    <w:basedOn w:val="Normal"/>
    <w:uiPriority w:val="34"/>
    <w:qFormat/>
    <w:rsid w:val="00F62C70"/>
    <w:pPr>
      <w:ind w:left="720"/>
      <w:contextualSpacing/>
    </w:pPr>
  </w:style>
  <w:style w:type="character" w:styleId="IntenseEmphasis">
    <w:name w:val="Intense Emphasis"/>
    <w:basedOn w:val="DefaultParagraphFont"/>
    <w:uiPriority w:val="21"/>
    <w:qFormat/>
    <w:rsid w:val="00F62C70"/>
    <w:rPr>
      <w:i/>
      <w:iCs/>
      <w:color w:val="0F4761" w:themeColor="accent1" w:themeShade="BF"/>
    </w:rPr>
  </w:style>
  <w:style w:type="paragraph" w:styleId="IntenseQuote">
    <w:name w:val="Intense Quote"/>
    <w:basedOn w:val="Normal"/>
    <w:next w:val="Normal"/>
    <w:link w:val="IntenseQuoteChar"/>
    <w:uiPriority w:val="30"/>
    <w:qFormat/>
    <w:rsid w:val="00F62C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62C70"/>
    <w:rPr>
      <w:i/>
      <w:iCs/>
      <w:color w:val="0F4761" w:themeColor="accent1" w:themeShade="BF"/>
    </w:rPr>
  </w:style>
  <w:style w:type="character" w:styleId="IntenseReference">
    <w:name w:val="Intense Reference"/>
    <w:basedOn w:val="DefaultParagraphFont"/>
    <w:uiPriority w:val="32"/>
    <w:qFormat/>
    <w:rsid w:val="00F62C70"/>
    <w:rPr>
      <w:b/>
      <w:bCs/>
      <w:smallCaps/>
      <w:color w:val="0F4761" w:themeColor="accent1" w:themeShade="BF"/>
      <w:spacing w:val="5"/>
    </w:rPr>
  </w:style>
  <w:style w:type="paragraph" w:styleId="Header">
    <w:name w:val="header"/>
    <w:basedOn w:val="Normal"/>
    <w:link w:val="HeaderChar"/>
    <w:uiPriority w:val="99"/>
    <w:unhideWhenUsed/>
    <w:rsid w:val="00F62C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2C70"/>
  </w:style>
  <w:style w:type="paragraph" w:styleId="Footer">
    <w:name w:val="footer"/>
    <w:basedOn w:val="Normal"/>
    <w:link w:val="FooterChar"/>
    <w:uiPriority w:val="99"/>
    <w:unhideWhenUsed/>
    <w:rsid w:val="00F62C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2C70"/>
  </w:style>
  <w:style w:type="character" w:styleId="Hyperlink">
    <w:name w:val="Hyperlink"/>
    <w:basedOn w:val="DefaultParagraphFont"/>
    <w:uiPriority w:val="99"/>
    <w:unhideWhenUsed/>
    <w:rsid w:val="00BA469A"/>
    <w:rPr>
      <w:color w:val="085296"/>
      <w:u w:val="single"/>
    </w:rPr>
  </w:style>
  <w:style w:type="character" w:styleId="UnresolvedMention">
    <w:name w:val="Unresolved Mention"/>
    <w:basedOn w:val="DefaultParagraphFont"/>
    <w:uiPriority w:val="99"/>
    <w:semiHidden/>
    <w:unhideWhenUsed/>
    <w:rsid w:val="00341C89"/>
    <w:rPr>
      <w:color w:val="605E5C"/>
      <w:shd w:val="clear" w:color="auto" w:fill="E1DFDD"/>
    </w:rPr>
  </w:style>
  <w:style w:type="character" w:customStyle="1" w:styleId="uv3um">
    <w:name w:val="uv3um"/>
    <w:basedOn w:val="DefaultParagraphFont"/>
    <w:rsid w:val="00CE73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5911">
      <w:bodyDiv w:val="1"/>
      <w:marLeft w:val="0"/>
      <w:marRight w:val="0"/>
      <w:marTop w:val="0"/>
      <w:marBottom w:val="0"/>
      <w:divBdr>
        <w:top w:val="none" w:sz="0" w:space="0" w:color="auto"/>
        <w:left w:val="none" w:sz="0" w:space="0" w:color="auto"/>
        <w:bottom w:val="none" w:sz="0" w:space="0" w:color="auto"/>
        <w:right w:val="none" w:sz="0" w:space="0" w:color="auto"/>
      </w:divBdr>
    </w:div>
    <w:div w:id="30620965">
      <w:bodyDiv w:val="1"/>
      <w:marLeft w:val="0"/>
      <w:marRight w:val="0"/>
      <w:marTop w:val="0"/>
      <w:marBottom w:val="0"/>
      <w:divBdr>
        <w:top w:val="none" w:sz="0" w:space="0" w:color="auto"/>
        <w:left w:val="none" w:sz="0" w:space="0" w:color="auto"/>
        <w:bottom w:val="none" w:sz="0" w:space="0" w:color="auto"/>
        <w:right w:val="none" w:sz="0" w:space="0" w:color="auto"/>
      </w:divBdr>
    </w:div>
    <w:div w:id="490831562">
      <w:bodyDiv w:val="1"/>
      <w:marLeft w:val="0"/>
      <w:marRight w:val="0"/>
      <w:marTop w:val="0"/>
      <w:marBottom w:val="0"/>
      <w:divBdr>
        <w:top w:val="none" w:sz="0" w:space="0" w:color="auto"/>
        <w:left w:val="none" w:sz="0" w:space="0" w:color="auto"/>
        <w:bottom w:val="none" w:sz="0" w:space="0" w:color="auto"/>
        <w:right w:val="none" w:sz="0" w:space="0" w:color="auto"/>
      </w:divBdr>
    </w:div>
    <w:div w:id="555242312">
      <w:bodyDiv w:val="1"/>
      <w:marLeft w:val="0"/>
      <w:marRight w:val="0"/>
      <w:marTop w:val="0"/>
      <w:marBottom w:val="0"/>
      <w:divBdr>
        <w:top w:val="none" w:sz="0" w:space="0" w:color="auto"/>
        <w:left w:val="none" w:sz="0" w:space="0" w:color="auto"/>
        <w:bottom w:val="none" w:sz="0" w:space="0" w:color="auto"/>
        <w:right w:val="none" w:sz="0" w:space="0" w:color="auto"/>
      </w:divBdr>
    </w:div>
    <w:div w:id="668630418">
      <w:bodyDiv w:val="1"/>
      <w:marLeft w:val="0"/>
      <w:marRight w:val="0"/>
      <w:marTop w:val="0"/>
      <w:marBottom w:val="0"/>
      <w:divBdr>
        <w:top w:val="none" w:sz="0" w:space="0" w:color="auto"/>
        <w:left w:val="none" w:sz="0" w:space="0" w:color="auto"/>
        <w:bottom w:val="none" w:sz="0" w:space="0" w:color="auto"/>
        <w:right w:val="none" w:sz="0" w:space="0" w:color="auto"/>
      </w:divBdr>
    </w:div>
    <w:div w:id="918909349">
      <w:bodyDiv w:val="1"/>
      <w:marLeft w:val="0"/>
      <w:marRight w:val="0"/>
      <w:marTop w:val="0"/>
      <w:marBottom w:val="0"/>
      <w:divBdr>
        <w:top w:val="none" w:sz="0" w:space="0" w:color="auto"/>
        <w:left w:val="none" w:sz="0" w:space="0" w:color="auto"/>
        <w:bottom w:val="none" w:sz="0" w:space="0" w:color="auto"/>
        <w:right w:val="none" w:sz="0" w:space="0" w:color="auto"/>
      </w:divBdr>
    </w:div>
    <w:div w:id="1065877812">
      <w:bodyDiv w:val="1"/>
      <w:marLeft w:val="0"/>
      <w:marRight w:val="0"/>
      <w:marTop w:val="0"/>
      <w:marBottom w:val="0"/>
      <w:divBdr>
        <w:top w:val="none" w:sz="0" w:space="0" w:color="auto"/>
        <w:left w:val="none" w:sz="0" w:space="0" w:color="auto"/>
        <w:bottom w:val="none" w:sz="0" w:space="0" w:color="auto"/>
        <w:right w:val="none" w:sz="0" w:space="0" w:color="auto"/>
      </w:divBdr>
    </w:div>
    <w:div w:id="1096680890">
      <w:bodyDiv w:val="1"/>
      <w:marLeft w:val="0"/>
      <w:marRight w:val="0"/>
      <w:marTop w:val="0"/>
      <w:marBottom w:val="0"/>
      <w:divBdr>
        <w:top w:val="none" w:sz="0" w:space="0" w:color="auto"/>
        <w:left w:val="none" w:sz="0" w:space="0" w:color="auto"/>
        <w:bottom w:val="none" w:sz="0" w:space="0" w:color="auto"/>
        <w:right w:val="none" w:sz="0" w:space="0" w:color="auto"/>
      </w:divBdr>
    </w:div>
    <w:div w:id="1118253242">
      <w:bodyDiv w:val="1"/>
      <w:marLeft w:val="0"/>
      <w:marRight w:val="0"/>
      <w:marTop w:val="0"/>
      <w:marBottom w:val="0"/>
      <w:divBdr>
        <w:top w:val="none" w:sz="0" w:space="0" w:color="auto"/>
        <w:left w:val="none" w:sz="0" w:space="0" w:color="auto"/>
        <w:bottom w:val="none" w:sz="0" w:space="0" w:color="auto"/>
        <w:right w:val="none" w:sz="0" w:space="0" w:color="auto"/>
      </w:divBdr>
    </w:div>
    <w:div w:id="1299186706">
      <w:bodyDiv w:val="1"/>
      <w:marLeft w:val="0"/>
      <w:marRight w:val="0"/>
      <w:marTop w:val="0"/>
      <w:marBottom w:val="0"/>
      <w:divBdr>
        <w:top w:val="none" w:sz="0" w:space="0" w:color="auto"/>
        <w:left w:val="none" w:sz="0" w:space="0" w:color="auto"/>
        <w:bottom w:val="none" w:sz="0" w:space="0" w:color="auto"/>
        <w:right w:val="none" w:sz="0" w:space="0" w:color="auto"/>
      </w:divBdr>
    </w:div>
    <w:div w:id="1333027167">
      <w:bodyDiv w:val="1"/>
      <w:marLeft w:val="0"/>
      <w:marRight w:val="0"/>
      <w:marTop w:val="0"/>
      <w:marBottom w:val="0"/>
      <w:divBdr>
        <w:top w:val="none" w:sz="0" w:space="0" w:color="auto"/>
        <w:left w:val="none" w:sz="0" w:space="0" w:color="auto"/>
        <w:bottom w:val="none" w:sz="0" w:space="0" w:color="auto"/>
        <w:right w:val="none" w:sz="0" w:space="0" w:color="auto"/>
      </w:divBdr>
    </w:div>
    <w:div w:id="1593470538">
      <w:bodyDiv w:val="1"/>
      <w:marLeft w:val="0"/>
      <w:marRight w:val="0"/>
      <w:marTop w:val="0"/>
      <w:marBottom w:val="0"/>
      <w:divBdr>
        <w:top w:val="none" w:sz="0" w:space="0" w:color="auto"/>
        <w:left w:val="none" w:sz="0" w:space="0" w:color="auto"/>
        <w:bottom w:val="none" w:sz="0" w:space="0" w:color="auto"/>
        <w:right w:val="none" w:sz="0" w:space="0" w:color="auto"/>
      </w:divBdr>
    </w:div>
    <w:div w:id="1989090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www.linktr.ee/2025.HorseRiver"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hyperlink" Target="mailto:2025.JenkinsCreek@firenet.gov" TargetMode="External"/><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linktr.ee/2025.HorseRiver" TargetMode="External"/><Relationship Id="rId10" Type="http://schemas.openxmlformats.org/officeDocument/2006/relationships/endnotes" Target="endnotes.xml"/><Relationship Id="rId19" Type="http://schemas.openxmlformats.org/officeDocument/2006/relationships/hyperlink" Target="mailto:2025.JenkinsCreek@firenet.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422D139FF400642B25E119CB3CDBDEB" ma:contentTypeVersion="13" ma:contentTypeDescription="Create a new document." ma:contentTypeScope="" ma:versionID="95826de90b652a113f994b74b0ee9038">
  <xsd:schema xmlns:xsd="http://www.w3.org/2001/XMLSchema" xmlns:xs="http://www.w3.org/2001/XMLSchema" xmlns:p="http://schemas.microsoft.com/office/2006/metadata/properties" xmlns:ns2="4038c248-a18b-40f6-a293-7ca37840433e" xmlns:ns3="50629448-e8eb-4368-b13a-2223727fb380" targetNamespace="http://schemas.microsoft.com/office/2006/metadata/properties" ma:root="true" ma:fieldsID="93c86df854d35a298b0cd41affe6967c" ns2:_="" ns3:_="">
    <xsd:import namespace="4038c248-a18b-40f6-a293-7ca37840433e"/>
    <xsd:import namespace="50629448-e8eb-4368-b13a-2223727fb38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Note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38c248-a18b-40f6-a293-7ca3784043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5bd24e8d-a9e5-4d92-be68-bacf1b977f82"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Notes" ma:index="18" nillable="true" ma:displayName="Notes" ma:format="Dropdown" ma:internalName="Notes">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0629448-e8eb-4368-b13a-2223727fb380"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6a6ccf7-e827-4f96-9a37-eafe98546d16}" ma:internalName="TaxCatchAll" ma:showField="CatchAllData" ma:web="50629448-e8eb-4368-b13a-2223727fb3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Notes xmlns="4038c248-a18b-40f6-a293-7ca37840433e" xsi:nil="true"/>
    <lcf76f155ced4ddcb4097134ff3c332f xmlns="4038c248-a18b-40f6-a293-7ca37840433e">
      <Terms xmlns="http://schemas.microsoft.com/office/infopath/2007/PartnerControls"/>
    </lcf76f155ced4ddcb4097134ff3c332f>
    <TaxCatchAll xmlns="50629448-e8eb-4368-b13a-2223727fb380" xsi:nil="true"/>
  </documentManagement>
</p:properties>
</file>

<file path=customXml/itemProps1.xml><?xml version="1.0" encoding="utf-8"?>
<ds:datastoreItem xmlns:ds="http://schemas.openxmlformats.org/officeDocument/2006/customXml" ds:itemID="{61B4C30E-452A-44C0-8C3A-D36FC8F2AE47}">
  <ds:schemaRefs>
    <ds:schemaRef ds:uri="http://schemas.microsoft.com/sharepoint/v3/contenttype/forms"/>
  </ds:schemaRefs>
</ds:datastoreItem>
</file>

<file path=customXml/itemProps2.xml><?xml version="1.0" encoding="utf-8"?>
<ds:datastoreItem xmlns:ds="http://schemas.openxmlformats.org/officeDocument/2006/customXml" ds:itemID="{1E283E8E-DC47-4388-81BF-F7FB022BEC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38c248-a18b-40f6-a293-7ca37840433e"/>
    <ds:schemaRef ds:uri="50629448-e8eb-4368-b13a-2223727fb3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700833-3291-4BA8-B2C4-C5CDEFD48B36}">
  <ds:schemaRefs>
    <ds:schemaRef ds:uri="http://schemas.openxmlformats.org/officeDocument/2006/bibliography"/>
  </ds:schemaRefs>
</ds:datastoreItem>
</file>

<file path=customXml/itemProps4.xml><?xml version="1.0" encoding="utf-8"?>
<ds:datastoreItem xmlns:ds="http://schemas.openxmlformats.org/officeDocument/2006/customXml" ds:itemID="{DBEBD18D-8F3C-4F82-9623-6F4D1D83B224}">
  <ds:schemaRefs>
    <ds:schemaRef ds:uri="http://schemas.microsoft.com/office/2006/metadata/properties"/>
    <ds:schemaRef ds:uri="http://schemas.microsoft.com/office/infopath/2007/PartnerControls"/>
    <ds:schemaRef ds:uri="4038c248-a18b-40f6-a293-7ca37840433e"/>
    <ds:schemaRef ds:uri="50629448-e8eb-4368-b13a-2223727fb38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469</Words>
  <Characters>2679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Becky Shufelt</dc:creator>
  <cp:keywords/>
  <dc:description/>
  <cp:lastModifiedBy>Clare Long</cp:lastModifiedBy>
  <cp:revision>2</cp:revision>
  <cp:lastPrinted>2025-06-10T11:18:00Z</cp:lastPrinted>
  <dcterms:created xsi:type="dcterms:W3CDTF">2025-06-10T13:25:00Z</dcterms:created>
  <dcterms:modified xsi:type="dcterms:W3CDTF">2025-06-10T13:25:00Z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e2f4e348-49dd-47ed-b370-78f14b1d60e5</vt:lpwstr>
  </property>
  <property fmtid="{D5CDD505-2E9C-101B-9397-08002B2CF9AE}" pid="3" name="ContentTypeId">
    <vt:lpwstr>0x010100E422D139FF400642B25E119CB3CDBDEB</vt:lpwstr>
  </property>
  <property fmtid="{D5CDD505-2E9C-101B-9397-08002B2CF9AE}" pid="4" name="MediaServiceImageTags">
    <vt:lpwstr/>
  </property>
</Properties>
</file>